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51"/>
        <w:gridCol w:w="567"/>
        <w:gridCol w:w="2127"/>
        <w:gridCol w:w="378"/>
        <w:gridCol w:w="2286"/>
      </w:tblGrid>
      <w:tr w:rsidR="00D2721A" w:rsidRPr="00D173C7" w14:paraId="1153E232" w14:textId="77777777" w:rsidTr="00B44182">
        <w:trPr>
          <w:trHeight w:val="58"/>
        </w:trPr>
        <w:tc>
          <w:tcPr>
            <w:tcW w:w="9357" w:type="dxa"/>
            <w:gridSpan w:val="7"/>
            <w:shd w:val="clear" w:color="auto" w:fill="92CDDC" w:themeFill="accent5" w:themeFillTint="99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81669C" w:rsidRPr="00D173C7" w14:paraId="75829DF7" w14:textId="77777777" w:rsidTr="00B44182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3C0FBE7B" w:rsidR="0081669C" w:rsidRPr="00D173C7" w:rsidRDefault="0081669C" w:rsidP="008166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0D4DDC6F" wp14:editId="3DFF2BD4">
                  <wp:extent cx="426720" cy="533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3"/>
            <w:shd w:val="clear" w:color="auto" w:fill="DAEEF3" w:themeFill="accent5" w:themeFillTint="33"/>
            <w:vAlign w:val="center"/>
          </w:tcPr>
          <w:p w14:paraId="1A93E06E" w14:textId="3A91A808" w:rsidR="0081669C" w:rsidRPr="00D173C7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495">
              <w:rPr>
                <w:rFonts w:asciiTheme="minorHAnsi" w:hAnsiTheme="minorHAnsi" w:cstheme="minorHAnsi"/>
                <w:b/>
                <w:sz w:val="20"/>
                <w:szCs w:val="20"/>
              </w:rPr>
              <w:t>SUBJECT</w:t>
            </w:r>
          </w:p>
        </w:tc>
        <w:tc>
          <w:tcPr>
            <w:tcW w:w="4791" w:type="dxa"/>
            <w:gridSpan w:val="3"/>
            <w:shd w:val="clear" w:color="auto" w:fill="DAEEF3" w:themeFill="accent5" w:themeFillTint="33"/>
            <w:vAlign w:val="center"/>
          </w:tcPr>
          <w:p w14:paraId="3615985B" w14:textId="0C68795D" w:rsidR="0081669C" w:rsidRPr="00D173C7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4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ENGLISH YEAR </w:t>
            </w:r>
            <w:r w:rsidR="00B4418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81669C" w:rsidRPr="00D173C7" w14:paraId="787F1F14" w14:textId="77777777" w:rsidTr="00CB2A77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81669C" w:rsidRPr="00D173C7" w:rsidRDefault="0081669C" w:rsidP="008166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4F3722A7" w14:textId="77777777" w:rsidR="00B44182" w:rsidRPr="00B44182" w:rsidRDefault="00B44182" w:rsidP="00B441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4182">
              <w:rPr>
                <w:rFonts w:asciiTheme="minorHAnsi" w:hAnsiTheme="minorHAnsi" w:cstheme="minorHAnsi"/>
                <w:b/>
                <w:sz w:val="18"/>
                <w:szCs w:val="18"/>
              </w:rPr>
              <w:t>THEME:</w:t>
            </w:r>
            <w:r w:rsidRPr="00B44182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en-GB"/>
                </w:rPr>
                <w:alias w:val="THEMES"/>
                <w:tag w:val="TOPIC"/>
                <w:id w:val="1072079751"/>
                <w:placeholder>
                  <w:docPart w:val="0F684E70142E4EF48002872691FC4D29"/>
                </w:placeholder>
                <w:comboBox>
                  <w:listItem w:value="Choose an item."/>
                  <w:listItem w:displayText="World of Self, Family and Friends" w:value="World of Self, Family and Friends"/>
                  <w:listItem w:displayText="World of Knowledge" w:value="World of Knowledge"/>
                  <w:listItem w:displayText="World of Stories" w:value="World of Stories"/>
                </w:comboBox>
              </w:sdtPr>
              <w:sdtContent>
                <w:r w:rsidRPr="00B44182">
                  <w:rPr>
                    <w:rFonts w:ascii="Calibri" w:eastAsia="Calibri" w:hAnsi="Calibri" w:cs="Calibri"/>
                    <w:sz w:val="18"/>
                    <w:szCs w:val="18"/>
                    <w:lang w:val="en-GB"/>
                  </w:rPr>
                  <w:t>World of Self, Family and Friends</w:t>
                </w:r>
              </w:sdtContent>
            </w:sdt>
          </w:p>
          <w:p w14:paraId="11392DB3" w14:textId="77777777" w:rsidR="00B44182" w:rsidRPr="00B44182" w:rsidRDefault="00B44182" w:rsidP="00B44182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4182">
              <w:rPr>
                <w:rFonts w:asciiTheme="minorHAnsi" w:hAnsiTheme="minorHAnsi" w:cstheme="minorHAnsi"/>
                <w:b/>
                <w:sz w:val="18"/>
                <w:szCs w:val="18"/>
              </w:rPr>
              <w:t>TOPIC:</w:t>
            </w:r>
            <w:r w:rsidRPr="00B44182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en-US"/>
                </w:rPr>
                <w:alias w:val="TOPIC"/>
                <w:tag w:val="TOPIC"/>
                <w:id w:val="425458970"/>
                <w:placeholder>
                  <w:docPart w:val="534D2BF0FC4F468581D7202DEB4E5039"/>
                </w:placeholder>
                <w:comboBox>
                  <w:listItem w:value="Choose an item."/>
                  <w:listItem w:displayText="PHONICS" w:value="PHONICS"/>
                  <w:listItem w:displayText="UNIT 5 - Free time" w:value="UNIT 5 - Free time"/>
                  <w:listItem w:displayText="UNIT 6 - The old house" w:value="UNIT 6 - The old house"/>
                  <w:listItem w:displayText="UNIT 7 - Get dressed!" w:value="UNIT 7 - Get dressed!"/>
                  <w:listItem w:displayText="UNIT 8 - The robot" w:value="UNIT 8 - The robot"/>
                  <w:listItem w:displayText="UNIT 9 - At the beach" w:value="UNIT 9 - At the beach"/>
                </w:comboBox>
              </w:sdtPr>
              <w:sdtContent>
                <w:r w:rsidRPr="00B44182">
                  <w:rPr>
                    <w:rFonts w:ascii="Calibri" w:eastAsia="Calibri" w:hAnsi="Calibri" w:cs="Calibri"/>
                    <w:sz w:val="18"/>
                    <w:szCs w:val="18"/>
                    <w:lang w:val="en-US"/>
                  </w:rPr>
                  <w:t>UNIT 5 - Free time</w:t>
                </w:r>
              </w:sdtContent>
            </w:sdt>
          </w:p>
          <w:p w14:paraId="5A51198F" w14:textId="599AD503" w:rsidR="0081669C" w:rsidRPr="0081669C" w:rsidRDefault="00B44182" w:rsidP="00B44182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41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SKILL(S) FOCUS: </w:t>
            </w:r>
            <w:sdt>
              <w:sdtPr>
                <w:rPr>
                  <w:rFonts w:ascii="Calibri" w:eastAsia="Calibri" w:hAnsi="Calibri"/>
                  <w:sz w:val="18"/>
                  <w:szCs w:val="18"/>
                  <w:lang w:val="en-US"/>
                </w:rPr>
                <w:alias w:val="Skills"/>
                <w:tag w:val="Skills"/>
                <w:id w:val="1588575420"/>
                <w:placeholder>
                  <w:docPart w:val="28B6180169484CF587DB0F196980D162"/>
                </w:placeholder>
                <w:comboBox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rt" w:value="Language Art"/>
                </w:comboBox>
              </w:sdtPr>
              <w:sdtContent>
                <w:r w:rsidRPr="00B44182">
                  <w:rPr>
                    <w:rFonts w:ascii="Calibri" w:eastAsia="Calibri" w:hAnsi="Calibri"/>
                    <w:sz w:val="18"/>
                    <w:szCs w:val="18"/>
                    <w:lang w:val="en-US"/>
                  </w:rPr>
                  <w:t>Writing</w:t>
                </w:r>
              </w:sdtContent>
            </w:sdt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4D28E6EB" w14:textId="77777777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CLASS: </w:t>
            </w:r>
          </w:p>
          <w:p w14:paraId="352FA548" w14:textId="77777777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TIME:</w:t>
            </w:r>
          </w:p>
          <w:p w14:paraId="63BF4BE0" w14:textId="7FE481CF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LESSON:</w:t>
            </w:r>
            <w:r w:rsidRPr="0081669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 (Speaking 1)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6124E83A" w14:textId="3A24A6E5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WEEK: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6319EB31CCC44FBA81AFFA10A1983D0B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A250BD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5FEDE87D" w14:textId="0AFDF88C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189D065154D840F48591A22BB769529E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250BD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44FCE112" w:rsidR="0081669C" w:rsidRPr="0081669C" w:rsidRDefault="0081669C" w:rsidP="008166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DAY:</w:t>
            </w:r>
            <w:r w:rsidRPr="0081669C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nl-NL"/>
                </w:rPr>
                <w:alias w:val="Day"/>
                <w:tag w:val="Hari"/>
                <w:id w:val="211622809"/>
                <w:placeholder>
                  <w:docPart w:val="15723B58CD6C4732A9E62C88C8D516F0"/>
                </w:placeholder>
                <w:dropDownList>
                  <w:listItem w:value="Choose an item.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  <w:listItem w:displayText="Saturday" w:value="Saturday"/>
                  <w:listItem w:displayText="Sunday" w:value="Sunday"/>
                </w:dropDownList>
              </w:sdtPr>
              <w:sdtEndPr/>
              <w:sdtContent>
                <w:r w:rsidRPr="0081669C">
                  <w:rPr>
                    <w:rFonts w:ascii="Calibri" w:eastAsia="Calibri" w:hAnsi="Calibri" w:cs="Calibri"/>
                    <w:sz w:val="18"/>
                    <w:szCs w:val="18"/>
                    <w:lang w:val="nl-NL"/>
                  </w:rPr>
                  <w:t>Sunday</w:t>
                </w:r>
              </w:sdtContent>
            </w:sdt>
          </w:p>
        </w:tc>
      </w:tr>
      <w:tr w:rsidR="001B7B76" w:rsidRPr="00D173C7" w14:paraId="6344E912" w14:textId="77777777" w:rsidTr="00B44182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CE40948" w14:textId="19C4DBCB" w:rsidR="001B7B76" w:rsidRPr="00D173C7" w:rsidRDefault="0081669C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CONTENT STANDARD</w:t>
            </w:r>
            <w:r w:rsidR="001B7B76"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B44182" w:rsidRPr="00D173C7" w14:paraId="0399E762" w14:textId="77777777" w:rsidTr="00274E89">
        <w:trPr>
          <w:trHeight w:val="449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62ED0F58" w14:textId="77777777" w:rsidR="00B44182" w:rsidRPr="00C827E2" w:rsidRDefault="00B44182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sdt>
              <w:sdtPr>
                <w:rPr>
                  <w:rFonts w:ascii="Calibri" w:eastAsia="Calibri" w:hAnsi="Calibri"/>
                  <w:sz w:val="18"/>
                  <w:szCs w:val="18"/>
                  <w:lang w:val="en-US"/>
                </w:rPr>
                <w:alias w:val="CONTENT STANDARDS"/>
                <w:tag w:val="LS"/>
                <w:id w:val="-599488504"/>
                <w:placeholder>
                  <w:docPart w:val="D0F79601A27F45EB8DCE79906AD969CC"/>
                </w:placeholder>
                <w:comboBox>
                  <w:listItem w:value="Choose an item."/>
                  <w:listItem w:displayText="1.1 Recognise and reproduce target language sounds." w:value="1.1 Recognise and reproduce target language sounds."/>
                  <w:listItem w:displayText="1.2 Understand meaning in a variety of familiar contexts." w:value="1.2 Understand meaning in a variety of familiar contexts."/>
                  <w:listItem w:displayText="1.3 Use apppropriate listening strategies in a variety of contexts." w:value="1.3 Use apppropriate listening strategies in a variety of contexts."/>
                  <w:listItem w:displayText="2.1 Communicate simple information intelligibly." w:value="2.1 Communicate simple information intelligibly."/>
                  <w:listItem w:displayText="2.2 Use appropriate communication strategies." w:value="2.2 Use appropriate communication strategies."/>
                  <w:listItem w:displayText="2.3 Communicate appropriately to a small or large group." w:value="2.3 Communicate appropriately to a small or large group."/>
                  <w:listItem w:displayText="3.1 Recognise words in linear and non-linear texts by using knowledge of sounds of letters." w:value="3.1 Recognise words in linear and non-linear texts by using knowledge of sounds of letters."/>
                  <w:listItem w:displayText="3.2 Understand a variety of linear and non-linear print and digital texts by using appropriate reading strategies." w:value="3.2 Understand a variety of linear and non-linear print and digital texts by using appropriate reading strategies."/>
                  <w:listItem w:displayText="3.3 Read independently for information and enjoyment." w:value="3.3 Read independently for information and enjoyment."/>
                  <w:listItem w:displayText="4.1 Form letters and words in neat legible print using cursive writing." w:value="4.1 Form letters and words in neat legible print using cursive writing."/>
                  <w:listItem w:displayText="4.2 Communicate basic information intelligibly for a range of purposes in print and digital media." w:value="4.2 Communicate basic information intelligibly for a range of purposes in print and digital media."/>
                  <w:listItem w:displayText="4.3 Communicate with appropriate language form and style for a range of purposes in print and digital media." w:value="4.3 Communicate with appropriate language form and style for a range of purposes in print and digital media."/>
                  <w:listItem w:displayText="5.1 Enjoy and appreciate rhymes, poems and songs." w:value="5.1 Enjoy and appreciate rhymes, poems and songs."/>
                  <w:listItem w:displayText="5.2 Express personal responses to literary texts." w:value="5.2 Express personal responses to literary texts."/>
                  <w:listItem w:displayText="5.3 Express an imaginative responses to literary texts." w:value="5.3 Express an imaginative responses to literary texts."/>
                </w:comboBox>
              </w:sdtPr>
              <w:sdtContent>
                <w:r w:rsidRPr="00B44182">
                  <w:rPr>
                    <w:rFonts w:ascii="Calibri" w:eastAsia="Calibri" w:hAnsi="Calibri"/>
                    <w:sz w:val="18"/>
                    <w:szCs w:val="18"/>
                    <w:lang w:val="en-US"/>
                  </w:rPr>
                  <w:t>1.2 Understand meaning in a variety of familiar contexts.</w:t>
                </w:r>
              </w:sdtContent>
            </w:sdt>
          </w:p>
          <w:p w14:paraId="5A517F9F" w14:textId="22DBA057" w:rsidR="00B44182" w:rsidRPr="00C827E2" w:rsidRDefault="00B44182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sdt>
              <w:sdtPr>
                <w:rPr>
                  <w:rFonts w:ascii="Calibri" w:eastAsia="Calibri" w:hAnsi="Calibri"/>
                  <w:sz w:val="18"/>
                  <w:szCs w:val="18"/>
                  <w:lang w:val="en-US"/>
                </w:rPr>
                <w:alias w:val="CONTENT STANDARDS"/>
                <w:tag w:val="LS"/>
                <w:id w:val="1255409934"/>
                <w:placeholder>
                  <w:docPart w:val="F6F7745D09C741939D1F1CCFAE82EF4D"/>
                </w:placeholder>
                <w:comboBox>
                  <w:listItem w:value="Choose an item."/>
                  <w:listItem w:displayText="1.1 Recognise and reproduce target language sounds." w:value="1.1 Recognise and reproduce target language sounds."/>
                  <w:listItem w:displayText="1.2 Understand meaning in a variety of familiar contexts." w:value="1.2 Understand meaning in a variety of familiar contexts."/>
                  <w:listItem w:displayText="1.3 Use apppropriate listening strategies in a variety of contexts." w:value="1.3 Use apppropriate listening strategies in a variety of contexts."/>
                  <w:listItem w:displayText="2.1 Communicate simple information intelligibly." w:value="2.1 Communicate simple information intelligibly."/>
                  <w:listItem w:displayText="2.2 Use appropriate communication strategies." w:value="2.2 Use appropriate communication strategies."/>
                  <w:listItem w:displayText="2.3 Communicate appropriately to a small or large group." w:value="2.3 Communicate appropriately to a small or large group."/>
                  <w:listItem w:displayText="3.1 Recognise words in linear and non-linear texts by using knowledge of sounds of letters." w:value="3.1 Recognise words in linear and non-linear texts by using knowledge of sounds of letters."/>
                  <w:listItem w:displayText="3.2 Understand a variety of linear and non-linear print and digital texts by using appropriate reading strategies." w:value="3.2 Understand a variety of linear and non-linear print and digital texts by using appropriate reading strategies."/>
                  <w:listItem w:displayText="3.3 Read independently for information and enjoyment." w:value="3.3 Read independently for information and enjoyment."/>
                  <w:listItem w:displayText="4.1 Form letters and words in neat legible print using cursive writing." w:value="4.1 Form letters and words in neat legible print using cursive writing."/>
                  <w:listItem w:displayText="4.2 Communicate basic information intelligibly for a range of purposes in print and digital media." w:value="4.2 Communicate basic information intelligibly for a range of purposes in print and digital media."/>
                  <w:listItem w:displayText="4.3 Communicate with appropriate language form and style for a range of purposes in print and digital media." w:value="4.3 Communicate with appropriate language form and style for a range of purposes in print and digital media."/>
                  <w:listItem w:displayText="5.1 Enjoy and appreciate rhymes, poems and songs." w:value="5.1 Enjoy and appreciate rhymes, poems and songs."/>
                  <w:listItem w:displayText="5.2 Express personal responses to literary texts." w:value="5.2 Express personal responses to literary texts."/>
                  <w:listItem w:displayText="5.3 Express an imaginative responses to literary texts." w:value="5.3 Express an imaginative responses to literary texts."/>
                </w:comboBox>
              </w:sdtPr>
              <w:sdtContent>
                <w:r>
                  <w:rPr>
                    <w:rFonts w:ascii="Calibri" w:eastAsia="Calibri" w:hAnsi="Calibri"/>
                    <w:sz w:val="18"/>
                    <w:szCs w:val="18"/>
                    <w:lang w:val="en-US"/>
                  </w:rPr>
                  <w:t>3.2 Understand a variety of linear and non-linear print and digital texts by using appropriate reading strategies.</w:t>
                </w:r>
              </w:sdtContent>
            </w:sdt>
          </w:p>
        </w:tc>
      </w:tr>
      <w:tr w:rsidR="001B7B76" w:rsidRPr="00D173C7" w14:paraId="040E9F23" w14:textId="77777777" w:rsidTr="00B44182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15529A" w14:textId="7FFA7156" w:rsidR="001B7B76" w:rsidRPr="00C827E2" w:rsidRDefault="0081669C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LEARNING STANDARD</w:t>
            </w:r>
            <w:r w:rsidR="001B7B76"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B44182" w:rsidRPr="00D173C7" w14:paraId="2BD54524" w14:textId="77777777" w:rsidTr="00BA55FD">
        <w:trPr>
          <w:trHeight w:val="909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B3F8EB" w14:textId="77777777" w:rsidR="00B44182" w:rsidRPr="00C827E2" w:rsidRDefault="00B44182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en-MY"/>
                </w:rPr>
                <w:id w:val="1693641097"/>
                <w:placeholder>
                  <w:docPart w:val="F2EE2A0015744171A4ACBC22C9BA826B"/>
                </w:placeholder>
                <w:comboBox>
                  <w:listItem w:value="Choose an item."/>
                  <w:listItem w:displayText="Year 1" w:value="Year 1"/>
                  <w:listItem w:displayText="1.1.1 Recognise and reproduce with support a limited range of high frequency target language phonemes" w:value="1.1.1 Recognise and reproduce with support a limited range of high frequency target language phonemes"/>
                  <w:listItem w:displayText="1.2.1 Understand with support the main idea of very simple phrases and sentences" w:value="1.2.1 Understand with support the main idea of very simple phrases and sentences"/>
                  <w:listItem w:displayText="1.2.2 Understand with support specific information and details of very simple phrases and sentences" w:value="1.2.2 Understand with support specific information and details of very simple phrases and sentences"/>
                  <w:listItem w:displayText="1.2.3 Understand with a high degree of support very short simple narratives" w:value="1.2.3 Understand with a high degree of support very short simple narratives"/>
                  <w:listItem w:displayText="1.2.4 Understand short basic supported classroom instructions" w:value="1.2.4 Understand short basic supported classroom instructions"/>
                  <w:listItem w:displayText="1.2.5 Understand short supported questions" w:value="1.2.5 Understand short supported questions"/>
                  <w:listItem w:displayText="1.3.1 Predict words they will hear by using knowledge of a topic" w:value="1.3.1 Predict words they will hear by using knowledge of a topic"/>
                  <w:listItem w:displayText="2.1.1 Give very basic personal information using fixed phrases" w:value="2.1.1 Give very basic personal information using fixed phrases"/>
                  <w:listItem w:displayText="2.1.2 Find out about very basic personal information using" w:value="2.1.2 Find out about very basic personal information using"/>
                  <w:listItem w:displayText="2.1.3 Express basic likes and dislikes" w:value="2.1.3 Express basic likes and dislikes"/>
                  <w:listItem w:displayText="2.1.4 Greet, say goodbye, and express thanks using suitable fixed phrases" w:value="2.1.4 Greet, say goodbye, and express thanks using suitable fixed phrases"/>
                  <w:listItem w:displayText="2.1.5 Name or describe objects using suitable words from word sets" w:value="2.1.5 Name or describe objects using suitable words from word sets"/>
                  <w:listItem w:displayText="2.2.1 No learning standard" w:value="2.2.1 No learning standard"/>
                  <w:listItem w:displayText="2.2.2 Ask for attention or help from a teacher or classmate using one word or a fixed phrase" w:value="2.2.2 Ask for attention or help from a teacher or classmate using one word or a fixed phrase"/>
                  <w:listItem w:displayText="2.3.1 Introduce self to an audience using fixed phrases" w:value="2.3.1 Introduce self to an audience using fixed phrases"/>
                  <w:listItem w:displayText="3.1.1 Identify and recognise the shapes of the letters in the alphabet" w:value="3.1.1 Identify and recognise the shapes of the letters in the alphabet"/>
                  <w:listItem w:displayText="3.1.2 Recognise and sound out with support beginning, medial and final sounds in a word" w:value="3.1.2 Recognise and sound out with support beginning, medial and final sounds in a word"/>
                  <w:listItem w:displayText="3.1.3 Blend phonemes (CVC, CCVC)" w:value="3.1.3 Blend phonemes (CVC, CCVC)"/>
                  <w:listItem w:displayText="3.1.4 Segment phonemes (CVC, CCVC)" w:value="3.1.4 Segment phonemes (CVC, CCVC)"/>
                  <w:listItem w:displayText="3.2.1 Understand the main idea of very simple phrases and sentences" w:value="3.2.1 Understand the main idea of very simple phrases and sentences"/>
                  <w:listItem w:displayText="3.2.2 Understand specific information and details of very simple phrases and sentences" w:value="3.2.2 Understand specific information and details of very simple phrases and sentences"/>
                  <w:listItem w:displayText="3.2.3 i) Use visuals on the page to help understand a word or phrase" w:value="3.2.3 i) Use visuals on the page to help understand a word or phrase"/>
                  <w:listItem w:displayText="3.2.3 ii) Identify and remember high frequency sound and letter patterns" w:value="3.2.3 ii) Identify and remember high frequency sound and letter patterns"/>
                  <w:listItem w:displayText="3.2.4 Use with support a simple picture dictionary to find, list and categorise words from Year 1 topics and themes" w:value="3.2.4 Use with support a simple picture dictionary to find, list and categorise words from Year 1 topics and themes"/>
                  <w:listItem w:displayText="3.3.1 Read and enjoy simple print and digital games at word level" w:value="3.3.1 Read and enjoy simple print and digital games at word level"/>
                  <w:listItem w:displayText="4.1.1 i) Demonstrate fine motor control of hands and fingers by using pen or pencil correctly" w:value="4.1.1 i) Demonstrate fine motor control of hands and fingers by using pen or pencil correctly"/>
                  <w:listItem w:displayText="4.1.1 ii) Demonstrate correct posture and pen hold grip" w:value="4.1.1 ii) Demonstrate correct posture and pen hold grip"/>
                  <w:listItem w:displayText="4.1.1 iii) Develop hand-eye coordination through drawing lines and patterns" w:value="4.1.1 iii) Develop hand-eye coordination through drawing lines and patterns"/>
                  <w:listItem w:displayText="4.1.2 i) Form upper and lower case letters of regular size and shape** **preliterate children only" w:value="4.1.2 i) Form upper and lower case letters of regular size and shape** **preliterate children only"/>
                  <w:listItem w:displayText="4.1.2 ii) write letters and words in a straight line from left to right with regular spaces between words and spaces* *all children" w:value="4.1.2 ii) write letters and words in a straight line from left to right with regular spaces between words and spaces* *all children"/>
                  <w:listItem w:displayText="4.1.2 iii) copy letters and familiar high frequency words and phrases correctly* *all children" w:value="4.1.2 iii) copy letters and familiar high frequency words and phrases correctly* *all children"/>
                  <w:listItem w:displayText="4.2.1 Give very basic personal information using fixed phrases" w:value="4.2.1 Give very basic personal information using fixed phrases"/>
                  <w:listItem w:displayText="4.2.2 Greet, say goodbye, and express thanks using suitable fixed phrases" w:value="4.2.2 Greet, say goodbye, and express thanks using suitable fixed phrases"/>
                  <w:listItem w:displayText="4.2.3 Express basic likes and dislikes" w:value="4.2.3 Express basic likes and dislikes"/>
                  <w:listItem w:displayText="4.2.4 Name or describe objects using suitable words from word sets" w:value="4.2.4 Name or describe objects using suitable words from word sets"/>
                  <w:listItem w:displayText="4.2.5 Connect words and proper names using ‘and’" w:value="4.2.5 Connect words and proper names using ‘and’"/>
                  <w:listItem w:displayText="4.3.1 Use capital letters appropriately in personal and place names" w:value="4.3.1 Use capital letters appropriately in personal and place names"/>
                  <w:listItem w:displayText="4.3.2 Spell familiar high frequency words accurately" w:value="4.3.2 Spell familiar high frequency words accurately"/>
                  <w:listItem w:displayText="4.3.3 Plan, and write words and phrases" w:value="4.3.3 Plan, and write words and phrases"/>
                  <w:listItem w:displayText="5.1.1 i) simple chants and raps" w:value="5.1.1 i) simple chants and raps"/>
                  <w:listItem w:displayText="5.1.1 ii) simple rhymes" w:value="5.1.1 ii) simple rhymes"/>
                  <w:listItem w:displayText="5.1.1 iii) simple action songs" w:value="5.1.1 iii) simple action songs"/>
                  <w:listItem w:displayText="5.1.2 i) simple chants and raps" w:value="5.1.2 i) simple chants and raps"/>
                  <w:listItem w:displayText="5.1.2 ii) simple rhymes" w:value="5.1.2 ii) simple rhymes"/>
                  <w:listItem w:displayText="5.1.2 iii) simple action songs" w:value="5.1.2 iii) simple action songs"/>
                  <w:listItem w:displayText="5.2.1 Name people, things or places of interest in illustrations accompanying texts" w:value="5.2.1 Name people, things or places of interest in illustrations accompanying texts"/>
                  <w:listItem w:displayText="5.3.1 Respond imaginatively and intelligibly through creating simple art and craft products" w:value="5.3.1 Respond imaginatively and intelligibly through creating simple art and craft products"/>
                  <w:listItem w:displayText="5.3.1 Other imaginative responses as appropriate" w:value="5.3.1 Other imaginative responses as appropriate"/>
                  <w:listItem w:displayText="Year 2" w:value="Year 2"/>
                  <w:listItem w:displayText="1.1.1 Recognise and reproduce with support a range of high frequency target language phonemes" w:value="1.1.1 Recognise and reproduce with support a range of high frequency target language phonemes"/>
                  <w:listItem w:displayText="1.2.1 Understand with support the main idea of simple sentences" w:value="1.2.1 Understand with support the main idea of simple sentences"/>
                  <w:listItem w:displayText="1.2.2 Understand with support specific information and details of simple sentences" w:value="1.2.2 Understand with support specific information and details of simple sentences"/>
                  <w:listItem w:displayText="1.2.3 Understand with support very short simple narratives" w:value="1.2.3 Understand with support very short simple narratives"/>
                  <w:listItem w:displayText="1.2.4 Understand an increased range of short basic supported classroom instructions" w:value="1.2.4 Understand an increased range of short basic supported classroom instructions"/>
                  <w:listItem w:displayText="1.2.5 Understand an increased range of short supported questions" w:value="1.2.5 Understand an increased range of short supported questions"/>
                  <w:listItem w:displayText="1.3.1 Understand the message the teacher or classmate is communicating by using visual clues when they are speaking" w:value="1.3.1 Understand the message the teacher or classmate is communicating by using visual clues when they are speaking"/>
                  <w:listItem w:displayText="2.1.1 Give simple personal information using basic statements" w:value="2.1.1 Give simple personal information using basic statements"/>
                  <w:listItem w:displayText="2.1.2 Find out about personal information by asking basic questions" w:value="2.1.2 Find out about personal information by asking basic questions"/>
                  <w:listItem w:displayText="2.1.3 Give a short sequence of basic instructions" w:value="2.1.3 Give a short sequence of basic instructions"/>
                  <w:listItem w:displayText="2.1.4 Ask about and express ability" w:value="2.1.4 Ask about and express ability"/>
                  <w:listItem w:displayText="2.1.5 Describe objects using suitable words and phrases" w:value="2.1.5 Describe objects using suitable words and phrases"/>
                  <w:listItem w:displayText="2.2.1 Keep interaction going in short exchanges by using suitable non-verbal responses" w:value="2.2.1 Keep interaction going in short exchanges by using suitable non-verbal responses"/>
                  <w:listItem w:displayText="2.2.2 Ask for attention or help from a teacher or classmate by using suitable statements and questions" w:value="2.2.2 Ask for attention or help from a teacher or classmate by using suitable statements and questions"/>
                  <w:listItem w:displayText="2.3.1 Introduce self and others to an audience using fixed phrases" w:value="2.3.1 Introduce self and others to an audience using fixed phrases"/>
                  <w:listItem w:displayText="3.1.1 Identify, recognise and name the letters of the alphabet" w:value="3.1.1 Identify, recognise and name the letters of the alphabet"/>
                  <w:listItem w:displayText="3.1.2 Recognise and sound out with some support beginning, medial and final sounds in a word" w:value="3.1.2 Recognise and sound out with some support beginning, medial and final sounds in a word"/>
                  <w:listItem w:displayText="3.1.3 Blend phonemes (CVC, CCVC, CVCV, CCV)" w:value="3.1.3 Blend phonemes (CVC, CCVC, CVCV, CCV)"/>
                  <w:listItem w:displayText="3.1.4 Segment phonemes (CVC, CCVC, CVCV, CCV)" w:value="3.1.4 Segment phonemes (CVC, CCVC, CVCV, CCV)"/>
                  <w:listItem w:displayText="3.2.1 Understand the main idea of simple sentences" w:value="3.2.1 Understand the main idea of simple sentences"/>
                  <w:listItem w:displayText="3.2.2 Understand specific information and details of simple sentences" w:value="3.2.2 Understand specific information and details of simple sentences"/>
                  <w:listItem w:displayText="3.2.3 i) Reread a word, phrase or sentence to understand meaning" w:value="3.2.3 i) Reread a word, phrase or sentence to understand meaning"/>
                  <w:listItem w:displayText="3.2.3 ii) Ignore unknown words in order to understand a phrase or sentence" w:value="3.2.3 ii) Ignore unknown words in order to understand a phrase or sentence"/>
                  <w:listItem w:displayText="3.2.4 Use a picture dictionary to find, list and categorise words from Year 2 topics and themes" w:value="3.2.4 Use a picture dictionary to find, list and categorise words from Year 2 topics and themes"/>
                  <w:listItem w:displayText="3.3.1 Read and enjoy simple print and digital games at sentence level" w:value="3.3.1 Read and enjoy simple print and digital games at sentence level"/>
                  <w:listItem w:displayText="4.2.1 Ask for and give basic personal information using basic questions and statements" w:value="4.2.1 Ask for and give basic personal information using basic questions and statements"/>
                  <w:listItem w:displayText="4.2.2 Express simple ability" w:value="4.2.2 Express simple ability"/>
                  <w:listItem w:displayText="4.2.3 Write short familiar instructions" w:value="4.2.3 Write short familiar instructions"/>
                  <w:listItem w:displayText="4.2.4 Describe objects using suitable words and phrases" w:value="4.2.4 Describe objects using suitable words and phrases"/>
                  <w:listItem w:displayText="4.2.5 Connect words and phrases using basic coordinating conjunctions" w:value="4.2.5 Connect words and phrases using basic coordinating conjunctions"/>
                  <w:listItem w:displayText="4.3.1 Use capital letters and full stops appropriately in guided writing at sentence level" w:value="4.3.1 Use capital letters and full stops appropriately in guided writing at sentence level"/>
                  <w:listItem w:displayText="4.3.2 Spell a narrow range of familiar high frequency words accurately in guided writing" w:value="4.3.2 Spell a narrow range of familiar high frequency words accurately in guided writing"/>
                  <w:listItem w:displayText="4.3.3 Plan, draft and write simple sentences" w:value="4.3.3 Plan, draft and write simple sentences"/>
                  <w:listItem w:displayText="5.1.1 In addition to Year 1 text types: simple songs" w:value="5.1.1 In addition to Year 1 text types: simple songs"/>
                  <w:listItem w:displayText="5.1.2 In addition to Year 1 text types: simple songs" w:value="5.1.2 In addition to Year 1 text types: simple songs"/>
                  <w:listItem w:displayText="5.2.1 Name people, things, actions, or places of interest in texts" w:value="5.2.1 Name people, things, actions, or places of interest in texts"/>
                  <w:listItem w:displayText="5.3.1 Respond imaginatively and intelligibly through creating simple short chants or raps" w:value="5.3.1 Respond imaginatively and intelligibly through creating simple short chants or raps"/>
                  <w:listItem w:displayText="5.3.1 Other imaginative responses as appropriate." w:value="5.3.1 Other imaginative responses as appropriate."/>
                  <w:listItem w:displayText="Year 3 " w:value="Year 3 "/>
                  <w:listItem w:displayText="1.1.1 Recognise and reproduce with support a range of target language phonemes" w:value="1.1.1 Recognise and reproduce with support a range of target language phonemes"/>
                  <w:listItem w:displayText="1.2.1 Understand with support the main idea of short simple texts" w:value="1.2.1 Understand with support the main idea of short simple texts"/>
                  <w:listItem w:displayText="1.2.2 Understand with support specific information and details of short simple texts" w:value="1.2.2 Understand with support specific information and details of short simple texts"/>
                  <w:listItem w:displayText="1.2.3 Understand with support short simple narratives" w:value="1.2.3 Understand with support short simple narratives"/>
                  <w:listItem w:displayText="1.2.4 Understand a wide range of short basic supported classroom instructions" w:value="1.2.4 Understand a wide range of short basic supported classroom instructions"/>
                  <w:listItem w:displayText="1.2.5 Understand a wide range of short supported questions" w:value="1.2.5 Understand a wide range of short supported questions"/>
                  <w:listItem w:displayText="1.3.1 Guess the meaning of unfamiliar words by using visual clues when a teacher or classmate is speaking" w:value="1.3.1 Guess the meaning of unfamiliar words by using visual clues when a teacher or classmate is speaking"/>
                  <w:listItem w:displayText="2.1.1 Ask about and express basic opinions" w:value="2.1.1 Ask about and express basic opinions"/>
                  <w:listItem w:displayText="2.1.2 Find out about and describe basic everyday routines" w:value="2.1.2 Find out about and describe basic everyday routines"/>
                  <w:listItem w:displayText="2.1.3 Give a short sequence of basic directions" w:value="2.1.3 Give a short sequence of basic directions"/>
                  <w:listItem w:displayText="2.1.4 Ask about, make and respond to simple predictions" w:value="2.1.4 Ask about, make and respond to simple predictions"/>
                  <w:listItem w:displayText="2.1.5 Describe people and objects using suitable words and phrases" w:value="2.1.5 Describe people and objects using suitable words and phrases"/>
                  <w:listItem w:displayText="2.2.1 Keep interaction going in short exchanges by repeating key words from the other speaker" w:value="2.2.1 Keep interaction going in short exchanges by repeating key words from the other speaker"/>
                  <w:listItem w:displayText="2.2.2 Ask for attention or help from a teacher or classmate by using suitable questions" w:value="2.2.2 Ask for attention or help from a teacher or classmate by using suitable questions"/>
                  <w:listItem w:displayText="2.3.1 Narrate very short basic stories and events" w:value="2.3.1 Narrate very short basic stories and events"/>
                  <w:listItem w:displayText="3.2.1 Understand the main idea of short simple texts" w:value="3.2.1 Understand the main idea of short simple texts"/>
                  <w:listItem w:displayText="3.2.2 Understand specific information and details of short simple texts" w:value="3.2.2 Understand specific information and details of short simple texts"/>
                  <w:listItem w:displayText="3.2.3 Guess the meaning of unfamiliar words from clues provided by visuals and the topic" w:value="3.2.3 Guess the meaning of unfamiliar words from clues provided by visuals and the topic"/>
                  <w:listItem w:displayText="3.2.4 Recognise and use with support key features of a simple monolingual dictionary" w:value="3.2.4 Recognise and use with support key features of a simple monolingual dictionary"/>
                  <w:listItem w:displayText="3.3.1 Read and enjoy A1 fiction/non-fiction print and digital texts of interest" w:value="3.3.1 Read and enjoy A1 fiction/non-fiction print and digital texts of interest"/>
                  <w:listItem w:displayText="4.1.2 Begin to use cursive handwriting in a limited range of written work*" w:value="4.1.2 Begin to use cursive handwriting in a limited range of written work*"/>
                  <w:listItem w:displayText="4.2.1 Express simple opinions" w:value="4.2.1 Express simple opinions"/>
                  <w:listItem w:displayText="4.2.2 Make and give reasons for simple predictions" w:value="4.2.2 Make and give reasons for simple predictions"/>
                  <w:listItem w:displayText="4.2.3 Give simple directions" w:value="4.2.3 Give simple directions"/>
                  <w:listItem w:displayText="4.2.4 Describe people and objects using suitable words and phrases" w:value="4.2.4 Describe people and objects using suitable words and phrases"/>
                  <w:listItem w:displayText="4.2.5 Connect sentences using basic coordinating conjunctions" w:value="4.2.5 Connect sentences using basic coordinating conjunctions"/>
                  <w:listItem w:displayText="4.3.1 Use capital letters, full stops and question marks appropriately in guided writing at sentence level" w:value="4.3.1 Use capital letters, full stops and question marks appropriately in guided writing at sentence level"/>
                  <w:listItem w:displayText="4.3.2 Spell an increased range of familiar high frequency words accurately in guided writing" w:value="4.3.2 Spell an increased range of familiar high frequency words accurately in guided writing"/>
                  <w:listItem w:displayText="4.3.3 Plan, draft and write an increased range of simple sentences" w:value="4.3.3 Plan, draft and write an increased range of simple sentences"/>
                  <w:listItem w:displayText="5.1.1 In addition to Year 2 text types: simple poems" w:value="5.1.1 In addition to Year 2 text types: simple poems"/>
                  <w:listItem w:displayText="5.1.2 In addition to Year 2 text types: simple poems" w:value="5.1.2 In addition to Year 2 text types: simple poems"/>
                  <w:listItem w:displayText="5.2.1 Ask and answer simple questions about characters, actions and events of interest in a text" w:value="5.2.1 Ask and answer simple questions about characters, actions and events of interest in a text"/>
                  <w:listItem w:displayText="5.3.1 Respond imaginatively and intelligibly through creating simple action songs on familiar topics" w:value="5.3.1 Respond imaginatively and intelligibly through creating simple action songs on familiar topics"/>
                  <w:listItem w:displayText="5.3.1. Other imaginative responses as appropriate" w:value="5.3.1. Other imaginative responses as appropriate"/>
                </w:comboBox>
              </w:sdtPr>
              <w:sdtContent>
                <w:r w:rsidRPr="00B44182">
                  <w:rPr>
                    <w:rFonts w:ascii="Calibri" w:eastAsia="Calibri" w:hAnsi="Calibri" w:cs="Calibri"/>
                    <w:sz w:val="18"/>
                    <w:szCs w:val="18"/>
                    <w:lang w:val="en-MY"/>
                  </w:rPr>
                  <w:t>1.2.2 Understand with support specific information and details of simple sentences</w:t>
                </w:r>
              </w:sdtContent>
            </w:sdt>
          </w:p>
          <w:p w14:paraId="036117AE" w14:textId="1B7FC3AB" w:rsidR="00B44182" w:rsidRPr="00C827E2" w:rsidRDefault="00B44182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en-MY"/>
                </w:rPr>
                <w:id w:val="1190268643"/>
                <w:placeholder>
                  <w:docPart w:val="C2521E56E3D7431093E1B2AB554B615A"/>
                </w:placeholder>
                <w:comboBox>
                  <w:listItem w:value="Choose an item."/>
                  <w:listItem w:displayText="Year 1" w:value="Year 1"/>
                  <w:listItem w:displayText="1.1.1 Recognise and reproduce with support a limited range of high frequency target language phonemes" w:value="1.1.1 Recognise and reproduce with support a limited range of high frequency target language phonemes"/>
                  <w:listItem w:displayText="1.2.1 Understand with support the main idea of very simple phrases and sentences" w:value="1.2.1 Understand with support the main idea of very simple phrases and sentences"/>
                  <w:listItem w:displayText="1.2.2 Understand with support specific information and details of very simple phrases and sentences" w:value="1.2.2 Understand with support specific information and details of very simple phrases and sentences"/>
                  <w:listItem w:displayText="1.2.3 Understand with a high degree of support very short simple narratives" w:value="1.2.3 Understand with a high degree of support very short simple narratives"/>
                  <w:listItem w:displayText="1.2.4 Understand short basic supported classroom instructions" w:value="1.2.4 Understand short basic supported classroom instructions"/>
                  <w:listItem w:displayText="1.2.5 Understand short supported questions" w:value="1.2.5 Understand short supported questions"/>
                  <w:listItem w:displayText="1.3.1 Predict words they will hear by using knowledge of a topic" w:value="1.3.1 Predict words they will hear by using knowledge of a topic"/>
                  <w:listItem w:displayText="2.1.1 Give very basic personal information using fixed phrases" w:value="2.1.1 Give very basic personal information using fixed phrases"/>
                  <w:listItem w:displayText="2.1.2 Find out about very basic personal information using" w:value="2.1.2 Find out about very basic personal information using"/>
                  <w:listItem w:displayText="2.1.3 Express basic likes and dislikes" w:value="2.1.3 Express basic likes and dislikes"/>
                  <w:listItem w:displayText="2.1.4 Greet, say goodbye, and express thanks using suitable fixed phrases" w:value="2.1.4 Greet, say goodbye, and express thanks using suitable fixed phrases"/>
                  <w:listItem w:displayText="2.1.5 Name or describe objects using suitable words from word sets" w:value="2.1.5 Name or describe objects using suitable words from word sets"/>
                  <w:listItem w:displayText="2.2.1 No learning standard" w:value="2.2.1 No learning standard"/>
                  <w:listItem w:displayText="2.2.2 Ask for attention or help from a teacher or classmate using one word or a fixed phrase" w:value="2.2.2 Ask for attention or help from a teacher or classmate using one word or a fixed phrase"/>
                  <w:listItem w:displayText="2.3.1 Introduce self to an audience using fixed phrases" w:value="2.3.1 Introduce self to an audience using fixed phrases"/>
                  <w:listItem w:displayText="3.1.1 Identify and recognise the shapes of the letters in the alphabet" w:value="3.1.1 Identify and recognise the shapes of the letters in the alphabet"/>
                  <w:listItem w:displayText="3.1.2 Recognise and sound out with support beginning, medial and final sounds in a word" w:value="3.1.2 Recognise and sound out with support beginning, medial and final sounds in a word"/>
                  <w:listItem w:displayText="3.1.3 Blend phonemes (CVC, CCVC)" w:value="3.1.3 Blend phonemes (CVC, CCVC)"/>
                  <w:listItem w:displayText="3.1.4 Segment phonemes (CVC, CCVC)" w:value="3.1.4 Segment phonemes (CVC, CCVC)"/>
                  <w:listItem w:displayText="3.2.1 Understand the main idea of very simple phrases and sentences" w:value="3.2.1 Understand the main idea of very simple phrases and sentences"/>
                  <w:listItem w:displayText="3.2.2 Understand specific information and details of very simple phrases and sentences" w:value="3.2.2 Understand specific information and details of very simple phrases and sentences"/>
                  <w:listItem w:displayText="3.2.3 i) Use visuals on the page to help understand a word or phrase" w:value="3.2.3 i) Use visuals on the page to help understand a word or phrase"/>
                  <w:listItem w:displayText="3.2.3 ii) Identify and remember high frequency sound and letter patterns" w:value="3.2.3 ii) Identify and remember high frequency sound and letter patterns"/>
                  <w:listItem w:displayText="3.2.4 Use with support a simple picture dictionary to find, list and categorise words from Year 1 topics and themes" w:value="3.2.4 Use with support a simple picture dictionary to find, list and categorise words from Year 1 topics and themes"/>
                  <w:listItem w:displayText="3.3.1 Read and enjoy simple print and digital games at word level" w:value="3.3.1 Read and enjoy simple print and digital games at word level"/>
                  <w:listItem w:displayText="4.1.1 i) Demonstrate fine motor control of hands and fingers by using pen or pencil correctly" w:value="4.1.1 i) Demonstrate fine motor control of hands and fingers by using pen or pencil correctly"/>
                  <w:listItem w:displayText="4.1.1 ii) Demonstrate correct posture and pen hold grip" w:value="4.1.1 ii) Demonstrate correct posture and pen hold grip"/>
                  <w:listItem w:displayText="4.1.1 iii) Develop hand-eye coordination through drawing lines and patterns" w:value="4.1.1 iii) Develop hand-eye coordination through drawing lines and patterns"/>
                  <w:listItem w:displayText="4.1.2 i) Form upper and lower case letters of regular size and shape** **preliterate children only" w:value="4.1.2 i) Form upper and lower case letters of regular size and shape** **preliterate children only"/>
                  <w:listItem w:displayText="4.1.2 ii) write letters and words in a straight line from left to right with regular spaces between words and spaces* *all children" w:value="4.1.2 ii) write letters and words in a straight line from left to right with regular spaces between words and spaces* *all children"/>
                  <w:listItem w:displayText="4.1.2 iii) copy letters and familiar high frequency words and phrases correctly* *all children" w:value="4.1.2 iii) copy letters and familiar high frequency words and phrases correctly* *all children"/>
                  <w:listItem w:displayText="4.2.1 Give very basic personal information using fixed phrases" w:value="4.2.1 Give very basic personal information using fixed phrases"/>
                  <w:listItem w:displayText="4.2.2 Greet, say goodbye, and express thanks using suitable fixed phrases" w:value="4.2.2 Greet, say goodbye, and express thanks using suitable fixed phrases"/>
                  <w:listItem w:displayText="4.2.3 Express basic likes and dislikes" w:value="4.2.3 Express basic likes and dislikes"/>
                  <w:listItem w:displayText="4.2.4 Name or describe objects using suitable words from word sets" w:value="4.2.4 Name or describe objects using suitable words from word sets"/>
                  <w:listItem w:displayText="4.2.5 Connect words and proper names using ‘and’" w:value="4.2.5 Connect words and proper names using ‘and’"/>
                  <w:listItem w:displayText="4.3.1 Use capital letters appropriately in personal and place names" w:value="4.3.1 Use capital letters appropriately in personal and place names"/>
                  <w:listItem w:displayText="4.3.2 Spell familiar high frequency words accurately" w:value="4.3.2 Spell familiar high frequency words accurately"/>
                  <w:listItem w:displayText="4.3.3 Plan, and write words and phrases" w:value="4.3.3 Plan, and write words and phrases"/>
                  <w:listItem w:displayText="5.1.1 i) simple chants and raps" w:value="5.1.1 i) simple chants and raps"/>
                  <w:listItem w:displayText="5.1.1 ii) simple rhymes" w:value="5.1.1 ii) simple rhymes"/>
                  <w:listItem w:displayText="5.1.1 iii) simple action songs" w:value="5.1.1 iii) simple action songs"/>
                  <w:listItem w:displayText="5.1.2 i) simple chants and raps" w:value="5.1.2 i) simple chants and raps"/>
                  <w:listItem w:displayText="5.1.2 ii) simple rhymes" w:value="5.1.2 ii) simple rhymes"/>
                  <w:listItem w:displayText="5.1.2 iii) simple action songs" w:value="5.1.2 iii) simple action songs"/>
                  <w:listItem w:displayText="5.2.1 Name people, things or places of interest in illustrations accompanying texts" w:value="5.2.1 Name people, things or places of interest in illustrations accompanying texts"/>
                  <w:listItem w:displayText="5.3.1 Respond imaginatively and intelligibly through creating simple art and craft products" w:value="5.3.1 Respond imaginatively and intelligibly through creating simple art and craft products"/>
                  <w:listItem w:displayText="5.3.1 Other imaginative responses as appropriate" w:value="5.3.1 Other imaginative responses as appropriate"/>
                  <w:listItem w:displayText="Year 2" w:value="Year 2"/>
                  <w:listItem w:displayText="1.1.1 Recognise and reproduce with support a range of high frequency target language phonemes" w:value="1.1.1 Recognise and reproduce with support a range of high frequency target language phonemes"/>
                  <w:listItem w:displayText="1.2.1 Understand with support the main idea of simple sentences" w:value="1.2.1 Understand with support the main idea of simple sentences"/>
                  <w:listItem w:displayText="1.2.2 Understand with support specific information and details of simple sentences" w:value="1.2.2 Understand with support specific information and details of simple sentences"/>
                  <w:listItem w:displayText="1.2.3 Understand with support very short simple narratives" w:value="1.2.3 Understand with support very short simple narratives"/>
                  <w:listItem w:displayText="1.2.4 Understand an increased range of short basic supported classroom instructions" w:value="1.2.4 Understand an increased range of short basic supported classroom instructions"/>
                  <w:listItem w:displayText="1.2.5 Understand an increased range of short supported questions" w:value="1.2.5 Understand an increased range of short supported questions"/>
                  <w:listItem w:displayText="1.3.1 Understand the message the teacher or classmate is communicating by using visual clues when they are speaking" w:value="1.3.1 Understand the message the teacher or classmate is communicating by using visual clues when they are speaking"/>
                  <w:listItem w:displayText="2.1.1 Give simple personal information using basic statements" w:value="2.1.1 Give simple personal information using basic statements"/>
                  <w:listItem w:displayText="2.1.2 Find out about personal information by asking basic questions" w:value="2.1.2 Find out about personal information by asking basic questions"/>
                  <w:listItem w:displayText="2.1.3 Give a short sequence of basic instructions" w:value="2.1.3 Give a short sequence of basic instructions"/>
                  <w:listItem w:displayText="2.1.4 Ask about and express ability" w:value="2.1.4 Ask about and express ability"/>
                  <w:listItem w:displayText="2.1.5 Describe objects using suitable words and phrases" w:value="2.1.5 Describe objects using suitable words and phrases"/>
                  <w:listItem w:displayText="2.2.1 Keep interaction going in short exchanges by using suitable non-verbal responses" w:value="2.2.1 Keep interaction going in short exchanges by using suitable non-verbal responses"/>
                  <w:listItem w:displayText="2.2.2 Ask for attention or help from a teacher or classmate by using suitable statements and questions" w:value="2.2.2 Ask for attention or help from a teacher or classmate by using suitable statements and questions"/>
                  <w:listItem w:displayText="2.3.1 Introduce self and others to an audience using fixed phrases" w:value="2.3.1 Introduce self and others to an audience using fixed phrases"/>
                  <w:listItem w:displayText="3.1.1 Identify, recognise and name the letters of the alphabet" w:value="3.1.1 Identify, recognise and name the letters of the alphabet"/>
                  <w:listItem w:displayText="3.1.2 Recognise and sound out with some support beginning, medial and final sounds in a word" w:value="3.1.2 Recognise and sound out with some support beginning, medial and final sounds in a word"/>
                  <w:listItem w:displayText="3.1.3 Blend phonemes (CVC, CCVC, CVCV, CCV)" w:value="3.1.3 Blend phonemes (CVC, CCVC, CVCV, CCV)"/>
                  <w:listItem w:displayText="3.1.4 Segment phonemes (CVC, CCVC, CVCV, CCV)" w:value="3.1.4 Segment phonemes (CVC, CCVC, CVCV, CCV)"/>
                  <w:listItem w:displayText="3.2.1 Understand the main idea of simple sentences" w:value="3.2.1 Understand the main idea of simple sentences"/>
                  <w:listItem w:displayText="3.2.2 Understand specific information and details of simple sentences" w:value="3.2.2 Understand specific information and details of simple sentences"/>
                  <w:listItem w:displayText="3.2.3 i) Reread a word, phrase or sentence to understand meaning" w:value="3.2.3 i) Reread a word, phrase or sentence to understand meaning"/>
                  <w:listItem w:displayText="3.2.3 ii) Ignore unknown words in order to understand a phrase or sentence" w:value="3.2.3 ii) Ignore unknown words in order to understand a phrase or sentence"/>
                  <w:listItem w:displayText="3.2.4 Use a picture dictionary to find, list and categorise words from Year 2 topics and themes" w:value="3.2.4 Use a picture dictionary to find, list and categorise words from Year 2 topics and themes"/>
                  <w:listItem w:displayText="3.3.1 Read and enjoy simple print and digital games at sentence level" w:value="3.3.1 Read and enjoy simple print and digital games at sentence level"/>
                  <w:listItem w:displayText="4.2.1 Ask for and give basic personal information using basic questions and statements" w:value="4.2.1 Ask for and give basic personal information using basic questions and statements"/>
                  <w:listItem w:displayText="4.2.2 Express simple ability" w:value="4.2.2 Express simple ability"/>
                  <w:listItem w:displayText="4.2.3 Write short familiar instructions" w:value="4.2.3 Write short familiar instructions"/>
                  <w:listItem w:displayText="4.2.4 Describe objects using suitable words and phrases" w:value="4.2.4 Describe objects using suitable words and phrases"/>
                  <w:listItem w:displayText="4.2.5 Connect words and phrases using basic coordinating conjunctions" w:value="4.2.5 Connect words and phrases using basic coordinating conjunctions"/>
                  <w:listItem w:displayText="4.3.1 Use capital letters and full stops appropriately in guided writing at sentence level" w:value="4.3.1 Use capital letters and full stops appropriately in guided writing at sentence level"/>
                  <w:listItem w:displayText="4.3.2 Spell a narrow range of familiar high frequency words accurately in guided writing" w:value="4.3.2 Spell a narrow range of familiar high frequency words accurately in guided writing"/>
                  <w:listItem w:displayText="4.3.3 Plan, draft and write simple sentences" w:value="4.3.3 Plan, draft and write simple sentences"/>
                  <w:listItem w:displayText="5.1.1 In addition to Year 1 text types: simple songs" w:value="5.1.1 In addition to Year 1 text types: simple songs"/>
                  <w:listItem w:displayText="5.1.2 In addition to Year 1 text types: simple songs" w:value="5.1.2 In addition to Year 1 text types: simple songs"/>
                  <w:listItem w:displayText="5.2.1 Name people, things, actions, or places of interest in texts" w:value="5.2.1 Name people, things, actions, or places of interest in texts"/>
                  <w:listItem w:displayText="5.3.1 Respond imaginatively and intelligibly through creating simple short chants or raps" w:value="5.3.1 Respond imaginatively and intelligibly through creating simple short chants or raps"/>
                  <w:listItem w:displayText="5.3.1 Other imaginative responses as appropriate." w:value="5.3.1 Other imaginative responses as appropriate."/>
                  <w:listItem w:displayText="Year 3 " w:value="Year 3 "/>
                  <w:listItem w:displayText="1.1.1 Recognise and reproduce with support a range of target language phonemes" w:value="1.1.1 Recognise and reproduce with support a range of target language phonemes"/>
                  <w:listItem w:displayText="1.2.1 Understand with support the main idea of short simple texts" w:value="1.2.1 Understand with support the main idea of short simple texts"/>
                  <w:listItem w:displayText="1.2.2 Understand with support specific information and details of short simple texts" w:value="1.2.2 Understand with support specific information and details of short simple texts"/>
                  <w:listItem w:displayText="1.2.3 Understand with support short simple narratives" w:value="1.2.3 Understand with support short simple narratives"/>
                  <w:listItem w:displayText="1.2.4 Understand a wide range of short basic supported classroom instructions" w:value="1.2.4 Understand a wide range of short basic supported classroom instructions"/>
                  <w:listItem w:displayText="1.2.5 Understand a wide range of short supported questions" w:value="1.2.5 Understand a wide range of short supported questions"/>
                  <w:listItem w:displayText="1.3.1 Guess the meaning of unfamiliar words by using visual clues when a teacher or classmate is speaking" w:value="1.3.1 Guess the meaning of unfamiliar words by using visual clues when a teacher or classmate is speaking"/>
                  <w:listItem w:displayText="2.1.1 Ask about and express basic opinions" w:value="2.1.1 Ask about and express basic opinions"/>
                  <w:listItem w:displayText="2.1.2 Find out about and describe basic everyday routines" w:value="2.1.2 Find out about and describe basic everyday routines"/>
                  <w:listItem w:displayText="2.1.3 Give a short sequence of basic directions" w:value="2.1.3 Give a short sequence of basic directions"/>
                  <w:listItem w:displayText="2.1.4 Ask about, make and respond to simple predictions" w:value="2.1.4 Ask about, make and respond to simple predictions"/>
                  <w:listItem w:displayText="2.1.5 Describe people and objects using suitable words and phrases" w:value="2.1.5 Describe people and objects using suitable words and phrases"/>
                  <w:listItem w:displayText="2.2.1 Keep interaction going in short exchanges by repeating key words from the other speaker" w:value="2.2.1 Keep interaction going in short exchanges by repeating key words from the other speaker"/>
                  <w:listItem w:displayText="2.2.2 Ask for attention or help from a teacher or classmate by using suitable questions" w:value="2.2.2 Ask for attention or help from a teacher or classmate by using suitable questions"/>
                  <w:listItem w:displayText="2.3.1 Narrate very short basic stories and events" w:value="2.3.1 Narrate very short basic stories and events"/>
                  <w:listItem w:displayText="3.2.1 Understand the main idea of short simple texts" w:value="3.2.1 Understand the main idea of short simple texts"/>
                  <w:listItem w:displayText="3.2.2 Understand specific information and details of short simple texts" w:value="3.2.2 Understand specific information and details of short simple texts"/>
                  <w:listItem w:displayText="3.2.3 Guess the meaning of unfamiliar words from clues provided by visuals and the topic" w:value="3.2.3 Guess the meaning of unfamiliar words from clues provided by visuals and the topic"/>
                  <w:listItem w:displayText="3.2.4 Recognise and use with support key features of a simple monolingual dictionary" w:value="3.2.4 Recognise and use with support key features of a simple monolingual dictionary"/>
                  <w:listItem w:displayText="3.3.1 Read and enjoy A1 fiction/non-fiction print and digital texts of interest" w:value="3.3.1 Read and enjoy A1 fiction/non-fiction print and digital texts of interest"/>
                  <w:listItem w:displayText="4.1.2 Begin to use cursive handwriting in a limited range of written work*" w:value="4.1.2 Begin to use cursive handwriting in a limited range of written work*"/>
                  <w:listItem w:displayText="4.2.1 Express simple opinions" w:value="4.2.1 Express simple opinions"/>
                  <w:listItem w:displayText="4.2.2 Make and give reasons for simple predictions" w:value="4.2.2 Make and give reasons for simple predictions"/>
                  <w:listItem w:displayText="4.2.3 Give simple directions" w:value="4.2.3 Give simple directions"/>
                  <w:listItem w:displayText="4.2.4 Describe people and objects using suitable words and phrases" w:value="4.2.4 Describe people and objects using suitable words and phrases"/>
                  <w:listItem w:displayText="4.2.5 Connect sentences using basic coordinating conjunctions" w:value="4.2.5 Connect sentences using basic coordinating conjunctions"/>
                  <w:listItem w:displayText="4.3.1 Use capital letters, full stops and question marks appropriately in guided writing at sentence level" w:value="4.3.1 Use capital letters, full stops and question marks appropriately in guided writing at sentence level"/>
                  <w:listItem w:displayText="4.3.2 Spell an increased range of familiar high frequency words accurately in guided writing" w:value="4.3.2 Spell an increased range of familiar high frequency words accurately in guided writing"/>
                  <w:listItem w:displayText="4.3.3 Plan, draft and write an increased range of simple sentences" w:value="4.3.3 Plan, draft and write an increased range of simple sentences"/>
                  <w:listItem w:displayText="5.1.1 In addition to Year 2 text types: simple poems" w:value="5.1.1 In addition to Year 2 text types: simple poems"/>
                  <w:listItem w:displayText="5.1.2 In addition to Year 2 text types: simple poems" w:value="5.1.2 In addition to Year 2 text types: simple poems"/>
                  <w:listItem w:displayText="5.2.1 Ask and answer simple questions about characters, actions and events of interest in a text" w:value="5.2.1 Ask and answer simple questions about characters, actions and events of interest in a text"/>
                  <w:listItem w:displayText="5.3.1 Respond imaginatively and intelligibly through creating simple action songs on familiar topics" w:value="5.3.1 Respond imaginatively and intelligibly through creating simple action songs on familiar topics"/>
                  <w:listItem w:displayText="5.3.1. Other imaginative responses as appropriate" w:value="5.3.1. Other imaginative responses as appropriate"/>
                </w:comboBox>
              </w:sdtPr>
              <w:sdtContent>
                <w:r>
                  <w:rPr>
                    <w:rFonts w:ascii="Calibri" w:eastAsia="Calibri" w:hAnsi="Calibri" w:cs="Calibri"/>
                    <w:sz w:val="18"/>
                    <w:szCs w:val="18"/>
                    <w:lang w:val="en-MY"/>
                  </w:rPr>
                  <w:t>1.2.3 Understand with a high degree of support very short simple narratives</w:t>
                </w:r>
              </w:sdtContent>
            </w:sdt>
          </w:p>
          <w:p w14:paraId="3ED62C8D" w14:textId="56B56113" w:rsidR="00B44182" w:rsidRPr="00C827E2" w:rsidRDefault="00B44182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en-MY"/>
                </w:rPr>
                <w:id w:val="583722438"/>
                <w:placeholder>
                  <w:docPart w:val="94870A17EFEE4D1C8775D16DB058A305"/>
                </w:placeholder>
                <w:comboBox>
                  <w:listItem w:value="Choose an item."/>
                  <w:listItem w:displayText="Year 1" w:value="Year 1"/>
                  <w:listItem w:displayText="1.1.1 Recognise and reproduce with support a limited range of high frequency target language phonemes" w:value="1.1.1 Recognise and reproduce with support a limited range of high frequency target language phonemes"/>
                  <w:listItem w:displayText="1.2.1 Understand with support the main idea of very simple phrases and sentences" w:value="1.2.1 Understand with support the main idea of very simple phrases and sentences"/>
                  <w:listItem w:displayText="1.2.2 Understand with support specific information and details of very simple phrases and sentences" w:value="1.2.2 Understand with support specific information and details of very simple phrases and sentences"/>
                  <w:listItem w:displayText="1.2.3 Understand with a high degree of support very short simple narratives" w:value="1.2.3 Understand with a high degree of support very short simple narratives"/>
                  <w:listItem w:displayText="1.2.4 Understand short basic supported classroom instructions" w:value="1.2.4 Understand short basic supported classroom instructions"/>
                  <w:listItem w:displayText="1.2.5 Understand short supported questions" w:value="1.2.5 Understand short supported questions"/>
                  <w:listItem w:displayText="1.3.1 Predict words they will hear by using knowledge of a topic" w:value="1.3.1 Predict words they will hear by using knowledge of a topic"/>
                  <w:listItem w:displayText="2.1.1 Give very basic personal information using fixed phrases" w:value="2.1.1 Give very basic personal information using fixed phrases"/>
                  <w:listItem w:displayText="2.1.2 Find out about very basic personal information using" w:value="2.1.2 Find out about very basic personal information using"/>
                  <w:listItem w:displayText="2.1.3 Express basic likes and dislikes" w:value="2.1.3 Express basic likes and dislikes"/>
                  <w:listItem w:displayText="2.1.4 Greet, say goodbye, and express thanks using suitable fixed phrases" w:value="2.1.4 Greet, say goodbye, and express thanks using suitable fixed phrases"/>
                  <w:listItem w:displayText="2.1.5 Name or describe objects using suitable words from word sets" w:value="2.1.5 Name or describe objects using suitable words from word sets"/>
                  <w:listItem w:displayText="2.2.1 No learning standard" w:value="2.2.1 No learning standard"/>
                  <w:listItem w:displayText="2.2.2 Ask for attention or help from a teacher or classmate using one word or a fixed phrase" w:value="2.2.2 Ask for attention or help from a teacher or classmate using one word or a fixed phrase"/>
                  <w:listItem w:displayText="2.3.1 Introduce self to an audience using fixed phrases" w:value="2.3.1 Introduce self to an audience using fixed phrases"/>
                  <w:listItem w:displayText="3.1.1 Identify and recognise the shapes of the letters in the alphabet" w:value="3.1.1 Identify and recognise the shapes of the letters in the alphabet"/>
                  <w:listItem w:displayText="3.1.2 Recognise and sound out with support beginning, medial and final sounds in a word" w:value="3.1.2 Recognise and sound out with support beginning, medial and final sounds in a word"/>
                  <w:listItem w:displayText="3.1.3 Blend phonemes (CVC, CCVC)" w:value="3.1.3 Blend phonemes (CVC, CCVC)"/>
                  <w:listItem w:displayText="3.1.4 Segment phonemes (CVC, CCVC)" w:value="3.1.4 Segment phonemes (CVC, CCVC)"/>
                  <w:listItem w:displayText="3.2.1 Understand the main idea of very simple phrases and sentences" w:value="3.2.1 Understand the main idea of very simple phrases and sentences"/>
                  <w:listItem w:displayText="3.2.2 Understand specific information and details of very simple phrases and sentences" w:value="3.2.2 Understand specific information and details of very simple phrases and sentences"/>
                  <w:listItem w:displayText="3.2.3 i) Use visuals on the page to help understand a word or phrase" w:value="3.2.3 i) Use visuals on the page to help understand a word or phrase"/>
                  <w:listItem w:displayText="3.2.3 ii) Identify and remember high frequency sound and letter patterns" w:value="3.2.3 ii) Identify and remember high frequency sound and letter patterns"/>
                  <w:listItem w:displayText="3.2.4 Use with support a simple picture dictionary to find, list and categorise words from Year 1 topics and themes" w:value="3.2.4 Use with support a simple picture dictionary to find, list and categorise words from Year 1 topics and themes"/>
                  <w:listItem w:displayText="3.3.1 Read and enjoy simple print and digital games at word level" w:value="3.3.1 Read and enjoy simple print and digital games at word level"/>
                  <w:listItem w:displayText="4.1.1 i) Demonstrate fine motor control of hands and fingers by using pen or pencil correctly" w:value="4.1.1 i) Demonstrate fine motor control of hands and fingers by using pen or pencil correctly"/>
                  <w:listItem w:displayText="4.1.1 ii) Demonstrate correct posture and pen hold grip" w:value="4.1.1 ii) Demonstrate correct posture and pen hold grip"/>
                  <w:listItem w:displayText="4.1.1 iii) Develop hand-eye coordination through drawing lines and patterns" w:value="4.1.1 iii) Develop hand-eye coordination through drawing lines and patterns"/>
                  <w:listItem w:displayText="4.1.2 i) Form upper and lower case letters of regular size and shape** **preliterate children only" w:value="4.1.2 i) Form upper and lower case letters of regular size and shape** **preliterate children only"/>
                  <w:listItem w:displayText="4.1.2 ii) write letters and words in a straight line from left to right with regular spaces between words and spaces* *all children" w:value="4.1.2 ii) write letters and words in a straight line from left to right with regular spaces between words and spaces* *all children"/>
                  <w:listItem w:displayText="4.1.2 iii) copy letters and familiar high frequency words and phrases correctly* *all children" w:value="4.1.2 iii) copy letters and familiar high frequency words and phrases correctly* *all children"/>
                  <w:listItem w:displayText="4.2.1 Give very basic personal information using fixed phrases" w:value="4.2.1 Give very basic personal information using fixed phrases"/>
                  <w:listItem w:displayText="4.2.2 Greet, say goodbye, and express thanks using suitable fixed phrases" w:value="4.2.2 Greet, say goodbye, and express thanks using suitable fixed phrases"/>
                  <w:listItem w:displayText="4.2.3 Express basic likes and dislikes" w:value="4.2.3 Express basic likes and dislikes"/>
                  <w:listItem w:displayText="4.2.4 Name or describe objects using suitable words from word sets" w:value="4.2.4 Name or describe objects using suitable words from word sets"/>
                  <w:listItem w:displayText="4.2.5 Connect words and proper names using ‘and’" w:value="4.2.5 Connect words and proper names using ‘and’"/>
                  <w:listItem w:displayText="4.3.1 Use capital letters appropriately in personal and place names" w:value="4.3.1 Use capital letters appropriately in personal and place names"/>
                  <w:listItem w:displayText="4.3.2 Spell familiar high frequency words accurately" w:value="4.3.2 Spell familiar high frequency words accurately"/>
                  <w:listItem w:displayText="4.3.3 Plan, and write words and phrases" w:value="4.3.3 Plan, and write words and phrases"/>
                  <w:listItem w:displayText="5.1.1 i) simple chants and raps" w:value="5.1.1 i) simple chants and raps"/>
                  <w:listItem w:displayText="5.1.1 ii) simple rhymes" w:value="5.1.1 ii) simple rhymes"/>
                  <w:listItem w:displayText="5.1.1 iii) simple action songs" w:value="5.1.1 iii) simple action songs"/>
                  <w:listItem w:displayText="5.1.2 i) simple chants and raps" w:value="5.1.2 i) simple chants and raps"/>
                  <w:listItem w:displayText="5.1.2 ii) simple rhymes" w:value="5.1.2 ii) simple rhymes"/>
                  <w:listItem w:displayText="5.1.2 iii) simple action songs" w:value="5.1.2 iii) simple action songs"/>
                  <w:listItem w:displayText="5.2.1 Name people, things or places of interest in illustrations accompanying texts" w:value="5.2.1 Name people, things or places of interest in illustrations accompanying texts"/>
                  <w:listItem w:displayText="5.3.1 Respond imaginatively and intelligibly through creating simple art and craft products" w:value="5.3.1 Respond imaginatively and intelligibly through creating simple art and craft products"/>
                  <w:listItem w:displayText="5.3.1 Other imaginative responses as appropriate" w:value="5.3.1 Other imaginative responses as appropriate"/>
                  <w:listItem w:displayText="Year 2" w:value="Year 2"/>
                  <w:listItem w:displayText="1.1.1 Recognise and reproduce with support a range of high frequency target language phonemes" w:value="1.1.1 Recognise and reproduce with support a range of high frequency target language phonemes"/>
                  <w:listItem w:displayText="1.2.1 Understand with support the main idea of simple sentences" w:value="1.2.1 Understand with support the main idea of simple sentences"/>
                  <w:listItem w:displayText="1.2.2 Understand with support specific information and details of simple sentences" w:value="1.2.2 Understand with support specific information and details of simple sentences"/>
                  <w:listItem w:displayText="1.2.3 Understand with support very short simple narratives" w:value="1.2.3 Understand with support very short simple narratives"/>
                  <w:listItem w:displayText="1.2.4 Understand an increased range of short basic supported classroom instructions" w:value="1.2.4 Understand an increased range of short basic supported classroom instructions"/>
                  <w:listItem w:displayText="1.2.5 Understand an increased range of short supported questions" w:value="1.2.5 Understand an increased range of short supported questions"/>
                  <w:listItem w:displayText="1.3.1 Understand the message the teacher or classmate is communicating by using visual clues when they are speaking" w:value="1.3.1 Understand the message the teacher or classmate is communicating by using visual clues when they are speaking"/>
                  <w:listItem w:displayText="2.1.1 Give simple personal information using basic statements" w:value="2.1.1 Give simple personal information using basic statements"/>
                  <w:listItem w:displayText="2.1.2 Find out about personal information by asking basic questions" w:value="2.1.2 Find out about personal information by asking basic questions"/>
                  <w:listItem w:displayText="2.1.3 Give a short sequence of basic instructions" w:value="2.1.3 Give a short sequence of basic instructions"/>
                  <w:listItem w:displayText="2.1.4 Ask about and express ability" w:value="2.1.4 Ask about and express ability"/>
                  <w:listItem w:displayText="2.1.5 Describe objects using suitable words and phrases" w:value="2.1.5 Describe objects using suitable words and phrases"/>
                  <w:listItem w:displayText="2.2.1 Keep interaction going in short exchanges by using suitable non-verbal responses" w:value="2.2.1 Keep interaction going in short exchanges by using suitable non-verbal responses"/>
                  <w:listItem w:displayText="2.2.2 Ask for attention or help from a teacher or classmate by using suitable statements and questions" w:value="2.2.2 Ask for attention or help from a teacher or classmate by using suitable statements and questions"/>
                  <w:listItem w:displayText="2.3.1 Introduce self and others to an audience using fixed phrases" w:value="2.3.1 Introduce self and others to an audience using fixed phrases"/>
                  <w:listItem w:displayText="3.1.1 Identify, recognise and name the letters of the alphabet" w:value="3.1.1 Identify, recognise and name the letters of the alphabet"/>
                  <w:listItem w:displayText="3.1.2 Recognise and sound out with some support beginning, medial and final sounds in a word" w:value="3.1.2 Recognise and sound out with some support beginning, medial and final sounds in a word"/>
                  <w:listItem w:displayText="3.1.3 Blend phonemes (CVC, CCVC, CVCV, CCV)" w:value="3.1.3 Blend phonemes (CVC, CCVC, CVCV, CCV)"/>
                  <w:listItem w:displayText="3.1.4 Segment phonemes (CVC, CCVC, CVCV, CCV)" w:value="3.1.4 Segment phonemes (CVC, CCVC, CVCV, CCV)"/>
                  <w:listItem w:displayText="3.2.1 Understand the main idea of simple sentences" w:value="3.2.1 Understand the main idea of simple sentences"/>
                  <w:listItem w:displayText="3.2.2 Understand specific information and details of simple sentences" w:value="3.2.2 Understand specific information and details of simple sentences"/>
                  <w:listItem w:displayText="3.2.3 i) Reread a word, phrase or sentence to understand meaning" w:value="3.2.3 i) Reread a word, phrase or sentence to understand meaning"/>
                  <w:listItem w:displayText="3.2.3 ii) Ignore unknown words in order to understand a phrase or sentence" w:value="3.2.3 ii) Ignore unknown words in order to understand a phrase or sentence"/>
                  <w:listItem w:displayText="3.2.4 Use a picture dictionary to find, list and categorise words from Year 2 topics and themes" w:value="3.2.4 Use a picture dictionary to find, list and categorise words from Year 2 topics and themes"/>
                  <w:listItem w:displayText="3.3.1 Read and enjoy simple print and digital games at sentence level" w:value="3.3.1 Read and enjoy simple print and digital games at sentence level"/>
                  <w:listItem w:displayText="4.2.1 Ask for and give basic personal information using basic questions and statements" w:value="4.2.1 Ask for and give basic personal information using basic questions and statements"/>
                  <w:listItem w:displayText="4.2.2 Express simple ability" w:value="4.2.2 Express simple ability"/>
                  <w:listItem w:displayText="4.2.3 Write short familiar instructions" w:value="4.2.3 Write short familiar instructions"/>
                  <w:listItem w:displayText="4.2.4 Describe objects using suitable words and phrases" w:value="4.2.4 Describe objects using suitable words and phrases"/>
                  <w:listItem w:displayText="4.2.5 Connect words and phrases using basic coordinating conjunctions" w:value="4.2.5 Connect words and phrases using basic coordinating conjunctions"/>
                  <w:listItem w:displayText="4.3.1 Use capital letters and full stops appropriately in guided writing at sentence level" w:value="4.3.1 Use capital letters and full stops appropriately in guided writing at sentence level"/>
                  <w:listItem w:displayText="4.3.2 Spell a narrow range of familiar high frequency words accurately in guided writing" w:value="4.3.2 Spell a narrow range of familiar high frequency words accurately in guided writing"/>
                  <w:listItem w:displayText="4.3.3 Plan, draft and write simple sentences" w:value="4.3.3 Plan, draft and write simple sentences"/>
                  <w:listItem w:displayText="5.1.1 In addition to Year 1 text types: simple songs" w:value="5.1.1 In addition to Year 1 text types: simple songs"/>
                  <w:listItem w:displayText="5.1.2 In addition to Year 1 text types: simple songs" w:value="5.1.2 In addition to Year 1 text types: simple songs"/>
                  <w:listItem w:displayText="5.2.1 Name people, things, actions, or places of interest in texts" w:value="5.2.1 Name people, things, actions, or places of interest in texts"/>
                  <w:listItem w:displayText="5.3.1 Respond imaginatively and intelligibly through creating simple short chants or raps" w:value="5.3.1 Respond imaginatively and intelligibly through creating simple short chants or raps"/>
                  <w:listItem w:displayText="5.3.1 Other imaginative responses as appropriate." w:value="5.3.1 Other imaginative responses as appropriate."/>
                  <w:listItem w:displayText="Year 3 " w:value="Year 3 "/>
                  <w:listItem w:displayText="1.1.1 Recognise and reproduce with support a range of target language phonemes" w:value="1.1.1 Recognise and reproduce with support a range of target language phonemes"/>
                  <w:listItem w:displayText="1.2.1 Understand with support the main idea of short simple texts" w:value="1.2.1 Understand with support the main idea of short simple texts"/>
                  <w:listItem w:displayText="1.2.2 Understand with support specific information and details of short simple texts" w:value="1.2.2 Understand with support specific information and details of short simple texts"/>
                  <w:listItem w:displayText="1.2.3 Understand with support short simple narratives" w:value="1.2.3 Understand with support short simple narratives"/>
                  <w:listItem w:displayText="1.2.4 Understand a wide range of short basic supported classroom instructions" w:value="1.2.4 Understand a wide range of short basic supported classroom instructions"/>
                  <w:listItem w:displayText="1.2.5 Understand a wide range of short supported questions" w:value="1.2.5 Understand a wide range of short supported questions"/>
                  <w:listItem w:displayText="1.3.1 Guess the meaning of unfamiliar words by using visual clues when a teacher or classmate is speaking" w:value="1.3.1 Guess the meaning of unfamiliar words by using visual clues when a teacher or classmate is speaking"/>
                  <w:listItem w:displayText="2.1.1 Ask about and express basic opinions" w:value="2.1.1 Ask about and express basic opinions"/>
                  <w:listItem w:displayText="2.1.2 Find out about and describe basic everyday routines" w:value="2.1.2 Find out about and describe basic everyday routines"/>
                  <w:listItem w:displayText="2.1.3 Give a short sequence of basic directions" w:value="2.1.3 Give a short sequence of basic directions"/>
                  <w:listItem w:displayText="2.1.4 Ask about, make and respond to simple predictions" w:value="2.1.4 Ask about, make and respond to simple predictions"/>
                  <w:listItem w:displayText="2.1.5 Describe people and objects using suitable words and phrases" w:value="2.1.5 Describe people and objects using suitable words and phrases"/>
                  <w:listItem w:displayText="2.2.1 Keep interaction going in short exchanges by repeating key words from the other speaker" w:value="2.2.1 Keep interaction going in short exchanges by repeating key words from the other speaker"/>
                  <w:listItem w:displayText="2.2.2 Ask for attention or help from a teacher or classmate by using suitable questions" w:value="2.2.2 Ask for attention or help from a teacher or classmate by using suitable questions"/>
                  <w:listItem w:displayText="2.3.1 Narrate very short basic stories and events" w:value="2.3.1 Narrate very short basic stories and events"/>
                  <w:listItem w:displayText="3.2.1 Understand the main idea of short simple texts" w:value="3.2.1 Understand the main idea of short simple texts"/>
                  <w:listItem w:displayText="3.2.2 Understand specific information and details of short simple texts" w:value="3.2.2 Understand specific information and details of short simple texts"/>
                  <w:listItem w:displayText="3.2.3 Guess the meaning of unfamiliar words from clues provided by visuals and the topic" w:value="3.2.3 Guess the meaning of unfamiliar words from clues provided by visuals and the topic"/>
                  <w:listItem w:displayText="3.2.4 Recognise and use with support key features of a simple monolingual dictionary" w:value="3.2.4 Recognise and use with support key features of a simple monolingual dictionary"/>
                  <w:listItem w:displayText="3.3.1 Read and enjoy A1 fiction/non-fiction print and digital texts of interest" w:value="3.3.1 Read and enjoy A1 fiction/non-fiction print and digital texts of interest"/>
                  <w:listItem w:displayText="4.1.2 Begin to use cursive handwriting in a limited range of written work*" w:value="4.1.2 Begin to use cursive handwriting in a limited range of written work*"/>
                  <w:listItem w:displayText="4.2.1 Express simple opinions" w:value="4.2.1 Express simple opinions"/>
                  <w:listItem w:displayText="4.2.2 Make and give reasons for simple predictions" w:value="4.2.2 Make and give reasons for simple predictions"/>
                  <w:listItem w:displayText="4.2.3 Give simple directions" w:value="4.2.3 Give simple directions"/>
                  <w:listItem w:displayText="4.2.4 Describe people and objects using suitable words and phrases" w:value="4.2.4 Describe people and objects using suitable words and phrases"/>
                  <w:listItem w:displayText="4.2.5 Connect sentences using basic coordinating conjunctions" w:value="4.2.5 Connect sentences using basic coordinating conjunctions"/>
                  <w:listItem w:displayText="4.3.1 Use capital letters, full stops and question marks appropriately in guided writing at sentence level" w:value="4.3.1 Use capital letters, full stops and question marks appropriately in guided writing at sentence level"/>
                  <w:listItem w:displayText="4.3.2 Spell an increased range of familiar high frequency words accurately in guided writing" w:value="4.3.2 Spell an increased range of familiar high frequency words accurately in guided writing"/>
                  <w:listItem w:displayText="4.3.3 Plan, draft and write an increased range of simple sentences" w:value="4.3.3 Plan, draft and write an increased range of simple sentences"/>
                  <w:listItem w:displayText="5.1.1 In addition to Year 2 text types: simple poems" w:value="5.1.1 In addition to Year 2 text types: simple poems"/>
                  <w:listItem w:displayText="5.1.2 In addition to Year 2 text types: simple poems" w:value="5.1.2 In addition to Year 2 text types: simple poems"/>
                  <w:listItem w:displayText="5.2.1 Ask and answer simple questions about characters, actions and events of interest in a text" w:value="5.2.1 Ask and answer simple questions about characters, actions and events of interest in a text"/>
                  <w:listItem w:displayText="5.3.1 Respond imaginatively and intelligibly through creating simple action songs on familiar topics" w:value="5.3.1 Respond imaginatively and intelligibly through creating simple action songs on familiar topics"/>
                  <w:listItem w:displayText="5.3.1. Other imaginative responses as appropriate" w:value="5.3.1. Other imaginative responses as appropriate"/>
                </w:comboBox>
              </w:sdtPr>
              <w:sdtContent>
                <w:r>
                  <w:rPr>
                    <w:rFonts w:ascii="Calibri" w:eastAsia="Calibri" w:hAnsi="Calibri" w:cs="Calibri"/>
                    <w:sz w:val="18"/>
                    <w:szCs w:val="18"/>
                    <w:lang w:val="en-MY"/>
                  </w:rPr>
                  <w:t>3.2.1 Understand the main idea of very simple phrases and sentences</w:t>
                </w:r>
              </w:sdtContent>
            </w:sdt>
          </w:p>
          <w:p w14:paraId="5E2E2884" w14:textId="2C807857" w:rsidR="00B44182" w:rsidRPr="00C827E2" w:rsidRDefault="00B44182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en-MY"/>
                </w:rPr>
                <w:id w:val="359857904"/>
                <w:placeholder>
                  <w:docPart w:val="CD8E250CDE9547C4AEE822A5B0C049AE"/>
                </w:placeholder>
                <w:comboBox>
                  <w:listItem w:value="Choose an item."/>
                  <w:listItem w:displayText="Year 1" w:value="Year 1"/>
                  <w:listItem w:displayText="1.1.1 Recognise and reproduce with support a limited range of high frequency target language phonemes" w:value="1.1.1 Recognise and reproduce with support a limited range of high frequency target language phonemes"/>
                  <w:listItem w:displayText="1.2.1 Understand with support the main idea of very simple phrases and sentences" w:value="1.2.1 Understand with support the main idea of very simple phrases and sentences"/>
                  <w:listItem w:displayText="1.2.2 Understand with support specific information and details of very simple phrases and sentences" w:value="1.2.2 Understand with support specific information and details of very simple phrases and sentences"/>
                  <w:listItem w:displayText="1.2.3 Understand with a high degree of support very short simple narratives" w:value="1.2.3 Understand with a high degree of support very short simple narratives"/>
                  <w:listItem w:displayText="1.2.4 Understand short basic supported classroom instructions" w:value="1.2.4 Understand short basic supported classroom instructions"/>
                  <w:listItem w:displayText="1.2.5 Understand short supported questions" w:value="1.2.5 Understand short supported questions"/>
                  <w:listItem w:displayText="1.3.1 Predict words they will hear by using knowledge of a topic" w:value="1.3.1 Predict words they will hear by using knowledge of a topic"/>
                  <w:listItem w:displayText="2.1.1 Give very basic personal information using fixed phrases" w:value="2.1.1 Give very basic personal information using fixed phrases"/>
                  <w:listItem w:displayText="2.1.2 Find out about very basic personal information using" w:value="2.1.2 Find out about very basic personal information using"/>
                  <w:listItem w:displayText="2.1.3 Express basic likes and dislikes" w:value="2.1.3 Express basic likes and dislikes"/>
                  <w:listItem w:displayText="2.1.4 Greet, say goodbye, and express thanks using suitable fixed phrases" w:value="2.1.4 Greet, say goodbye, and express thanks using suitable fixed phrases"/>
                  <w:listItem w:displayText="2.1.5 Name or describe objects using suitable words from word sets" w:value="2.1.5 Name or describe objects using suitable words from word sets"/>
                  <w:listItem w:displayText="2.2.1 No learning standard" w:value="2.2.1 No learning standard"/>
                  <w:listItem w:displayText="2.2.2 Ask for attention or help from a teacher or classmate using one word or a fixed phrase" w:value="2.2.2 Ask for attention or help from a teacher or classmate using one word or a fixed phrase"/>
                  <w:listItem w:displayText="2.3.1 Introduce self to an audience using fixed phrases" w:value="2.3.1 Introduce self to an audience using fixed phrases"/>
                  <w:listItem w:displayText="3.1.1 Identify and recognise the shapes of the letters in the alphabet" w:value="3.1.1 Identify and recognise the shapes of the letters in the alphabet"/>
                  <w:listItem w:displayText="3.1.2 Recognise and sound out with support beginning, medial and final sounds in a word" w:value="3.1.2 Recognise and sound out with support beginning, medial and final sounds in a word"/>
                  <w:listItem w:displayText="3.1.3 Blend phonemes (CVC, CCVC)" w:value="3.1.3 Blend phonemes (CVC, CCVC)"/>
                  <w:listItem w:displayText="3.1.4 Segment phonemes (CVC, CCVC)" w:value="3.1.4 Segment phonemes (CVC, CCVC)"/>
                  <w:listItem w:displayText="3.2.1 Understand the main idea of very simple phrases and sentences" w:value="3.2.1 Understand the main idea of very simple phrases and sentences"/>
                  <w:listItem w:displayText="3.2.2 Understand specific information and details of very simple phrases and sentences" w:value="3.2.2 Understand specific information and details of very simple phrases and sentences"/>
                  <w:listItem w:displayText="3.2.3 i) Use visuals on the page to help understand a word or phrase" w:value="3.2.3 i) Use visuals on the page to help understand a word or phrase"/>
                  <w:listItem w:displayText="3.2.3 ii) Identify and remember high frequency sound and letter patterns" w:value="3.2.3 ii) Identify and remember high frequency sound and letter patterns"/>
                  <w:listItem w:displayText="3.2.4 Use with support a simple picture dictionary to find, list and categorise words from Year 1 topics and themes" w:value="3.2.4 Use with support a simple picture dictionary to find, list and categorise words from Year 1 topics and themes"/>
                  <w:listItem w:displayText="3.3.1 Read and enjoy simple print and digital games at word level" w:value="3.3.1 Read and enjoy simple print and digital games at word level"/>
                  <w:listItem w:displayText="4.1.1 i) Demonstrate fine motor control of hands and fingers by using pen or pencil correctly" w:value="4.1.1 i) Demonstrate fine motor control of hands and fingers by using pen or pencil correctly"/>
                  <w:listItem w:displayText="4.1.1 ii) Demonstrate correct posture and pen hold grip" w:value="4.1.1 ii) Demonstrate correct posture and pen hold grip"/>
                  <w:listItem w:displayText="4.1.1 iii) Develop hand-eye coordination through drawing lines and patterns" w:value="4.1.1 iii) Develop hand-eye coordination through drawing lines and patterns"/>
                  <w:listItem w:displayText="4.1.2 i) Form upper and lower case letters of regular size and shape** **preliterate children only" w:value="4.1.2 i) Form upper and lower case letters of regular size and shape** **preliterate children only"/>
                  <w:listItem w:displayText="4.1.2 ii) write letters and words in a straight line from left to right with regular spaces between words and spaces* *all children" w:value="4.1.2 ii) write letters and words in a straight line from left to right with regular spaces between words and spaces* *all children"/>
                  <w:listItem w:displayText="4.1.2 iii) copy letters and familiar high frequency words and phrases correctly* *all children" w:value="4.1.2 iii) copy letters and familiar high frequency words and phrases correctly* *all children"/>
                  <w:listItem w:displayText="4.2.1 Give very basic personal information using fixed phrases" w:value="4.2.1 Give very basic personal information using fixed phrases"/>
                  <w:listItem w:displayText="4.2.2 Greet, say goodbye, and express thanks using suitable fixed phrases" w:value="4.2.2 Greet, say goodbye, and express thanks using suitable fixed phrases"/>
                  <w:listItem w:displayText="4.2.3 Express basic likes and dislikes" w:value="4.2.3 Express basic likes and dislikes"/>
                  <w:listItem w:displayText="4.2.4 Name or describe objects using suitable words from word sets" w:value="4.2.4 Name or describe objects using suitable words from word sets"/>
                  <w:listItem w:displayText="4.2.5 Connect words and proper names using ‘and’" w:value="4.2.5 Connect words and proper names using ‘and’"/>
                  <w:listItem w:displayText="4.3.1 Use capital letters appropriately in personal and place names" w:value="4.3.1 Use capital letters appropriately in personal and place names"/>
                  <w:listItem w:displayText="4.3.2 Spell familiar high frequency words accurately" w:value="4.3.2 Spell familiar high frequency words accurately"/>
                  <w:listItem w:displayText="4.3.3 Plan, and write words and phrases" w:value="4.3.3 Plan, and write words and phrases"/>
                  <w:listItem w:displayText="5.1.1 i) simple chants and raps" w:value="5.1.1 i) simple chants and raps"/>
                  <w:listItem w:displayText="5.1.1 ii) simple rhymes" w:value="5.1.1 ii) simple rhymes"/>
                  <w:listItem w:displayText="5.1.1 iii) simple action songs" w:value="5.1.1 iii) simple action songs"/>
                  <w:listItem w:displayText="5.1.2 i) simple chants and raps" w:value="5.1.2 i) simple chants and raps"/>
                  <w:listItem w:displayText="5.1.2 ii) simple rhymes" w:value="5.1.2 ii) simple rhymes"/>
                  <w:listItem w:displayText="5.1.2 iii) simple action songs" w:value="5.1.2 iii) simple action songs"/>
                  <w:listItem w:displayText="5.2.1 Name people, things or places of interest in illustrations accompanying texts" w:value="5.2.1 Name people, things or places of interest in illustrations accompanying texts"/>
                  <w:listItem w:displayText="5.3.1 Respond imaginatively and intelligibly through creating simple art and craft products" w:value="5.3.1 Respond imaginatively and intelligibly through creating simple art and craft products"/>
                  <w:listItem w:displayText="5.3.1 Other imaginative responses as appropriate" w:value="5.3.1 Other imaginative responses as appropriate"/>
                  <w:listItem w:displayText="Year 2" w:value="Year 2"/>
                  <w:listItem w:displayText="1.1.1 Recognise and reproduce with support a range of high frequency target language phonemes" w:value="1.1.1 Recognise and reproduce with support a range of high frequency target language phonemes"/>
                  <w:listItem w:displayText="1.2.1 Understand with support the main idea of simple sentences" w:value="1.2.1 Understand with support the main idea of simple sentences"/>
                  <w:listItem w:displayText="1.2.2 Understand with support specific information and details of simple sentences" w:value="1.2.2 Understand with support specific information and details of simple sentences"/>
                  <w:listItem w:displayText="1.2.3 Understand with support very short simple narratives" w:value="1.2.3 Understand with support very short simple narratives"/>
                  <w:listItem w:displayText="1.2.4 Understand an increased range of short basic supported classroom instructions" w:value="1.2.4 Understand an increased range of short basic supported classroom instructions"/>
                  <w:listItem w:displayText="1.2.5 Understand an increased range of short supported questions" w:value="1.2.5 Understand an increased range of short supported questions"/>
                  <w:listItem w:displayText="1.3.1 Understand the message the teacher or classmate is communicating by using visual clues when they are speaking" w:value="1.3.1 Understand the message the teacher or classmate is communicating by using visual clues when they are speaking"/>
                  <w:listItem w:displayText="2.1.1 Give simple personal information using basic statements" w:value="2.1.1 Give simple personal information using basic statements"/>
                  <w:listItem w:displayText="2.1.2 Find out about personal information by asking basic questions" w:value="2.1.2 Find out about personal information by asking basic questions"/>
                  <w:listItem w:displayText="2.1.3 Give a short sequence of basic instructions" w:value="2.1.3 Give a short sequence of basic instructions"/>
                  <w:listItem w:displayText="2.1.4 Ask about and express ability" w:value="2.1.4 Ask about and express ability"/>
                  <w:listItem w:displayText="2.1.5 Describe objects using suitable words and phrases" w:value="2.1.5 Describe objects using suitable words and phrases"/>
                  <w:listItem w:displayText="2.2.1 Keep interaction going in short exchanges by using suitable non-verbal responses" w:value="2.2.1 Keep interaction going in short exchanges by using suitable non-verbal responses"/>
                  <w:listItem w:displayText="2.2.2 Ask for attention or help from a teacher or classmate by using suitable statements and questions" w:value="2.2.2 Ask for attention or help from a teacher or classmate by using suitable statements and questions"/>
                  <w:listItem w:displayText="2.3.1 Introduce self and others to an audience using fixed phrases" w:value="2.3.1 Introduce self and others to an audience using fixed phrases"/>
                  <w:listItem w:displayText="3.1.1 Identify, recognise and name the letters of the alphabet" w:value="3.1.1 Identify, recognise and name the letters of the alphabet"/>
                  <w:listItem w:displayText="3.1.2 Recognise and sound out with some support beginning, medial and final sounds in a word" w:value="3.1.2 Recognise and sound out with some support beginning, medial and final sounds in a word"/>
                  <w:listItem w:displayText="3.1.3 Blend phonemes (CVC, CCVC, CVCV, CCV)" w:value="3.1.3 Blend phonemes (CVC, CCVC, CVCV, CCV)"/>
                  <w:listItem w:displayText="3.1.4 Segment phonemes (CVC, CCVC, CVCV, CCV)" w:value="3.1.4 Segment phonemes (CVC, CCVC, CVCV, CCV)"/>
                  <w:listItem w:displayText="3.2.1 Understand the main idea of simple sentences" w:value="3.2.1 Understand the main idea of simple sentences"/>
                  <w:listItem w:displayText="3.2.2 Understand specific information and details of simple sentences" w:value="3.2.2 Understand specific information and details of simple sentences"/>
                  <w:listItem w:displayText="3.2.3 i) Reread a word, phrase or sentence to understand meaning" w:value="3.2.3 i) Reread a word, phrase or sentence to understand meaning"/>
                  <w:listItem w:displayText="3.2.3 ii) Ignore unknown words in order to understand a phrase or sentence" w:value="3.2.3 ii) Ignore unknown words in order to understand a phrase or sentence"/>
                  <w:listItem w:displayText="3.2.4 Use a picture dictionary to find, list and categorise words from Year 2 topics and themes" w:value="3.2.4 Use a picture dictionary to find, list and categorise words from Year 2 topics and themes"/>
                  <w:listItem w:displayText="3.3.1 Read and enjoy simple print and digital games at sentence level" w:value="3.3.1 Read and enjoy simple print and digital games at sentence level"/>
                  <w:listItem w:displayText="4.2.1 Ask for and give basic personal information using basic questions and statements" w:value="4.2.1 Ask for and give basic personal information using basic questions and statements"/>
                  <w:listItem w:displayText="4.2.2 Express simple ability" w:value="4.2.2 Express simple ability"/>
                  <w:listItem w:displayText="4.2.3 Write short familiar instructions" w:value="4.2.3 Write short familiar instructions"/>
                  <w:listItem w:displayText="4.2.4 Describe objects using suitable words and phrases" w:value="4.2.4 Describe objects using suitable words and phrases"/>
                  <w:listItem w:displayText="4.2.5 Connect words and phrases using basic coordinating conjunctions" w:value="4.2.5 Connect words and phrases using basic coordinating conjunctions"/>
                  <w:listItem w:displayText="4.3.1 Use capital letters and full stops appropriately in guided writing at sentence level" w:value="4.3.1 Use capital letters and full stops appropriately in guided writing at sentence level"/>
                  <w:listItem w:displayText="4.3.2 Spell a narrow range of familiar high frequency words accurately in guided writing" w:value="4.3.2 Spell a narrow range of familiar high frequency words accurately in guided writing"/>
                  <w:listItem w:displayText="4.3.3 Plan, draft and write simple sentences" w:value="4.3.3 Plan, draft and write simple sentences"/>
                  <w:listItem w:displayText="5.1.1 In addition to Year 1 text types: simple songs" w:value="5.1.1 In addition to Year 1 text types: simple songs"/>
                  <w:listItem w:displayText="5.1.2 In addition to Year 1 text types: simple songs" w:value="5.1.2 In addition to Year 1 text types: simple songs"/>
                  <w:listItem w:displayText="5.2.1 Name people, things, actions, or places of interest in texts" w:value="5.2.1 Name people, things, actions, or places of interest in texts"/>
                  <w:listItem w:displayText="5.3.1 Respond imaginatively and intelligibly through creating simple short chants or raps" w:value="5.3.1 Respond imaginatively and intelligibly through creating simple short chants or raps"/>
                  <w:listItem w:displayText="5.3.1 Other imaginative responses as appropriate." w:value="5.3.1 Other imaginative responses as appropriate."/>
                  <w:listItem w:displayText="Year 3 " w:value="Year 3 "/>
                  <w:listItem w:displayText="1.1.1 Recognise and reproduce with support a range of target language phonemes" w:value="1.1.1 Recognise and reproduce with support a range of target language phonemes"/>
                  <w:listItem w:displayText="1.2.1 Understand with support the main idea of short simple texts" w:value="1.2.1 Understand with support the main idea of short simple texts"/>
                  <w:listItem w:displayText="1.2.2 Understand with support specific information and details of short simple texts" w:value="1.2.2 Understand with support specific information and details of short simple texts"/>
                  <w:listItem w:displayText="1.2.3 Understand with support short simple narratives" w:value="1.2.3 Understand with support short simple narratives"/>
                  <w:listItem w:displayText="1.2.4 Understand a wide range of short basic supported classroom instructions" w:value="1.2.4 Understand a wide range of short basic supported classroom instructions"/>
                  <w:listItem w:displayText="1.2.5 Understand a wide range of short supported questions" w:value="1.2.5 Understand a wide range of short supported questions"/>
                  <w:listItem w:displayText="1.3.1 Guess the meaning of unfamiliar words by using visual clues when a teacher or classmate is speaking" w:value="1.3.1 Guess the meaning of unfamiliar words by using visual clues when a teacher or classmate is speaking"/>
                  <w:listItem w:displayText="2.1.1 Ask about and express basic opinions" w:value="2.1.1 Ask about and express basic opinions"/>
                  <w:listItem w:displayText="2.1.2 Find out about and describe basic everyday routines" w:value="2.1.2 Find out about and describe basic everyday routines"/>
                  <w:listItem w:displayText="2.1.3 Give a short sequence of basic directions" w:value="2.1.3 Give a short sequence of basic directions"/>
                  <w:listItem w:displayText="2.1.4 Ask about, make and respond to simple predictions" w:value="2.1.4 Ask about, make and respond to simple predictions"/>
                  <w:listItem w:displayText="2.1.5 Describe people and objects using suitable words and phrases" w:value="2.1.5 Describe people and objects using suitable words and phrases"/>
                  <w:listItem w:displayText="2.2.1 Keep interaction going in short exchanges by repeating key words from the other speaker" w:value="2.2.1 Keep interaction going in short exchanges by repeating key words from the other speaker"/>
                  <w:listItem w:displayText="2.2.2 Ask for attention or help from a teacher or classmate by using suitable questions" w:value="2.2.2 Ask for attention or help from a teacher or classmate by using suitable questions"/>
                  <w:listItem w:displayText="2.3.1 Narrate very short basic stories and events" w:value="2.3.1 Narrate very short basic stories and events"/>
                  <w:listItem w:displayText="3.2.1 Understand the main idea of short simple texts" w:value="3.2.1 Understand the main idea of short simple texts"/>
                  <w:listItem w:displayText="3.2.2 Understand specific information and details of short simple texts" w:value="3.2.2 Understand specific information and details of short simple texts"/>
                  <w:listItem w:displayText="3.2.3 Guess the meaning of unfamiliar words from clues provided by visuals and the topic" w:value="3.2.3 Guess the meaning of unfamiliar words from clues provided by visuals and the topic"/>
                  <w:listItem w:displayText="3.2.4 Recognise and use with support key features of a simple monolingual dictionary" w:value="3.2.4 Recognise and use with support key features of a simple monolingual dictionary"/>
                  <w:listItem w:displayText="3.3.1 Read and enjoy A1 fiction/non-fiction print and digital texts of interest" w:value="3.3.1 Read and enjoy A1 fiction/non-fiction print and digital texts of interest"/>
                  <w:listItem w:displayText="4.1.2 Begin to use cursive handwriting in a limited range of written work*" w:value="4.1.2 Begin to use cursive handwriting in a limited range of written work*"/>
                  <w:listItem w:displayText="4.2.1 Express simple opinions" w:value="4.2.1 Express simple opinions"/>
                  <w:listItem w:displayText="4.2.2 Make and give reasons for simple predictions" w:value="4.2.2 Make and give reasons for simple predictions"/>
                  <w:listItem w:displayText="4.2.3 Give simple directions" w:value="4.2.3 Give simple directions"/>
                  <w:listItem w:displayText="4.2.4 Describe people and objects using suitable words and phrases" w:value="4.2.4 Describe people and objects using suitable words and phrases"/>
                  <w:listItem w:displayText="4.2.5 Connect sentences using basic coordinating conjunctions" w:value="4.2.5 Connect sentences using basic coordinating conjunctions"/>
                  <w:listItem w:displayText="4.3.1 Use capital letters, full stops and question marks appropriately in guided writing at sentence level" w:value="4.3.1 Use capital letters, full stops and question marks appropriately in guided writing at sentence level"/>
                  <w:listItem w:displayText="4.3.2 Spell an increased range of familiar high frequency words accurately in guided writing" w:value="4.3.2 Spell an increased range of familiar high frequency words accurately in guided writing"/>
                  <w:listItem w:displayText="4.3.3 Plan, draft and write an increased range of simple sentences" w:value="4.3.3 Plan, draft and write an increased range of simple sentences"/>
                  <w:listItem w:displayText="5.1.1 In addition to Year 2 text types: simple poems" w:value="5.1.1 In addition to Year 2 text types: simple poems"/>
                  <w:listItem w:displayText="5.1.2 In addition to Year 2 text types: simple poems" w:value="5.1.2 In addition to Year 2 text types: simple poems"/>
                  <w:listItem w:displayText="5.2.1 Ask and answer simple questions about characters, actions and events of interest in a text" w:value="5.2.1 Ask and answer simple questions about characters, actions and events of interest in a text"/>
                  <w:listItem w:displayText="5.3.1 Respond imaginatively and intelligibly through creating simple action songs on familiar topics" w:value="5.3.1 Respond imaginatively and intelligibly through creating simple action songs on familiar topics"/>
                  <w:listItem w:displayText="5.3.1. Other imaginative responses as appropriate" w:value="5.3.1. Other imaginative responses as appropriate"/>
                </w:comboBox>
              </w:sdtPr>
              <w:sdtContent>
                <w:r>
                  <w:rPr>
                    <w:rFonts w:ascii="Calibri" w:eastAsia="Calibri" w:hAnsi="Calibri" w:cs="Calibri"/>
                    <w:sz w:val="18"/>
                    <w:szCs w:val="18"/>
                    <w:lang w:val="en-MY"/>
                  </w:rPr>
                  <w:t>3.2.3 i) Use visuals on the page to help understand a word or phrase</w:t>
                </w:r>
              </w:sdtContent>
            </w:sdt>
          </w:p>
        </w:tc>
      </w:tr>
      <w:tr w:rsidR="001B7B76" w:rsidRPr="00D173C7" w14:paraId="6410881E" w14:textId="77777777" w:rsidTr="00B44182">
        <w:trPr>
          <w:trHeight w:val="73"/>
        </w:trPr>
        <w:tc>
          <w:tcPr>
            <w:tcW w:w="9357" w:type="dxa"/>
            <w:gridSpan w:val="7"/>
            <w:shd w:val="clear" w:color="auto" w:fill="DAEEF3" w:themeFill="accent5" w:themeFillTint="33"/>
          </w:tcPr>
          <w:p w14:paraId="166CB961" w14:textId="337F5A01" w:rsidR="001B7B76" w:rsidRPr="00D173C7" w:rsidRDefault="00610370" w:rsidP="00B441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PRE-TEST TYPE</w:t>
            </w:r>
          </w:p>
        </w:tc>
      </w:tr>
      <w:tr w:rsidR="001B7B76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07044DC1" w:rsidR="001B7B76" w:rsidRPr="00D173C7" w:rsidRDefault="000A7708" w:rsidP="001B7B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Pr="000A7708">
              <w:rPr>
                <w:rFonts w:asciiTheme="minorHAnsi" w:hAnsiTheme="minorHAnsi" w:cstheme="minorHAnsi"/>
                <w:bCs/>
                <w:sz w:val="18"/>
                <w:szCs w:val="18"/>
              </w:rPr>
              <w:t>pontaneous question</w:t>
            </w:r>
            <w:r w:rsidR="009F56B4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6D46CEB2" w14:textId="437726A1" w:rsidR="001B7B76" w:rsidRPr="00D173C7" w:rsidRDefault="000A7708" w:rsidP="001B7B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Quick Quizz</w:t>
            </w:r>
          </w:p>
        </w:tc>
      </w:tr>
      <w:tr w:rsidR="001B7B76" w:rsidRPr="00D173C7" w14:paraId="2F090877" w14:textId="77777777" w:rsidTr="00B44182">
        <w:trPr>
          <w:trHeight w:val="58"/>
        </w:trPr>
        <w:tc>
          <w:tcPr>
            <w:tcW w:w="1448" w:type="dxa"/>
            <w:gridSpan w:val="2"/>
            <w:shd w:val="clear" w:color="auto" w:fill="92CDDC" w:themeFill="accent5" w:themeFillTint="99"/>
            <w:vAlign w:val="center"/>
          </w:tcPr>
          <w:p w14:paraId="390B865A" w14:textId="563F337C" w:rsidR="001B7B76" w:rsidRPr="00D173C7" w:rsidRDefault="00693791" w:rsidP="001B7B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2551" w:type="dxa"/>
            <w:shd w:val="clear" w:color="auto" w:fill="92CDDC" w:themeFill="accent5" w:themeFillTint="99"/>
            <w:vAlign w:val="center"/>
          </w:tcPr>
          <w:p w14:paraId="69A7BFD2" w14:textId="56A9F54D" w:rsidR="001B7B76" w:rsidRPr="00D173C7" w:rsidRDefault="00693791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937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REINFORCEMENT I</w:t>
            </w:r>
          </w:p>
        </w:tc>
        <w:tc>
          <w:tcPr>
            <w:tcW w:w="2694" w:type="dxa"/>
            <w:gridSpan w:val="2"/>
            <w:shd w:val="clear" w:color="auto" w:fill="92CDDC" w:themeFill="accent5" w:themeFillTint="99"/>
            <w:vAlign w:val="center"/>
          </w:tcPr>
          <w:p w14:paraId="295CBAD9" w14:textId="5604B1BE" w:rsidR="001B7B76" w:rsidRPr="00D173C7" w:rsidRDefault="00693791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REINFORCEMENT </w:t>
            </w: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2664" w:type="dxa"/>
            <w:gridSpan w:val="2"/>
            <w:shd w:val="clear" w:color="auto" w:fill="92CDDC" w:themeFill="accent5" w:themeFillTint="99"/>
            <w:vAlign w:val="center"/>
          </w:tcPr>
          <w:p w14:paraId="32061965" w14:textId="2919416C" w:rsidR="001B7B76" w:rsidRPr="00D173C7" w:rsidRDefault="0081669C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1669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ENRICHMENT</w:t>
            </w:r>
          </w:p>
        </w:tc>
      </w:tr>
      <w:tr w:rsidR="001B7B76" w:rsidRPr="00D173C7" w14:paraId="394BC55B" w14:textId="77777777" w:rsidTr="00B44182">
        <w:trPr>
          <w:trHeight w:val="540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39632D7A" w14:textId="18E001B1" w:rsidR="001B7B76" w:rsidRPr="00D173C7" w:rsidRDefault="0081669C" w:rsidP="001B7B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LEARNING OBJECTIVES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588173" w14:textId="77777777" w:rsidR="00D424E3" w:rsidRDefault="00D424E3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424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By the end of the lesson, most of the pupils </w:t>
            </w:r>
          </w:p>
          <w:p w14:paraId="38EF4275" w14:textId="53CD0DE2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B7771D2" w14:textId="77777777" w:rsidR="00D424E3" w:rsidRPr="00D424E3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424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By the end of the lesson, most of the pupils </w:t>
            </w:r>
          </w:p>
          <w:p w14:paraId="4DD565A2" w14:textId="3AFE95FE" w:rsidR="001B7B76" w:rsidRPr="00D173C7" w:rsidRDefault="001B7B76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6D23EEB0" w14:textId="77777777" w:rsidR="00D424E3" w:rsidRPr="00D424E3" w:rsidRDefault="001B7B76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D424E3" w:rsidRPr="00D424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By the end of the lesson, most of the pupils </w:t>
            </w:r>
          </w:p>
          <w:p w14:paraId="1C77C1A0" w14:textId="52F9249E" w:rsidR="001B7B76" w:rsidRPr="00D173C7" w:rsidRDefault="001B7B76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B7B76" w:rsidRPr="00D173C7" w14:paraId="6E679B15" w14:textId="77777777" w:rsidTr="00B44182">
        <w:trPr>
          <w:trHeight w:val="368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373897CF" w14:textId="2E5FD44F" w:rsidR="001B7B76" w:rsidRPr="00D173C7" w:rsidRDefault="00693791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INTRODUCTION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47C82AB5" w:rsidR="001B7B76" w:rsidRPr="00D173C7" w:rsidRDefault="00610370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Pupils </w:t>
            </w:r>
          </w:p>
        </w:tc>
      </w:tr>
      <w:tr w:rsidR="001B7B76" w:rsidRPr="00D173C7" w14:paraId="5A110369" w14:textId="77777777" w:rsidTr="00B44182">
        <w:trPr>
          <w:trHeight w:val="4120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4DCB81A2" w14:textId="6477FE36" w:rsidR="001B7B76" w:rsidRPr="00D173C7" w:rsidRDefault="00D424E3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24E3">
              <w:rPr>
                <w:rFonts w:asciiTheme="minorHAnsi" w:hAnsiTheme="minorHAnsi" w:cstheme="minorHAnsi"/>
                <w:b/>
                <w:sz w:val="18"/>
                <w:szCs w:val="18"/>
              </w:rPr>
              <w:t>ACTIVITIES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22F305" w14:textId="5F75D66B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B28E96D" w14:textId="3F54D34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3268D181" w14:textId="5E837C7F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B7B76" w:rsidRPr="00D173C7" w14:paraId="7FB4ECDD" w14:textId="77777777" w:rsidTr="00B44182">
        <w:trPr>
          <w:trHeight w:val="58"/>
        </w:trPr>
        <w:tc>
          <w:tcPr>
            <w:tcW w:w="9357" w:type="dxa"/>
            <w:gridSpan w:val="7"/>
            <w:shd w:val="clear" w:color="auto" w:fill="92CDDC" w:themeFill="accent5" w:themeFillTint="99"/>
            <w:vAlign w:val="center"/>
          </w:tcPr>
          <w:p w14:paraId="307E7E02" w14:textId="5E39EF58" w:rsidR="001B7B76" w:rsidRPr="00D173C7" w:rsidRDefault="00451D12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APPLICATION</w:t>
            </w:r>
          </w:p>
        </w:tc>
      </w:tr>
      <w:tr w:rsidR="00693791" w:rsidRPr="00D173C7" w14:paraId="6FF9A979" w14:textId="77777777" w:rsidTr="00B44182">
        <w:trPr>
          <w:trHeight w:val="58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39551F47" w14:textId="2EF95BA4" w:rsidR="00693791" w:rsidRPr="00D173C7" w:rsidRDefault="00693791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3791">
              <w:rPr>
                <w:rFonts w:asciiTheme="minorHAnsi" w:hAnsiTheme="minorHAnsi" w:cstheme="minorHAnsi"/>
                <w:b/>
                <w:sz w:val="18"/>
                <w:szCs w:val="18"/>
              </w:rPr>
              <w:t>CCE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1F5772" w14:textId="77777777" w:rsidR="00693791" w:rsidRPr="00D173C7" w:rsidRDefault="006D7AAF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675186487"/>
                <w:placeholder>
                  <w:docPart w:val="FD34145DDE624B23869891D993CCEBC0"/>
                </w:placeholder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EndPr/>
              <w:sdtContent>
                <w:r w:rsidR="00693791" w:rsidRPr="00097C70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>Language</w:t>
                </w:r>
              </w:sdtContent>
            </w:sdt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A6A9E7D" w14:textId="73174184" w:rsidR="00693791" w:rsidRPr="00D173C7" w:rsidRDefault="006D7AAF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736741893"/>
                <w:placeholder>
                  <w:docPart w:val="05E5F076B5194B0B8C53C0F4285542E1"/>
                </w:placeholder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EndPr/>
              <w:sdtContent>
                <w:r w:rsidR="00693791" w:rsidRPr="00097C70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>Language</w:t>
                </w:r>
              </w:sdtContent>
            </w:sdt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49E4F78D" w14:textId="1BF54AB9" w:rsidR="00693791" w:rsidRPr="00D173C7" w:rsidRDefault="006D7AAF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970206229"/>
                <w:placeholder>
                  <w:docPart w:val="7F32D9669C2F4E989BE52A42D8822D7A"/>
                </w:placeholder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EndPr/>
              <w:sdtContent>
                <w:r w:rsidR="00693791" w:rsidRPr="00097C70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>Language</w:t>
                </w:r>
              </w:sdtContent>
            </w:sdt>
          </w:p>
        </w:tc>
      </w:tr>
      <w:tr w:rsidR="001B7B76" w:rsidRPr="00D173C7" w14:paraId="119BB6DC" w14:textId="77777777" w:rsidTr="00B44182">
        <w:trPr>
          <w:trHeight w:val="58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363F1906" w14:textId="7B4D883C" w:rsidR="001B7B76" w:rsidRPr="00D173C7" w:rsidRDefault="00451D12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451D12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MULTIPLE INTELLIGENCE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DBF1C93" w14:textId="3F2985CC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nterpersonal,</w:t>
            </w:r>
          </w:p>
          <w:p w14:paraId="47B7F659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Kinesthetic, Music, Verbal</w:t>
            </w:r>
          </w:p>
          <w:p w14:paraId="2DAFDEB0" w14:textId="77729895" w:rsidR="001B7B76" w:rsidRPr="00D173C7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Linguistics, Visual Space.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0C6B06D8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Interpersonal,</w:t>
            </w:r>
          </w:p>
          <w:p w14:paraId="00F24844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Kinesthetic, Music, Verbal</w:t>
            </w:r>
          </w:p>
          <w:p w14:paraId="4EFEC1CE" w14:textId="69CB0A3A" w:rsidR="001B7B76" w:rsidRPr="00D173C7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Linguistics, Visual Space.</w:t>
            </w:r>
          </w:p>
        </w:tc>
        <w:tc>
          <w:tcPr>
            <w:tcW w:w="2664" w:type="dxa"/>
            <w:gridSpan w:val="2"/>
            <w:shd w:val="clear" w:color="auto" w:fill="FFFFFF" w:themeFill="background1"/>
            <w:vAlign w:val="center"/>
          </w:tcPr>
          <w:p w14:paraId="406AD912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Interpersonal,</w:t>
            </w:r>
          </w:p>
          <w:p w14:paraId="5E16558A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Kinesthetic, Music, Verbal</w:t>
            </w:r>
          </w:p>
          <w:p w14:paraId="1E5DDAB3" w14:textId="19DC6C59" w:rsidR="001B7B76" w:rsidRPr="00D173C7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Linguistics, Visual Space.</w:t>
            </w:r>
          </w:p>
        </w:tc>
      </w:tr>
      <w:tr w:rsidR="00D424E3" w:rsidRPr="00D173C7" w14:paraId="57398598" w14:textId="77777777" w:rsidTr="00B44182">
        <w:trPr>
          <w:trHeight w:val="58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0CAC4628" w14:textId="191AC09F" w:rsidR="00D424E3" w:rsidRPr="00693791" w:rsidRDefault="00D424E3" w:rsidP="00D424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3791">
              <w:rPr>
                <w:rFonts w:asciiTheme="minorHAnsi" w:hAnsiTheme="minorHAnsi" w:cstheme="minorHAnsi"/>
                <w:b/>
                <w:sz w:val="18"/>
                <w:szCs w:val="18"/>
              </w:rPr>
              <w:t>HOTS</w:t>
            </w:r>
          </w:p>
        </w:tc>
        <w:tc>
          <w:tcPr>
            <w:tcW w:w="2551" w:type="dxa"/>
            <w:vAlign w:val="center"/>
          </w:tcPr>
          <w:p w14:paraId="480C2999" w14:textId="1B8A054A" w:rsidR="00D424E3" w:rsidRPr="00693791" w:rsidRDefault="006D7AAF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id w:val="-107970265"/>
                <w:placeholder>
                  <w:docPart w:val="ACE0C98B9553463CB5830A6D7D02AB5C"/>
                </w:placeholder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EndPr/>
              <w:sdtContent>
                <w:r w:rsidR="00D424E3" w:rsidRPr="00693791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Application</w:t>
                </w:r>
              </w:sdtContent>
            </w:sdt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5A4ADD9" w14:textId="120C26BF" w:rsidR="00D424E3" w:rsidRPr="00693791" w:rsidRDefault="006D7AAF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id w:val="564927559"/>
                <w:placeholder>
                  <w:docPart w:val="2E39DCDB1741478F9B8CCCD3D5B40AE4"/>
                </w:placeholder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EndPr/>
              <w:sdtContent>
                <w:r w:rsidR="00D424E3" w:rsidRPr="00693791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Application</w:t>
                </w:r>
              </w:sdtContent>
            </w:sdt>
          </w:p>
        </w:tc>
        <w:tc>
          <w:tcPr>
            <w:tcW w:w="2664" w:type="dxa"/>
            <w:gridSpan w:val="2"/>
            <w:vAlign w:val="center"/>
          </w:tcPr>
          <w:p w14:paraId="69AE1A72" w14:textId="29B41C72" w:rsidR="00D424E3" w:rsidRPr="00693791" w:rsidRDefault="006D7AAF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id w:val="-1056391761"/>
                <w:placeholder>
                  <w:docPart w:val="2886A2B328AD4EA59770B3385DCFE10E"/>
                </w:placeholder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EndPr/>
              <w:sdtContent>
                <w:r w:rsidR="00D424E3" w:rsidRPr="00693791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Application</w:t>
                </w:r>
              </w:sdtContent>
            </w:sdt>
          </w:p>
        </w:tc>
      </w:tr>
      <w:tr w:rsidR="00D424E3" w:rsidRPr="00D173C7" w14:paraId="207748B0" w14:textId="77777777" w:rsidTr="00B44182">
        <w:trPr>
          <w:trHeight w:val="58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6815B282" w14:textId="4F39C109" w:rsidR="00D424E3" w:rsidRPr="00D173C7" w:rsidRDefault="000320DE" w:rsidP="00D424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20DE">
              <w:rPr>
                <w:rFonts w:asciiTheme="minorHAnsi" w:hAnsiTheme="minorHAnsi" w:cstheme="minorHAnsi"/>
                <w:b/>
                <w:sz w:val="18"/>
                <w:szCs w:val="18"/>
              </w:rPr>
              <w:t>21st C</w:t>
            </w:r>
            <w:r w:rsidR="0068641A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6B24BC" w14:textId="7E8D20AA" w:rsidR="00D424E3" w:rsidRPr="00D173C7" w:rsidRDefault="001818FE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-Think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Map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Cloze Procedure, </w:t>
            </w:r>
          </w:p>
          <w:p w14:paraId="236E0895" w14:textId="0DCF1846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ADBB288" w14:textId="5DA955A8" w:rsidR="00D424E3" w:rsidRPr="00D173C7" w:rsidRDefault="00DC7660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-Think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Map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Cloze Procedure, </w:t>
            </w:r>
          </w:p>
          <w:p w14:paraId="495CE03A" w14:textId="77777777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33B9D825" w14:textId="5E39E63A" w:rsidR="00D424E3" w:rsidRPr="00D173C7" w:rsidRDefault="00DC7660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-Think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Map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Cloze Procedure, </w:t>
            </w:r>
          </w:p>
          <w:p w14:paraId="7BA5CBBE" w14:textId="77777777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Project-BasedLearning</w:t>
            </w:r>
          </w:p>
        </w:tc>
      </w:tr>
      <w:tr w:rsidR="00D424E3" w:rsidRPr="00D173C7" w14:paraId="6EE1E07C" w14:textId="77777777" w:rsidTr="00B44182">
        <w:tc>
          <w:tcPr>
            <w:tcW w:w="9357" w:type="dxa"/>
            <w:gridSpan w:val="7"/>
            <w:shd w:val="clear" w:color="auto" w:fill="92CDDC" w:themeFill="accent5" w:themeFillTint="99"/>
            <w:vAlign w:val="center"/>
          </w:tcPr>
          <w:p w14:paraId="7B6BBA95" w14:textId="263EDB8C" w:rsidR="00D424E3" w:rsidRPr="00D173C7" w:rsidRDefault="00610370" w:rsidP="00D424E3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03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 TEST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TYPE</w:t>
            </w:r>
          </w:p>
        </w:tc>
      </w:tr>
      <w:tr w:rsidR="00953C8A" w:rsidRPr="00D173C7" w14:paraId="1E8DDECF" w14:textId="77777777" w:rsidTr="00480C26">
        <w:sdt>
          <w:sdtPr>
            <w:rPr>
              <w:rFonts w:asciiTheme="minorHAnsi" w:hAnsiTheme="minorHAnsi" w:cstheme="minorHAnsi"/>
              <w:sz w:val="18"/>
              <w:szCs w:val="18"/>
            </w:rPr>
            <w:id w:val="1653791416"/>
            <w:placeholder>
              <w:docPart w:val="5D49E1B2F0B84E8B946AD216604C4D9F"/>
            </w:placeholder>
            <w:comboBox>
              <w:listItem w:value="Choose an item."/>
              <w:listItem w:displayText="Quiz" w:value="Quiz"/>
              <w:listItem w:displayText="Games" w:value="Games"/>
              <w:listItem w:displayText="Observation" w:value="Observation"/>
              <w:listItem w:displayText="Task" w:value="Task"/>
              <w:listItem w:displayText="Homework" w:value="Homework"/>
              <w:listItem w:displayText="Project" w:value="Project"/>
              <w:listItem w:displayText="Presentation" w:value="Presentation"/>
              <w:listItem w:displayText="Test " w:value="Test "/>
              <w:listItem w:displayText="Folio" w:value="Folio"/>
              <w:listItem w:displayText="Role play" w:value="Role play"/>
              <w:listItem w:displayText="Story telling" w:value="Story telling"/>
              <w:listItem w:displayText="Project based " w:value="Project based "/>
            </w:comboBox>
          </w:sdtPr>
          <w:sdtEndPr/>
          <w:sdtContent>
            <w:tc>
              <w:tcPr>
                <w:tcW w:w="935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FFFFFF" w:themeFill="background1"/>
                <w:vAlign w:val="center"/>
              </w:tcPr>
              <w:p w14:paraId="3FEDBD8F" w14:textId="4FBF1900" w:rsidR="00953C8A" w:rsidRPr="00953C8A" w:rsidRDefault="00953C8A" w:rsidP="00953C8A">
                <w:pPr>
                  <w:tabs>
                    <w:tab w:val="left" w:pos="2010"/>
                  </w:tabs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53C8A">
                  <w:rPr>
                    <w:rFonts w:asciiTheme="minorHAnsi" w:hAnsiTheme="minorHAnsi" w:cstheme="minorHAnsi"/>
                    <w:sz w:val="18"/>
                    <w:szCs w:val="18"/>
                  </w:rPr>
                  <w:t>Task</w:t>
                </w:r>
              </w:p>
            </w:tc>
          </w:sdtContent>
        </w:sdt>
      </w:tr>
      <w:tr w:rsidR="00953C8A" w:rsidRPr="00D173C7" w14:paraId="1576FDD8" w14:textId="77777777" w:rsidTr="00B44182">
        <w:tc>
          <w:tcPr>
            <w:tcW w:w="9357" w:type="dxa"/>
            <w:gridSpan w:val="7"/>
            <w:shd w:val="clear" w:color="auto" w:fill="92CDDC" w:themeFill="accent5" w:themeFillTint="99"/>
            <w:vAlign w:val="center"/>
          </w:tcPr>
          <w:p w14:paraId="680B52DE" w14:textId="387CD049" w:rsidR="00953C8A" w:rsidRPr="00D173C7" w:rsidRDefault="00953C8A" w:rsidP="00953C8A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20DE">
              <w:rPr>
                <w:rFonts w:asciiTheme="minorHAnsi" w:hAnsiTheme="minorHAnsi" w:cstheme="minorHAnsi"/>
                <w:b/>
                <w:sz w:val="18"/>
                <w:szCs w:val="18"/>
              </w:rPr>
              <w:t>REFLECTION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NOTES</w:t>
            </w:r>
          </w:p>
        </w:tc>
      </w:tr>
      <w:tr w:rsidR="00953C8A" w:rsidRPr="00D173C7" w14:paraId="5599F2B5" w14:textId="77777777" w:rsidTr="00F07F9A">
        <w:trPr>
          <w:trHeight w:val="416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953C8A" w:rsidRPr="00D173C7" w:rsidRDefault="00953C8A" w:rsidP="00953C8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0792A45F" w:rsidR="00D2721A" w:rsidRDefault="00D2721A" w:rsidP="00DB40FB">
      <w:pPr>
        <w:spacing w:line="276" w:lineRule="auto"/>
        <w:rPr>
          <w:sz w:val="18"/>
          <w:szCs w:val="18"/>
        </w:rPr>
      </w:pPr>
    </w:p>
    <w:p w14:paraId="1FB87E5F" w14:textId="03D4BC49" w:rsidR="0041524A" w:rsidRDefault="0041524A" w:rsidP="00DB40FB">
      <w:pPr>
        <w:spacing w:line="276" w:lineRule="auto"/>
        <w:rPr>
          <w:sz w:val="18"/>
          <w:szCs w:val="18"/>
        </w:rPr>
      </w:pPr>
    </w:p>
    <w:p w14:paraId="1347F1B9" w14:textId="4A10F855" w:rsidR="0041524A" w:rsidRDefault="0041524A" w:rsidP="00DB40FB">
      <w:pPr>
        <w:spacing w:line="276" w:lineRule="auto"/>
        <w:rPr>
          <w:sz w:val="18"/>
          <w:szCs w:val="18"/>
        </w:rPr>
      </w:pPr>
    </w:p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0388C923" w14:textId="54285785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PERCUMA RPT 2022/23 &amp; RPH CUP: </w:t>
      </w:r>
      <w:hyperlink r:id="rId10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520B3E98" w14:textId="77777777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7496D1E2" w14:textId="6D7FF2E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</w:p>
    <w:p w14:paraId="5D28CC37" w14:textId="721D6A32" w:rsidR="0041524A" w:rsidRDefault="006D7AAF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1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5C1B9712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617912F9" w14:textId="2A59E4C6" w:rsidR="0041524A" w:rsidRP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</w:p>
    <w:p w14:paraId="297F7DDC" w14:textId="68E11BED" w:rsidR="0041524A" w:rsidRDefault="006D7AAF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2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3C97651B" w14:textId="170E89B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23C4E65A" w14:textId="2BE2BAF0" w:rsidR="0041524A" w:rsidRP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247108A2" w14:textId="5DA25902" w:rsidR="0041524A" w:rsidRDefault="0041524A" w:rsidP="00DB40FB">
      <w:pPr>
        <w:spacing w:line="276" w:lineRule="auto"/>
        <w:rPr>
          <w:sz w:val="18"/>
          <w:szCs w:val="18"/>
        </w:rPr>
      </w:pPr>
    </w:p>
    <w:p w14:paraId="383D8FA6" w14:textId="2DA1E12C" w:rsidR="0041524A" w:rsidRPr="00DB40FB" w:rsidRDefault="0041524A" w:rsidP="00DB40FB">
      <w:pPr>
        <w:spacing w:line="276" w:lineRule="auto"/>
        <w:rPr>
          <w:sz w:val="18"/>
          <w:szCs w:val="18"/>
        </w:rPr>
      </w:pPr>
    </w:p>
    <w:sectPr w:rsidR="0041524A" w:rsidRPr="00DB40FB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88B9" w14:textId="77777777" w:rsidR="006D7AAF" w:rsidRDefault="006D7AAF">
      <w:r>
        <w:separator/>
      </w:r>
    </w:p>
  </w:endnote>
  <w:endnote w:type="continuationSeparator" w:id="0">
    <w:p w14:paraId="64C11AA0" w14:textId="77777777" w:rsidR="006D7AAF" w:rsidRDefault="006D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D0D6" w14:textId="77777777" w:rsidR="006D7AAF" w:rsidRDefault="006D7AAF">
      <w:r>
        <w:separator/>
      </w:r>
    </w:p>
  </w:footnote>
  <w:footnote w:type="continuationSeparator" w:id="0">
    <w:p w14:paraId="08702F0B" w14:textId="77777777" w:rsidR="006D7AAF" w:rsidRDefault="006D7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0DE"/>
    <w:rsid w:val="000328BB"/>
    <w:rsid w:val="00040ACB"/>
    <w:rsid w:val="00043D94"/>
    <w:rsid w:val="00043E5F"/>
    <w:rsid w:val="00047CB8"/>
    <w:rsid w:val="00050173"/>
    <w:rsid w:val="00061528"/>
    <w:rsid w:val="0008203A"/>
    <w:rsid w:val="00095904"/>
    <w:rsid w:val="00096C42"/>
    <w:rsid w:val="000A3A2E"/>
    <w:rsid w:val="000A3AE4"/>
    <w:rsid w:val="000A5696"/>
    <w:rsid w:val="000A718A"/>
    <w:rsid w:val="000A7708"/>
    <w:rsid w:val="000B713C"/>
    <w:rsid w:val="000C7F62"/>
    <w:rsid w:val="000D04D0"/>
    <w:rsid w:val="000D0B62"/>
    <w:rsid w:val="000D7D02"/>
    <w:rsid w:val="000F688D"/>
    <w:rsid w:val="001119ED"/>
    <w:rsid w:val="001141FD"/>
    <w:rsid w:val="00123F6A"/>
    <w:rsid w:val="00131A07"/>
    <w:rsid w:val="001327CB"/>
    <w:rsid w:val="00135E97"/>
    <w:rsid w:val="00137ABE"/>
    <w:rsid w:val="00140086"/>
    <w:rsid w:val="00147B55"/>
    <w:rsid w:val="001537D7"/>
    <w:rsid w:val="00173599"/>
    <w:rsid w:val="00177D9D"/>
    <w:rsid w:val="001814BA"/>
    <w:rsid w:val="001818FE"/>
    <w:rsid w:val="00181F64"/>
    <w:rsid w:val="001849A3"/>
    <w:rsid w:val="00196515"/>
    <w:rsid w:val="00197510"/>
    <w:rsid w:val="001B7B76"/>
    <w:rsid w:val="001E77FE"/>
    <w:rsid w:val="00234723"/>
    <w:rsid w:val="00235C59"/>
    <w:rsid w:val="002543B6"/>
    <w:rsid w:val="0026752E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C1E00"/>
    <w:rsid w:val="002E3414"/>
    <w:rsid w:val="002E3B42"/>
    <w:rsid w:val="002F1D23"/>
    <w:rsid w:val="002F44BE"/>
    <w:rsid w:val="002F7262"/>
    <w:rsid w:val="00305A5E"/>
    <w:rsid w:val="00307A0D"/>
    <w:rsid w:val="00336857"/>
    <w:rsid w:val="00340350"/>
    <w:rsid w:val="00341729"/>
    <w:rsid w:val="00367455"/>
    <w:rsid w:val="0037614F"/>
    <w:rsid w:val="00384990"/>
    <w:rsid w:val="003C168C"/>
    <w:rsid w:val="003D5317"/>
    <w:rsid w:val="003E6AF5"/>
    <w:rsid w:val="003F06C2"/>
    <w:rsid w:val="003F6212"/>
    <w:rsid w:val="004028E6"/>
    <w:rsid w:val="0041524A"/>
    <w:rsid w:val="004158F3"/>
    <w:rsid w:val="00437D56"/>
    <w:rsid w:val="00441170"/>
    <w:rsid w:val="00451D12"/>
    <w:rsid w:val="00451FCF"/>
    <w:rsid w:val="004842AC"/>
    <w:rsid w:val="00487156"/>
    <w:rsid w:val="0049037B"/>
    <w:rsid w:val="004C550E"/>
    <w:rsid w:val="004F29A5"/>
    <w:rsid w:val="00521C66"/>
    <w:rsid w:val="00522776"/>
    <w:rsid w:val="00534682"/>
    <w:rsid w:val="00541A49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E189A"/>
    <w:rsid w:val="005E1D57"/>
    <w:rsid w:val="005F3081"/>
    <w:rsid w:val="005F3C5C"/>
    <w:rsid w:val="005F5798"/>
    <w:rsid w:val="00601024"/>
    <w:rsid w:val="006026F0"/>
    <w:rsid w:val="00610370"/>
    <w:rsid w:val="006171BB"/>
    <w:rsid w:val="00623A14"/>
    <w:rsid w:val="00644886"/>
    <w:rsid w:val="00662645"/>
    <w:rsid w:val="006639D9"/>
    <w:rsid w:val="00673097"/>
    <w:rsid w:val="0068425C"/>
    <w:rsid w:val="0068641A"/>
    <w:rsid w:val="00693791"/>
    <w:rsid w:val="00696A13"/>
    <w:rsid w:val="006A6F33"/>
    <w:rsid w:val="006B0163"/>
    <w:rsid w:val="006B1AD1"/>
    <w:rsid w:val="006B1CC0"/>
    <w:rsid w:val="006D7734"/>
    <w:rsid w:val="006D7AAF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7553C"/>
    <w:rsid w:val="007966EF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7355"/>
    <w:rsid w:val="0081669C"/>
    <w:rsid w:val="00822CC0"/>
    <w:rsid w:val="0082439D"/>
    <w:rsid w:val="00854D1B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27CF"/>
    <w:rsid w:val="00913E3A"/>
    <w:rsid w:val="0094556A"/>
    <w:rsid w:val="0095028C"/>
    <w:rsid w:val="00950424"/>
    <w:rsid w:val="00951FE6"/>
    <w:rsid w:val="00953C8A"/>
    <w:rsid w:val="009543B0"/>
    <w:rsid w:val="00956036"/>
    <w:rsid w:val="00990741"/>
    <w:rsid w:val="009A33CD"/>
    <w:rsid w:val="009C566C"/>
    <w:rsid w:val="009C7EFC"/>
    <w:rsid w:val="009D5D89"/>
    <w:rsid w:val="009E1E06"/>
    <w:rsid w:val="009E2806"/>
    <w:rsid w:val="009E3325"/>
    <w:rsid w:val="009F1B30"/>
    <w:rsid w:val="009F56B4"/>
    <w:rsid w:val="00A2136B"/>
    <w:rsid w:val="00A250BD"/>
    <w:rsid w:val="00A45D50"/>
    <w:rsid w:val="00A510E1"/>
    <w:rsid w:val="00A51BB1"/>
    <w:rsid w:val="00A60448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4A18"/>
    <w:rsid w:val="00B05405"/>
    <w:rsid w:val="00B268B1"/>
    <w:rsid w:val="00B30172"/>
    <w:rsid w:val="00B44182"/>
    <w:rsid w:val="00B46734"/>
    <w:rsid w:val="00B84479"/>
    <w:rsid w:val="00B94713"/>
    <w:rsid w:val="00B97853"/>
    <w:rsid w:val="00BA5958"/>
    <w:rsid w:val="00BB02A8"/>
    <w:rsid w:val="00BC1E94"/>
    <w:rsid w:val="00BD3EFA"/>
    <w:rsid w:val="00BE65F3"/>
    <w:rsid w:val="00BF1C97"/>
    <w:rsid w:val="00BF2445"/>
    <w:rsid w:val="00BF6621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D4B27"/>
    <w:rsid w:val="00CE4156"/>
    <w:rsid w:val="00CF2F6E"/>
    <w:rsid w:val="00CF7429"/>
    <w:rsid w:val="00D15ED4"/>
    <w:rsid w:val="00D173C7"/>
    <w:rsid w:val="00D2721A"/>
    <w:rsid w:val="00D31B8A"/>
    <w:rsid w:val="00D424E3"/>
    <w:rsid w:val="00D46FEE"/>
    <w:rsid w:val="00D47AEA"/>
    <w:rsid w:val="00D53A36"/>
    <w:rsid w:val="00D56AEF"/>
    <w:rsid w:val="00D64CFB"/>
    <w:rsid w:val="00D651F0"/>
    <w:rsid w:val="00D749AF"/>
    <w:rsid w:val="00D82C24"/>
    <w:rsid w:val="00D91F02"/>
    <w:rsid w:val="00DA4F79"/>
    <w:rsid w:val="00DB01DA"/>
    <w:rsid w:val="00DB40FB"/>
    <w:rsid w:val="00DC7660"/>
    <w:rsid w:val="00DD698E"/>
    <w:rsid w:val="00DE26CE"/>
    <w:rsid w:val="00DE30E7"/>
    <w:rsid w:val="00E06643"/>
    <w:rsid w:val="00E16F05"/>
    <w:rsid w:val="00E22F5A"/>
    <w:rsid w:val="00E4464A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662F"/>
    <w:rsid w:val="00F640F4"/>
    <w:rsid w:val="00F802DE"/>
    <w:rsid w:val="00F828EB"/>
    <w:rsid w:val="00F869FF"/>
    <w:rsid w:val="00F90625"/>
    <w:rsid w:val="00F97B1D"/>
    <w:rsid w:val="00FA3530"/>
    <w:rsid w:val="00FC0D52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19EB31CCC44FBA81AFFA10A1983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5128F-9F89-49D3-AF20-2E72E26539EE}"/>
      </w:docPartPr>
      <w:docPartBody>
        <w:p w:rsidR="0037360C" w:rsidRDefault="00286105" w:rsidP="00286105">
          <w:pPr>
            <w:pStyle w:val="6319EB31CCC44FBA81AFFA10A1983D0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89D065154D840F48591A22BB7695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D881-DF3B-480B-9125-9E99CA5E940F}"/>
      </w:docPartPr>
      <w:docPartBody>
        <w:p w:rsidR="0037360C" w:rsidRDefault="00286105" w:rsidP="00286105">
          <w:pPr>
            <w:pStyle w:val="189D065154D840F48591A22BB769529E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15723B58CD6C4732A9E62C88C8D51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670C-87C3-450F-AF2A-8386E6A221A8}"/>
      </w:docPartPr>
      <w:docPartBody>
        <w:p w:rsidR="0037360C" w:rsidRDefault="00286105" w:rsidP="00286105">
          <w:pPr>
            <w:pStyle w:val="15723B58CD6C4732A9E62C88C8D516F0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ACE0C98B9553463CB5830A6D7D02A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7AA3-C101-41DD-9226-FF7A7F5BA873}"/>
      </w:docPartPr>
      <w:docPartBody>
        <w:p w:rsidR="0037360C" w:rsidRDefault="00286105" w:rsidP="00286105">
          <w:pPr>
            <w:pStyle w:val="ACE0C98B9553463CB5830A6D7D02AB5C"/>
          </w:pPr>
          <w:r w:rsidRPr="002E540C">
            <w:rPr>
              <w:rStyle w:val="PlaceholderText"/>
            </w:rPr>
            <w:t>Choose an item.</w:t>
          </w:r>
        </w:p>
      </w:docPartBody>
    </w:docPart>
    <w:docPart>
      <w:docPartPr>
        <w:name w:val="2886A2B328AD4EA59770B3385DCF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A274-EF29-43BD-8635-74F41B2E241A}"/>
      </w:docPartPr>
      <w:docPartBody>
        <w:p w:rsidR="0037360C" w:rsidRDefault="00286105" w:rsidP="00286105">
          <w:pPr>
            <w:pStyle w:val="2886A2B328AD4EA59770B3385DCFE10E"/>
          </w:pPr>
          <w:r w:rsidRPr="002E540C">
            <w:rPr>
              <w:rStyle w:val="PlaceholderText"/>
            </w:rPr>
            <w:t>Choose an item.</w:t>
          </w:r>
        </w:p>
      </w:docPartBody>
    </w:docPart>
    <w:docPart>
      <w:docPartPr>
        <w:name w:val="2E39DCDB1741478F9B8CCCD3D5B40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CDF2-BF39-4DF2-BCE0-AEB77FB74DA1}"/>
      </w:docPartPr>
      <w:docPartBody>
        <w:p w:rsidR="0037360C" w:rsidRDefault="00286105" w:rsidP="00286105">
          <w:pPr>
            <w:pStyle w:val="2E39DCDB1741478F9B8CCCD3D5B40AE4"/>
          </w:pPr>
          <w:r w:rsidRPr="002E540C">
            <w:rPr>
              <w:rStyle w:val="PlaceholderText"/>
            </w:rPr>
            <w:t>Choose an item.</w:t>
          </w:r>
        </w:p>
      </w:docPartBody>
    </w:docPart>
    <w:docPart>
      <w:docPartPr>
        <w:name w:val="FD34145DDE624B23869891D993CCE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19E53-FD75-47F9-A3E7-BD948ACCC161}"/>
      </w:docPartPr>
      <w:docPartBody>
        <w:p w:rsidR="0037360C" w:rsidRDefault="00286105" w:rsidP="00286105">
          <w:pPr>
            <w:pStyle w:val="FD34145DDE624B23869891D993CCEBC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5E5F076B5194B0B8C53C0F42855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C7749-0D83-4B96-A148-FB0D14D35F76}"/>
      </w:docPartPr>
      <w:docPartBody>
        <w:p w:rsidR="0037360C" w:rsidRDefault="00286105" w:rsidP="00286105">
          <w:pPr>
            <w:pStyle w:val="05E5F076B5194B0B8C53C0F4285542E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F32D9669C2F4E989BE52A42D8822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1A15-8E75-4D9C-8B2D-656236675E79}"/>
      </w:docPartPr>
      <w:docPartBody>
        <w:p w:rsidR="0037360C" w:rsidRDefault="00286105" w:rsidP="00286105">
          <w:pPr>
            <w:pStyle w:val="7F32D9669C2F4E989BE52A42D8822D7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D49E1B2F0B84E8B946AD216604C4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8C489-A61F-4356-9C8A-8FFA5A07FF54}"/>
      </w:docPartPr>
      <w:docPartBody>
        <w:p w:rsidR="00FA3206" w:rsidRDefault="0037360C" w:rsidP="0037360C">
          <w:pPr>
            <w:pStyle w:val="5D49E1B2F0B84E8B946AD216604C4D9F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0F684E70142E4EF48002872691FC4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62822-7AC7-459A-8F02-231B969925BD}"/>
      </w:docPartPr>
      <w:docPartBody>
        <w:p w:rsidR="00000000" w:rsidRDefault="00FA3206" w:rsidP="00FA3206">
          <w:pPr>
            <w:pStyle w:val="0F684E70142E4EF48002872691FC4D29"/>
          </w:pPr>
          <w:r w:rsidRPr="00E930D1">
            <w:rPr>
              <w:rStyle w:val="PlaceholderText"/>
            </w:rPr>
            <w:t>Choose an item.</w:t>
          </w:r>
        </w:p>
      </w:docPartBody>
    </w:docPart>
    <w:docPart>
      <w:docPartPr>
        <w:name w:val="534D2BF0FC4F468581D7202DEB4E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324A9-C97F-40C9-A0A9-6D5C1FD91798}"/>
      </w:docPartPr>
      <w:docPartBody>
        <w:p w:rsidR="00000000" w:rsidRDefault="00FA3206" w:rsidP="00FA3206">
          <w:pPr>
            <w:pStyle w:val="534D2BF0FC4F468581D7202DEB4E5039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28B6180169484CF587DB0F196980D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7DA24-542F-4B7C-ADCD-4BAC58A5EAB9}"/>
      </w:docPartPr>
      <w:docPartBody>
        <w:p w:rsidR="00000000" w:rsidRDefault="00FA3206" w:rsidP="00FA3206">
          <w:pPr>
            <w:pStyle w:val="28B6180169484CF587DB0F196980D162"/>
          </w:pPr>
          <w:r w:rsidRPr="00017B30">
            <w:rPr>
              <w:rStyle w:val="PlaceholderText"/>
            </w:rPr>
            <w:t>Choose an item.</w:t>
          </w:r>
        </w:p>
      </w:docPartBody>
    </w:docPart>
    <w:docPart>
      <w:docPartPr>
        <w:name w:val="D0F79601A27F45EB8DCE79906AD96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C96BC-F6DD-4B4A-A3E4-03C09D495D91}"/>
      </w:docPartPr>
      <w:docPartBody>
        <w:p w:rsidR="00000000" w:rsidRDefault="00FA3206" w:rsidP="00FA3206">
          <w:pPr>
            <w:pStyle w:val="D0F79601A27F45EB8DCE79906AD969CC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F6F7745D09C741939D1F1CCFAE82E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83649-E424-4B7D-B08B-0AF70086D2E3}"/>
      </w:docPartPr>
      <w:docPartBody>
        <w:p w:rsidR="00000000" w:rsidRDefault="00FA3206" w:rsidP="00FA3206">
          <w:pPr>
            <w:pStyle w:val="F6F7745D09C741939D1F1CCFAE82EF4D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F2EE2A0015744171A4ACBC22C9BA8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A2553-7CC4-4464-BB8E-E25476D27A3A}"/>
      </w:docPartPr>
      <w:docPartBody>
        <w:p w:rsidR="00000000" w:rsidRDefault="00FA3206" w:rsidP="00FA3206">
          <w:pPr>
            <w:pStyle w:val="F2EE2A0015744171A4ACBC22C9BA826B"/>
          </w:pPr>
          <w:r w:rsidRPr="000246F9">
            <w:rPr>
              <w:rStyle w:val="PlaceholderText"/>
            </w:rPr>
            <w:t>Choose an item.</w:t>
          </w:r>
        </w:p>
      </w:docPartBody>
    </w:docPart>
    <w:docPart>
      <w:docPartPr>
        <w:name w:val="C2521E56E3D7431093E1B2AB554B6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BC225-C600-4B54-83FE-C43AB74DB0B9}"/>
      </w:docPartPr>
      <w:docPartBody>
        <w:p w:rsidR="00000000" w:rsidRDefault="00FA3206" w:rsidP="00FA3206">
          <w:pPr>
            <w:pStyle w:val="C2521E56E3D7431093E1B2AB554B615A"/>
          </w:pPr>
          <w:r w:rsidRPr="000246F9">
            <w:rPr>
              <w:rStyle w:val="PlaceholderText"/>
            </w:rPr>
            <w:t>Choose an item.</w:t>
          </w:r>
        </w:p>
      </w:docPartBody>
    </w:docPart>
    <w:docPart>
      <w:docPartPr>
        <w:name w:val="94870A17EFEE4D1C8775D16DB058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3F3F3-C0AB-4EB2-A841-B3F2B3022A1D}"/>
      </w:docPartPr>
      <w:docPartBody>
        <w:p w:rsidR="00000000" w:rsidRDefault="00FA3206" w:rsidP="00FA3206">
          <w:pPr>
            <w:pStyle w:val="94870A17EFEE4D1C8775D16DB058A305"/>
          </w:pPr>
          <w:r w:rsidRPr="000246F9">
            <w:rPr>
              <w:rStyle w:val="PlaceholderText"/>
            </w:rPr>
            <w:t>Choose an item.</w:t>
          </w:r>
        </w:p>
      </w:docPartBody>
    </w:docPart>
    <w:docPart>
      <w:docPartPr>
        <w:name w:val="CD8E250CDE9547C4AEE822A5B0C04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EE454-2412-4BF9-B659-D8078D1E7D43}"/>
      </w:docPartPr>
      <w:docPartBody>
        <w:p w:rsidR="00000000" w:rsidRDefault="00FA3206" w:rsidP="00FA3206">
          <w:pPr>
            <w:pStyle w:val="CD8E250CDE9547C4AEE822A5B0C049AE"/>
          </w:pPr>
          <w:r w:rsidRPr="000246F9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033D" w:rsidRDefault="0026033D">
      <w:pPr>
        <w:spacing w:line="240" w:lineRule="auto"/>
      </w:pPr>
      <w:r>
        <w:separator/>
      </w:r>
    </w:p>
  </w:endnote>
  <w:endnote w:type="continuationSeparator" w:id="0">
    <w:p w:rsidR="0026033D" w:rsidRDefault="0026033D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033D" w:rsidRDefault="0026033D">
      <w:pPr>
        <w:spacing w:after="0" w:line="240" w:lineRule="auto"/>
      </w:pPr>
      <w:r>
        <w:separator/>
      </w:r>
    </w:p>
  </w:footnote>
  <w:footnote w:type="continuationSeparator" w:id="0">
    <w:p w:rsidR="0026033D" w:rsidRDefault="0026033D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B4C52"/>
    <w:rsid w:val="001103CB"/>
    <w:rsid w:val="00116919"/>
    <w:rsid w:val="00153A53"/>
    <w:rsid w:val="00196C3F"/>
    <w:rsid w:val="0021462E"/>
    <w:rsid w:val="0026033D"/>
    <w:rsid w:val="00264027"/>
    <w:rsid w:val="00265E61"/>
    <w:rsid w:val="002734B5"/>
    <w:rsid w:val="00286105"/>
    <w:rsid w:val="002C2811"/>
    <w:rsid w:val="0032568C"/>
    <w:rsid w:val="00346780"/>
    <w:rsid w:val="0035537B"/>
    <w:rsid w:val="00362FC8"/>
    <w:rsid w:val="0037360C"/>
    <w:rsid w:val="003878E2"/>
    <w:rsid w:val="003D1B1C"/>
    <w:rsid w:val="00410684"/>
    <w:rsid w:val="004B6641"/>
    <w:rsid w:val="004E6A35"/>
    <w:rsid w:val="005401B0"/>
    <w:rsid w:val="00575B68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7268A2"/>
    <w:rsid w:val="0073029E"/>
    <w:rsid w:val="00754971"/>
    <w:rsid w:val="007A456B"/>
    <w:rsid w:val="007E6F49"/>
    <w:rsid w:val="008124F1"/>
    <w:rsid w:val="008D07CE"/>
    <w:rsid w:val="008D5272"/>
    <w:rsid w:val="008E1504"/>
    <w:rsid w:val="00906780"/>
    <w:rsid w:val="00936058"/>
    <w:rsid w:val="009F02A8"/>
    <w:rsid w:val="00A10CAA"/>
    <w:rsid w:val="00A40362"/>
    <w:rsid w:val="00A44C47"/>
    <w:rsid w:val="00A52B89"/>
    <w:rsid w:val="00AC1FE6"/>
    <w:rsid w:val="00AC2583"/>
    <w:rsid w:val="00AF18B1"/>
    <w:rsid w:val="00B577C8"/>
    <w:rsid w:val="00B606A3"/>
    <w:rsid w:val="00B627D9"/>
    <w:rsid w:val="00BA559F"/>
    <w:rsid w:val="00BC1B6A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5721F"/>
    <w:rsid w:val="00D860B9"/>
    <w:rsid w:val="00D9598B"/>
    <w:rsid w:val="00E24907"/>
    <w:rsid w:val="00E5268B"/>
    <w:rsid w:val="00E559B6"/>
    <w:rsid w:val="00E73B75"/>
    <w:rsid w:val="00E828AB"/>
    <w:rsid w:val="00EB6304"/>
    <w:rsid w:val="00F00B31"/>
    <w:rsid w:val="00F05837"/>
    <w:rsid w:val="00F254AC"/>
    <w:rsid w:val="00F32432"/>
    <w:rsid w:val="00F64645"/>
    <w:rsid w:val="00F93E84"/>
    <w:rsid w:val="00FA3206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206"/>
    <w:rPr>
      <w:color w:val="808080"/>
    </w:rPr>
  </w:style>
  <w:style w:type="paragraph" w:customStyle="1" w:styleId="5D49E1B2F0B84E8B946AD216604C4D9F">
    <w:name w:val="5D49E1B2F0B84E8B946AD216604C4D9F"/>
    <w:rsid w:val="0037360C"/>
    <w:pPr>
      <w:spacing w:after="160" w:line="259" w:lineRule="auto"/>
    </w:pPr>
    <w:rPr>
      <w:sz w:val="22"/>
      <w:szCs w:val="22"/>
    </w:rPr>
  </w:style>
  <w:style w:type="paragraph" w:customStyle="1" w:styleId="A9BA3A7180194446AAC05BC587F5B6C4">
    <w:name w:val="A9BA3A7180194446AAC05BC587F5B6C4"/>
    <w:rsid w:val="00286105"/>
    <w:pPr>
      <w:spacing w:after="160" w:line="259" w:lineRule="auto"/>
    </w:pPr>
    <w:rPr>
      <w:sz w:val="22"/>
      <w:szCs w:val="22"/>
    </w:rPr>
  </w:style>
  <w:style w:type="paragraph" w:customStyle="1" w:styleId="CCA56B197B0B43A8B172C44512929329">
    <w:name w:val="CCA56B197B0B43A8B172C44512929329"/>
    <w:rsid w:val="00286105"/>
    <w:pPr>
      <w:spacing w:after="160" w:line="259" w:lineRule="auto"/>
    </w:pPr>
    <w:rPr>
      <w:sz w:val="22"/>
      <w:szCs w:val="22"/>
    </w:rPr>
  </w:style>
  <w:style w:type="paragraph" w:customStyle="1" w:styleId="A11A0F9E76014B14A459C8B607B7EC4A">
    <w:name w:val="A11A0F9E76014B14A459C8B607B7EC4A"/>
    <w:rsid w:val="00286105"/>
    <w:pPr>
      <w:spacing w:after="160" w:line="259" w:lineRule="auto"/>
    </w:pPr>
    <w:rPr>
      <w:sz w:val="22"/>
      <w:szCs w:val="22"/>
    </w:rPr>
  </w:style>
  <w:style w:type="paragraph" w:customStyle="1" w:styleId="6319EB31CCC44FBA81AFFA10A1983D0B">
    <w:name w:val="6319EB31CCC44FBA81AFFA10A1983D0B"/>
    <w:rsid w:val="00286105"/>
    <w:pPr>
      <w:spacing w:after="160" w:line="259" w:lineRule="auto"/>
    </w:pPr>
    <w:rPr>
      <w:sz w:val="22"/>
      <w:szCs w:val="22"/>
    </w:rPr>
  </w:style>
  <w:style w:type="paragraph" w:customStyle="1" w:styleId="189D065154D840F48591A22BB769529E">
    <w:name w:val="189D065154D840F48591A22BB769529E"/>
    <w:rsid w:val="00286105"/>
    <w:pPr>
      <w:spacing w:after="160" w:line="259" w:lineRule="auto"/>
    </w:pPr>
    <w:rPr>
      <w:sz w:val="22"/>
      <w:szCs w:val="22"/>
    </w:rPr>
  </w:style>
  <w:style w:type="paragraph" w:customStyle="1" w:styleId="15723B58CD6C4732A9E62C88C8D516F0">
    <w:name w:val="15723B58CD6C4732A9E62C88C8D516F0"/>
    <w:rsid w:val="00286105"/>
    <w:pPr>
      <w:spacing w:after="160" w:line="259" w:lineRule="auto"/>
    </w:pPr>
    <w:rPr>
      <w:sz w:val="22"/>
      <w:szCs w:val="22"/>
    </w:rPr>
  </w:style>
  <w:style w:type="paragraph" w:customStyle="1" w:styleId="F61621EBD9D5448981B61BDB04735A99">
    <w:name w:val="F61621EBD9D5448981B61BDB04735A99"/>
    <w:rsid w:val="00286105"/>
    <w:pPr>
      <w:spacing w:after="160" w:line="259" w:lineRule="auto"/>
    </w:pPr>
    <w:rPr>
      <w:sz w:val="22"/>
      <w:szCs w:val="22"/>
    </w:rPr>
  </w:style>
  <w:style w:type="paragraph" w:customStyle="1" w:styleId="FCACC42F9D624EC190EAA4AF672BA225">
    <w:name w:val="FCACC42F9D624EC190EAA4AF672BA225"/>
    <w:rsid w:val="00286105"/>
    <w:pPr>
      <w:spacing w:after="160" w:line="259" w:lineRule="auto"/>
    </w:pPr>
    <w:rPr>
      <w:sz w:val="22"/>
      <w:szCs w:val="22"/>
    </w:rPr>
  </w:style>
  <w:style w:type="paragraph" w:customStyle="1" w:styleId="3765D6AAB0394FE292E765DF9C1F779C">
    <w:name w:val="3765D6AAB0394FE292E765DF9C1F779C"/>
    <w:rsid w:val="00286105"/>
    <w:pPr>
      <w:spacing w:after="160" w:line="259" w:lineRule="auto"/>
    </w:pPr>
    <w:rPr>
      <w:sz w:val="22"/>
      <w:szCs w:val="22"/>
    </w:rPr>
  </w:style>
  <w:style w:type="paragraph" w:customStyle="1" w:styleId="84B74BC61E8245908ED52C144603FF07">
    <w:name w:val="84B74BC61E8245908ED52C144603FF07"/>
    <w:rsid w:val="00286105"/>
    <w:pPr>
      <w:spacing w:after="160" w:line="259" w:lineRule="auto"/>
    </w:pPr>
    <w:rPr>
      <w:sz w:val="22"/>
      <w:szCs w:val="22"/>
    </w:rPr>
  </w:style>
  <w:style w:type="paragraph" w:customStyle="1" w:styleId="C7466382DC9C4E19A319D34B92BCCF53">
    <w:name w:val="C7466382DC9C4E19A319D34B92BCCF53"/>
    <w:rsid w:val="00286105"/>
    <w:pPr>
      <w:spacing w:after="160" w:line="259" w:lineRule="auto"/>
    </w:pPr>
    <w:rPr>
      <w:sz w:val="22"/>
      <w:szCs w:val="22"/>
    </w:rPr>
  </w:style>
  <w:style w:type="paragraph" w:customStyle="1" w:styleId="91875B09431B41B1B281CF413CE7A004">
    <w:name w:val="91875B09431B41B1B281CF413CE7A004"/>
    <w:rsid w:val="00286105"/>
    <w:pPr>
      <w:spacing w:after="160" w:line="259" w:lineRule="auto"/>
    </w:pPr>
    <w:rPr>
      <w:sz w:val="22"/>
      <w:szCs w:val="22"/>
    </w:rPr>
  </w:style>
  <w:style w:type="paragraph" w:customStyle="1" w:styleId="ACE0C98B9553463CB5830A6D7D02AB5C">
    <w:name w:val="ACE0C98B9553463CB5830A6D7D02AB5C"/>
    <w:rsid w:val="00286105"/>
    <w:pPr>
      <w:spacing w:after="160" w:line="259" w:lineRule="auto"/>
    </w:pPr>
    <w:rPr>
      <w:sz w:val="22"/>
      <w:szCs w:val="22"/>
    </w:rPr>
  </w:style>
  <w:style w:type="paragraph" w:customStyle="1" w:styleId="2886A2B328AD4EA59770B3385DCFE10E">
    <w:name w:val="2886A2B328AD4EA59770B3385DCFE10E"/>
    <w:rsid w:val="00286105"/>
    <w:pPr>
      <w:spacing w:after="160" w:line="259" w:lineRule="auto"/>
    </w:pPr>
    <w:rPr>
      <w:sz w:val="22"/>
      <w:szCs w:val="22"/>
    </w:rPr>
  </w:style>
  <w:style w:type="paragraph" w:customStyle="1" w:styleId="2E39DCDB1741478F9B8CCCD3D5B40AE4">
    <w:name w:val="2E39DCDB1741478F9B8CCCD3D5B40AE4"/>
    <w:rsid w:val="00286105"/>
    <w:pPr>
      <w:spacing w:after="160" w:line="259" w:lineRule="auto"/>
    </w:pPr>
    <w:rPr>
      <w:sz w:val="22"/>
      <w:szCs w:val="22"/>
    </w:rPr>
  </w:style>
  <w:style w:type="paragraph" w:customStyle="1" w:styleId="FD34145DDE624B23869891D993CCEBC0">
    <w:name w:val="FD34145DDE624B23869891D993CCEBC0"/>
    <w:rsid w:val="00286105"/>
    <w:pPr>
      <w:spacing w:after="160" w:line="259" w:lineRule="auto"/>
    </w:pPr>
    <w:rPr>
      <w:sz w:val="22"/>
      <w:szCs w:val="22"/>
    </w:rPr>
  </w:style>
  <w:style w:type="paragraph" w:customStyle="1" w:styleId="05E5F076B5194B0B8C53C0F4285542E1">
    <w:name w:val="05E5F076B5194B0B8C53C0F4285542E1"/>
    <w:rsid w:val="00286105"/>
    <w:pPr>
      <w:spacing w:after="160" w:line="259" w:lineRule="auto"/>
    </w:pPr>
    <w:rPr>
      <w:sz w:val="22"/>
      <w:szCs w:val="22"/>
    </w:rPr>
  </w:style>
  <w:style w:type="paragraph" w:customStyle="1" w:styleId="7F32D9669C2F4E989BE52A42D8822D7A">
    <w:name w:val="7F32D9669C2F4E989BE52A42D8822D7A"/>
    <w:rsid w:val="00286105"/>
    <w:pPr>
      <w:spacing w:after="160" w:line="259" w:lineRule="auto"/>
    </w:pPr>
    <w:rPr>
      <w:sz w:val="22"/>
      <w:szCs w:val="22"/>
    </w:rPr>
  </w:style>
  <w:style w:type="paragraph" w:customStyle="1" w:styleId="0F684E70142E4EF48002872691FC4D29">
    <w:name w:val="0F684E70142E4EF48002872691FC4D29"/>
    <w:rsid w:val="00FA3206"/>
    <w:pPr>
      <w:spacing w:after="160" w:line="259" w:lineRule="auto"/>
    </w:pPr>
    <w:rPr>
      <w:sz w:val="22"/>
      <w:szCs w:val="22"/>
    </w:rPr>
  </w:style>
  <w:style w:type="paragraph" w:customStyle="1" w:styleId="534D2BF0FC4F468581D7202DEB4E5039">
    <w:name w:val="534D2BF0FC4F468581D7202DEB4E5039"/>
    <w:rsid w:val="00FA3206"/>
    <w:pPr>
      <w:spacing w:after="160" w:line="259" w:lineRule="auto"/>
    </w:pPr>
    <w:rPr>
      <w:sz w:val="22"/>
      <w:szCs w:val="22"/>
    </w:rPr>
  </w:style>
  <w:style w:type="paragraph" w:customStyle="1" w:styleId="28B6180169484CF587DB0F196980D162">
    <w:name w:val="28B6180169484CF587DB0F196980D162"/>
    <w:rsid w:val="00FA3206"/>
    <w:pPr>
      <w:spacing w:after="160" w:line="259" w:lineRule="auto"/>
    </w:pPr>
    <w:rPr>
      <w:sz w:val="22"/>
      <w:szCs w:val="22"/>
    </w:rPr>
  </w:style>
  <w:style w:type="paragraph" w:customStyle="1" w:styleId="1C32C0D4721740CB944D84BE18587A23">
    <w:name w:val="1C32C0D4721740CB944D84BE18587A23"/>
    <w:rsid w:val="00FA3206"/>
    <w:pPr>
      <w:spacing w:after="160" w:line="259" w:lineRule="auto"/>
    </w:pPr>
    <w:rPr>
      <w:sz w:val="22"/>
      <w:szCs w:val="22"/>
    </w:rPr>
  </w:style>
  <w:style w:type="paragraph" w:customStyle="1" w:styleId="8FBDC5D1E8044444A1E96DF523009E51">
    <w:name w:val="8FBDC5D1E8044444A1E96DF523009E51"/>
    <w:rsid w:val="00FA3206"/>
    <w:pPr>
      <w:spacing w:after="160" w:line="259" w:lineRule="auto"/>
    </w:pPr>
    <w:rPr>
      <w:sz w:val="22"/>
      <w:szCs w:val="22"/>
    </w:rPr>
  </w:style>
  <w:style w:type="paragraph" w:customStyle="1" w:styleId="9F2D8DE26A174419A482C668E4277D6A">
    <w:name w:val="9F2D8DE26A174419A482C668E4277D6A"/>
    <w:rsid w:val="00FA3206"/>
    <w:pPr>
      <w:spacing w:after="160" w:line="259" w:lineRule="auto"/>
    </w:pPr>
    <w:rPr>
      <w:sz w:val="22"/>
      <w:szCs w:val="22"/>
    </w:rPr>
  </w:style>
  <w:style w:type="paragraph" w:customStyle="1" w:styleId="3C39E8AC0D6D4293A194C8A94B2523D3">
    <w:name w:val="3C39E8AC0D6D4293A194C8A94B2523D3"/>
    <w:rsid w:val="00FA3206"/>
    <w:pPr>
      <w:spacing w:after="160" w:line="259" w:lineRule="auto"/>
    </w:pPr>
    <w:rPr>
      <w:sz w:val="22"/>
      <w:szCs w:val="22"/>
    </w:rPr>
  </w:style>
  <w:style w:type="paragraph" w:customStyle="1" w:styleId="898C3FD7EEB841B2BFEB36F4036CC29F">
    <w:name w:val="898C3FD7EEB841B2BFEB36F4036CC29F"/>
    <w:rsid w:val="00FA3206"/>
    <w:pPr>
      <w:spacing w:after="160" w:line="259" w:lineRule="auto"/>
    </w:pPr>
    <w:rPr>
      <w:sz w:val="22"/>
      <w:szCs w:val="22"/>
    </w:rPr>
  </w:style>
  <w:style w:type="paragraph" w:customStyle="1" w:styleId="889B2408012E4586BBAA85840662FFD2">
    <w:name w:val="889B2408012E4586BBAA85840662FFD2"/>
    <w:rsid w:val="00FA3206"/>
    <w:pPr>
      <w:spacing w:after="160" w:line="259" w:lineRule="auto"/>
    </w:pPr>
    <w:rPr>
      <w:sz w:val="22"/>
      <w:szCs w:val="22"/>
    </w:rPr>
  </w:style>
  <w:style w:type="paragraph" w:customStyle="1" w:styleId="D0F79601A27F45EB8DCE79906AD969CC">
    <w:name w:val="D0F79601A27F45EB8DCE79906AD969CC"/>
    <w:rsid w:val="00FA3206"/>
    <w:pPr>
      <w:spacing w:after="160" w:line="259" w:lineRule="auto"/>
    </w:pPr>
    <w:rPr>
      <w:sz w:val="22"/>
      <w:szCs w:val="22"/>
    </w:rPr>
  </w:style>
  <w:style w:type="paragraph" w:customStyle="1" w:styleId="F6F7745D09C741939D1F1CCFAE82EF4D">
    <w:name w:val="F6F7745D09C741939D1F1CCFAE82EF4D"/>
    <w:rsid w:val="00FA3206"/>
    <w:pPr>
      <w:spacing w:after="160" w:line="259" w:lineRule="auto"/>
    </w:pPr>
    <w:rPr>
      <w:sz w:val="22"/>
      <w:szCs w:val="22"/>
    </w:rPr>
  </w:style>
  <w:style w:type="paragraph" w:customStyle="1" w:styleId="F2EE2A0015744171A4ACBC22C9BA826B">
    <w:name w:val="F2EE2A0015744171A4ACBC22C9BA826B"/>
    <w:rsid w:val="00FA3206"/>
    <w:pPr>
      <w:spacing w:after="160" w:line="259" w:lineRule="auto"/>
    </w:pPr>
    <w:rPr>
      <w:sz w:val="22"/>
      <w:szCs w:val="22"/>
    </w:rPr>
  </w:style>
  <w:style w:type="paragraph" w:customStyle="1" w:styleId="C2521E56E3D7431093E1B2AB554B615A">
    <w:name w:val="C2521E56E3D7431093E1B2AB554B615A"/>
    <w:rsid w:val="00FA3206"/>
    <w:pPr>
      <w:spacing w:after="160" w:line="259" w:lineRule="auto"/>
    </w:pPr>
    <w:rPr>
      <w:sz w:val="22"/>
      <w:szCs w:val="22"/>
    </w:rPr>
  </w:style>
  <w:style w:type="paragraph" w:customStyle="1" w:styleId="94870A17EFEE4D1C8775D16DB058A305">
    <w:name w:val="94870A17EFEE4D1C8775D16DB058A305"/>
    <w:rsid w:val="00FA3206"/>
    <w:pPr>
      <w:spacing w:after="160" w:line="259" w:lineRule="auto"/>
    </w:pPr>
    <w:rPr>
      <w:sz w:val="22"/>
      <w:szCs w:val="22"/>
    </w:rPr>
  </w:style>
  <w:style w:type="paragraph" w:customStyle="1" w:styleId="CD8E250CDE9547C4AEE822A5B0C049AE">
    <w:name w:val="CD8E250CDE9547C4AEE822A5B0C049AE"/>
    <w:rsid w:val="00FA3206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4</cp:revision>
  <dcterms:created xsi:type="dcterms:W3CDTF">2022-01-06T14:28:00Z</dcterms:created>
  <dcterms:modified xsi:type="dcterms:W3CDTF">2022-01-06T14:33:00Z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