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25"/>
        <w:gridCol w:w="2541"/>
        <w:gridCol w:w="577"/>
        <w:gridCol w:w="2107"/>
        <w:gridCol w:w="398"/>
        <w:gridCol w:w="2286"/>
      </w:tblGrid>
      <w:tr w:rsidR="00D2721A" w:rsidRPr="00D173C7" w14:paraId="1153E232" w14:textId="77777777" w:rsidTr="00922ED6">
        <w:trPr>
          <w:trHeight w:val="58"/>
        </w:trPr>
        <w:tc>
          <w:tcPr>
            <w:tcW w:w="9357" w:type="dxa"/>
            <w:gridSpan w:val="7"/>
            <w:shd w:val="clear" w:color="auto" w:fill="C4BC96" w:themeFill="background2" w:themeFillShade="BF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32A2E" w:rsidRPr="00D173C7" w14:paraId="75829DF7" w14:textId="77777777" w:rsidTr="00602AA6">
        <w:trPr>
          <w:trHeight w:val="44"/>
        </w:trPr>
        <w:tc>
          <w:tcPr>
            <w:tcW w:w="1023" w:type="dxa"/>
            <w:vMerge w:val="restart"/>
            <w:shd w:val="clear" w:color="auto" w:fill="auto"/>
            <w:vAlign w:val="center"/>
          </w:tcPr>
          <w:p w14:paraId="5A196065" w14:textId="536C482A" w:rsidR="00B32A2E" w:rsidRPr="00D173C7" w:rsidRDefault="00602AA6" w:rsidP="00B32A2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F569A43" wp14:editId="39C58D72">
                  <wp:extent cx="556260" cy="5118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3"/>
            <w:shd w:val="clear" w:color="auto" w:fill="DDD9C3" w:themeFill="background2" w:themeFillShade="E6"/>
            <w:vAlign w:val="center"/>
          </w:tcPr>
          <w:p w14:paraId="1A93E06E" w14:textId="0291FFF9" w:rsidR="00B32A2E" w:rsidRPr="00D173C7" w:rsidRDefault="00B32A2E" w:rsidP="00B32A2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>MATA PELAJARAN</w:t>
            </w:r>
          </w:p>
        </w:tc>
        <w:tc>
          <w:tcPr>
            <w:tcW w:w="4791" w:type="dxa"/>
            <w:gridSpan w:val="3"/>
            <w:shd w:val="clear" w:color="auto" w:fill="DDD9C3" w:themeFill="background2" w:themeFillShade="E6"/>
            <w:vAlign w:val="center"/>
          </w:tcPr>
          <w:p w14:paraId="3615985B" w14:textId="6ACC06A8" w:rsidR="00B32A2E" w:rsidRPr="00D173C7" w:rsidRDefault="00B32A2E" w:rsidP="00B32A2E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BAHASA MELAYU TAHUN </w:t>
            </w:r>
            <w:r w:rsidR="00D52E9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D2721A" w:rsidRPr="00D173C7" w14:paraId="787F1F14" w14:textId="77777777" w:rsidTr="00602AA6">
        <w:trPr>
          <w:trHeight w:val="324"/>
        </w:trPr>
        <w:tc>
          <w:tcPr>
            <w:tcW w:w="1023" w:type="dxa"/>
            <w:vMerge/>
            <w:shd w:val="clear" w:color="auto" w:fill="auto"/>
            <w:vAlign w:val="center"/>
          </w:tcPr>
          <w:p w14:paraId="2EF314CD" w14:textId="77777777" w:rsidR="00D2721A" w:rsidRPr="00D173C7" w:rsidRDefault="00D2721A" w:rsidP="00DE30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B76D895" w14:textId="223E33EF" w:rsidR="00612DF9" w:rsidRPr="00612DF9" w:rsidRDefault="00612DF9" w:rsidP="00612DF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D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TEMA"/>
                <w:tag w:val="TEMA"/>
                <w:id w:val="1660188470"/>
                <w:placeholder>
                  <w:docPart w:val="07A999422CA041749F14CE37B63CCD2C"/>
                </w:placeholder>
                <w:dropDownList>
                  <w:listItem w:value="Choose an item."/>
                  <w:listItem w:displayText="1. ISTIMEWANYA KELUARGAKU" w:value="1. ISTIMEWANYA KELUARGAKU"/>
                  <w:listItem w:displayText="2. KESIHATAN MENTAL DAN EMOSI" w:value="2. KESIHATAN MENTAL DAN EMOSI"/>
                  <w:listItem w:displayText="3. KOMUNITI PRIHATIN" w:value="3. KOMUNITI PRIHATIN"/>
                  <w:listItem w:displayText="4. KESELAMATAN DIUTAMAKAN" w:value="4. KESELAMATAN DIUTAMAKAN"/>
                  <w:listItem w:displayText="5. PUPUK PERPADUAN" w:value="5. PUPUK PERPADUAN"/>
                  <w:listItem w:displayText="6. SEMANGAT CINTA AKAN NEGARA" w:value="6. SEMANGAT CINTA AKAN NEGARA"/>
                  <w:listItem w:displayText="7. INDAHNYA WARISAN KITA" w:value="7. INDAHNYA WARISAN KITA"/>
                  <w:listItem w:displayText="8. DAMAINYA BUMIKU" w:value="8. DAMAINYA BUMIKU"/>
                  <w:listItem w:displayText="9. TEROKAI SAINS TERAJUI TEKNOLOGI DAN INOVASI" w:value="9. TEROKAI SAINS TERAJUI TEKNOLOGI DAN INOVASI"/>
                </w:dropDownList>
              </w:sdtPr>
              <w:sdtEndPr/>
              <w:sdtContent>
                <w:r w:rsidR="00A13807">
                  <w:rPr>
                    <w:rFonts w:asciiTheme="minorHAnsi" w:hAnsiTheme="minorHAnsi" w:cstheme="minorHAnsi"/>
                    <w:sz w:val="18"/>
                    <w:szCs w:val="18"/>
                  </w:rPr>
                  <w:t>1. ISTIMEWANYA KELUARGAKU</w:t>
                </w:r>
              </w:sdtContent>
            </w:sdt>
          </w:p>
          <w:p w14:paraId="5A51198F" w14:textId="0CF40D11" w:rsidR="00D2721A" w:rsidRPr="00D173C7" w:rsidRDefault="00612DF9" w:rsidP="00612DF9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2D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UNIT: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NIT"/>
                <w:tag w:val="UNIT"/>
                <w:id w:val="-1309776038"/>
                <w:placeholder>
                  <w:docPart w:val="B99242DDB1F94908BCAE150BFAF4C364"/>
                </w:placeholder>
                <w:comboBox>
                  <w:listItem w:value="Choose an item."/>
                  <w:listItem w:displayText="1 : Bakat Istimewa" w:value="1 : Bakat Istimewa"/>
                  <w:listItem w:displayText="2 : Satu Keluarga Dua Budaya" w:value="2 : Satu Keluarga Dua Budaya"/>
                  <w:listItem w:displayText="3 : Jauh di Mata Dekat di Hati" w:value="3 : Jauh di Mata Dekat di Hati"/>
                  <w:listItem w:displayText="4 : Minda, Oh, Minda!" w:value="4 : Minda, Oh, Minda!"/>
                  <w:listItem w:displayText="5 : Usahlah Stres" w:value="5 : Usahlah Stres"/>
                  <w:listItem w:displayText="6 : Terima Kasih, Cikgu" w:value="6 : Terima Kasih, Cikgu"/>
                  <w:listItem w:displayText="7 : Program Sarana" w:value="7 : Program Sarana"/>
                  <w:listItem w:displayText="8 : Kelab Alumni" w:value="8 : Kelab Alumni"/>
                  <w:listItem w:displayText="9 : Perkongsian Pintar" w:value="9 : Perkongsian Pintar"/>
                  <w:listItem w:displayText="10 : Selamat dalam Perjalanan" w:value="10 : Selamat dalam Perjalanan"/>
                  <w:listItem w:displayText="11 : Pastikan Selamat" w:value="11 : Pastikan Selamat"/>
                  <w:listItem w:displayText="12 : Fikir sebelum Klik" w:value="12 : Fikir sebelum Klik"/>
                  <w:listItem w:displayText="13 : Formula Perpaduan" w:value="13 : Formula Perpaduan"/>
                  <w:listItem w:displayText="14 : Berkat Hidup Sepakat" w:value="14 : Berkat Hidup Sepakat"/>
                  <w:listItem w:displayText="15 : Perpaduan Memajukan Negara" w:value="15 : Perpaduan Memajukan Negara"/>
                  <w:listItem w:displayText="16 : Perkasakan Bahasa Kita" w:value="16 : Perkasakan Bahasa Kita"/>
                  <w:listItem w:displayText="17 : Budi yang Baik Dikenang Jua" w:value="17 : Budi yang Baik Dikenang Jua"/>
                  <w:listItem w:displayText="18 : Bersyukurlah" w:value="18 : Bersyukurlah"/>
                  <w:listItem w:displayText="19 : Khazanah Kesenian Bangsa" w:value="19 : Khazanah Kesenian Bangsa"/>
                  <w:listItem w:displayText="20 : Warisan Berharga" w:value="20 : Warisan Berharga"/>
                  <w:listItem w:displayText="21 : Indahnya Budaya Kita" w:value="21 : Indahnya Budaya Kita"/>
                  <w:listItem w:displayText="22 : Bumiku Sejahtera" w:value="22 : Bumiku Sejahtera"/>
                  <w:listItem w:displayText="23 : Pencinta Alam" w:value="23 : Pencinta Alam"/>
                  <w:listItem w:displayText="24 : Lestrarikan Keindahan Alam" w:value="24 : Lestrarikan Keindahan Alam"/>
                  <w:listItem w:displayText="25 : Keajaiban Sains " w:value="25 : Keajaiban Sains "/>
                  <w:listItem w:displayText="26 : Masyarakat Kreatif dan Inovatif" w:value="26 : Masyarakat Kreatif dan Inovatif"/>
                  <w:listItem w:displayText="27 : Manfaatkan Kemajuan Teknologi" w:value="27 : Manfaatkan Kemajuan Teknologi"/>
                </w:comboBox>
              </w:sdtPr>
              <w:sdtEndPr/>
              <w:sdtContent>
                <w:r w:rsidR="00A13807">
                  <w:rPr>
                    <w:rFonts w:asciiTheme="minorHAnsi" w:hAnsiTheme="minorHAnsi" w:cstheme="minorHAnsi"/>
                    <w:sz w:val="18"/>
                    <w:szCs w:val="18"/>
                  </w:rPr>
                  <w:t>14 : Sayangi Malaysia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744E5C9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KELAS: </w:t>
            </w:r>
          </w:p>
          <w:p w14:paraId="7D41E37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MASA:</w:t>
            </w:r>
          </w:p>
          <w:p w14:paraId="63BF4BE0" w14:textId="77777777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TEMPOH: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alias w:val="period"/>
                <w:tag w:val="period"/>
                <w:id w:val="-79455233"/>
                <w:placeholder>
                  <w:docPart w:val="C113B92F71F7442BAE767CE4FE78B146"/>
                </w:placeholder>
                <w:comboBox>
                  <w:listItem w:value="Choose an item."/>
                  <w:listItem w:displayText="30 minit" w:value="30 minit"/>
                  <w:listItem w:displayText="60 minit" w:value="60 minit"/>
                </w:comboBox>
              </w:sdtPr>
              <w:sdtEndPr/>
              <w:sdtContent>
                <w:r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60 minit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14:paraId="3CCECAE2" w14:textId="16842113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MINGGU: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4BFC980BBEAC41DB971FD8F564AD23C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307A0D"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4</w:t>
                </w:r>
              </w:sdtContent>
            </w:sdt>
          </w:p>
          <w:p w14:paraId="644A1944" w14:textId="3FB20FB8" w:rsidR="00D2721A" w:rsidRPr="00D173C7" w:rsidRDefault="00E90FF4" w:rsidP="00DE30E7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TARIKH: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5E99AEDBA34B4B00AA3D5B9C94EDFB3F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6555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50E72009" w:rsidR="00D2721A" w:rsidRPr="00D173C7" w:rsidRDefault="00E90FF4" w:rsidP="00DE30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HARI:</w:t>
            </w: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Hari"/>
                <w:tag w:val="Hari"/>
                <w:id w:val="-623304850"/>
                <w:placeholder>
                  <w:docPart w:val="EF42E0438F4D4498AB8ECEEFA0376CD1"/>
                </w:placeholder>
                <w:dropDownList>
                  <w:listItem w:displayText="Isnin" w:value="Isnin"/>
                  <w:listItem w:displayText="Selasa" w:value="Selasa"/>
                  <w:listItem w:displayText="Rabu" w:value="Rabu"/>
                  <w:listItem w:displayText="Khamis" w:value="Khamis"/>
                  <w:listItem w:displayText="Jumaat" w:value="Jumaat"/>
                  <w:listItem w:displayText="Sabtu" w:value="Sabtu"/>
                  <w:listItem w:displayText="Ahad" w:value="Ahad"/>
                </w:dropDownList>
              </w:sdtPr>
              <w:sdtEndPr/>
              <w:sdtContent>
                <w:r w:rsidR="00307A0D" w:rsidRPr="00D173C7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Isnin</w:t>
                </w:r>
              </w:sdtContent>
            </w:sdt>
          </w:p>
        </w:tc>
      </w:tr>
      <w:tr w:rsidR="00307A0D" w:rsidRPr="00D173C7" w14:paraId="6344E912" w14:textId="77777777" w:rsidTr="00922ED6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E40948" w14:textId="5B145E54" w:rsidR="00307A0D" w:rsidRPr="00D173C7" w:rsidRDefault="00307A0D" w:rsidP="00DE30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Kandungan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D52E9E" w:rsidRPr="00D173C7" w14:paraId="0399E762" w14:textId="77777777" w:rsidTr="00AB6F90">
        <w:trPr>
          <w:trHeight w:val="240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K"/>
            <w:tag w:val="SK"/>
            <w:id w:val="1169831605"/>
            <w:placeholder>
              <w:docPart w:val="DefaultPlaceholder_-1854013438"/>
            </w:placeholder>
            <w:dropDownList>
              <w:listItem w:value="Choose an item."/>
              <w:listItem w:displayText="1.2 Mendengar,mengecam dan menyebut bunyi bahasa, iaitu abjad, suku kata, perkataan, frasa dan ayat dengan betul." w:value="1.2 Mendengar,mengecam dan menyebut bunyi bahasa, iaitu abjad, suku kata, perkataan, frasa dan ayat dengan betul."/>
              <w:listItem w:displayText="1.3 Mendengar,memahami dan memberikan respons terhadap sesuatu arahan, soalan, dan pesanan yang didengar dengan betul." w:value="1.3 Mendengar,memahami dan memberikan respons terhadap sesuatu arahan, soalan, dan pesanan yang didengar dengan betul."/>
              <w:listItem w:displayText="1.4 Bertutur, berbual dan menyatakan permintaan tentang sesuatu perkara daripada pelbagai sumber dalam situasi formal dan tidak formal secara bertatasusila." w:value="1.4 Bertutur, berbual dan menyatakan permintaan tentang sesuatu perkara daripada pelbagai sumber dalam situasi formal dan tidak formal secara bertatasusila."/>
              <w:listItem w:displayText="1.5 Bercerita dan menceritakan sesuatu perkara semula dengan tepat menggunakan sebutan yang jelas dan intonasi yang betul." w:value="1.5 Bercerita dan menceritakan sesuatu perkara semula dengan tepat menggunakan sebutan yang jelas dan intonasi yang betul."/>
              <w:listItem w:displayText="1.6 Berbicara untuk menyampaikan maklumat tentang sesuatu perkara daripada pelbagai sumber dengan tepat secara bertatasusila." w:value="1.6 Berbicara untuk menyampaikan maklumat tentang sesuatu perkara daripada pelbagai sumber dengan tepat secara bertatasusila."/>
              <w:listItem w:displayText="1.7 Berbincang dan mengemukakan pendapat tentang sesuatu perkara daripada pelbagai sumber secara bertatasusila." w:value="1.7 Berbincang dan mengemukakan pendapat tentang sesuatu perkara daripada pelbagai sumber secara bertatasusila."/>
              <w:listItem w:displayText="2.2 Membaca dan memahami perkataan, frasa dan ayat daripada pelbagai sumber dengan sebutan yang betul." w:value="2.2 Membaca dan memahami perkataan, frasa dan ayat daripada pelbagai sumber dengan sebutan yang betul."/>
              <w:listItem w:displayText="2.3 Membaca kuat pelbagai bahan bacaan dengan lancar, sebutan yang jelas dan intonasi yang betul." w:value="2.3 Membaca kuat pelbagai bahan bacaan dengan lancar, sebutan yang jelas dan intonasi yang betul."/>
              <w:listItem w:displayText="2.4 Membaca dan memahami maklumat yang tersurat dan tersirat daripada pelbagai bahan untuk memberikan respons dengan betul." w:value="2.4 Membaca dan memahami maklumat yang tersurat dan tersirat daripada pelbagai bahan untuk memberikan respons dengan betul."/>
              <w:listItem w:displayText="2.5 2.5 Membaca, memahami dan menaakul untuk memindahkan maklumat yang terdapat dalam pelbagai bahan dengan betul." w:value="2.5 2.5 Membaca, memahami dan menaakul untuk memindahkan maklumat yang terdapat dalam pelbagai bahan dengan betul."/>
              <w:listItem w:displayText="3.3 Membina dan menulis perkataan, frasa, dan ayat dengan betul." w:value="3.3 Membina dan menulis perkataan, frasa, dan ayat dengan betul."/>
              <w:listItem w:displayText="3.4 Menulis imlak dengan tepat." w:value="3.4 Menulis imlak dengan tepat."/>
              <w:listItem w:displayText="3.6 Menulis untuk menyampaikan maklumat tentang sesuatu perkara dengan menggunakan bahasa yang santun." w:value="3.6 Menulis untuk menyampaikan maklumat tentang sesuatu perkara dengan menggunakan bahasa yang santun."/>
              <w:listItem w:displayText="3.7 Menghasilkan penulisan kreatif dalam pelbagai genre dengan betul." w:value="3.7 Menghasilkan penulisan kreatif dalam pelbagai genre dengan betul."/>
              <w:listItem w:displayText="3.8 Mengedit dan memurnikan hasil penulisan dengan betul." w:value="3.8 Mengedit dan memurnikan hasil penulisan dengan betul."/>
              <w:listItem w:displayText="3.9 Menulis ulasan tentang pelbagai bahan sastera dan bukan sastera yang didengar, ditonton atau dibaca dengan betul." w:value="3.9 Menulis ulasan tentang pelbagai bahan sastera dan bukan sastera yang didengar, ditonton atau dibaca dengan betul."/>
            </w:dropDownList>
          </w:sdtPr>
          <w:sdtEndPr/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5A517F9F" w14:textId="25984D5A" w:rsidR="00D52E9E" w:rsidRPr="00612DF9" w:rsidRDefault="00922ED6" w:rsidP="00E940C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922ED6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 Mendengar,mengecam dan menyebut bunyi bahasa, iaitu abjad, suku kata, perkataan, frasa dan ayat dengan betul.</w:t>
                </w:r>
              </w:p>
            </w:tc>
          </w:sdtContent>
        </w:sdt>
      </w:tr>
      <w:tr w:rsidR="00EC6595" w:rsidRPr="00D173C7" w14:paraId="02B20CF0" w14:textId="77777777" w:rsidTr="00663823">
        <w:trPr>
          <w:trHeight w:val="240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K"/>
            <w:tag w:val="SK"/>
            <w:id w:val="1148013434"/>
            <w:placeholder>
              <w:docPart w:val="47D1D14C01BB40B09EAC0D5D4B27086A"/>
            </w:placeholder>
            <w:dropDownList>
              <w:listItem w:value="Choose an item."/>
              <w:listItem w:displayText="1.2 Mendengar,mengecam dan menyebut bunyi bahasa, iaitu abjad, suku kata, perkataan, frasa dan ayat dengan betul." w:value="1.2 Mendengar,mengecam dan menyebut bunyi bahasa, iaitu abjad, suku kata, perkataan, frasa dan ayat dengan betul."/>
              <w:listItem w:displayText="1.3 Mendengar,memahami dan memberikan respons terhadap sesuatu arahan, soalan, dan pesanan yang didengar dengan betul." w:value="1.3 Mendengar,memahami dan memberikan respons terhadap sesuatu arahan, soalan, dan pesanan yang didengar dengan betul."/>
              <w:listItem w:displayText="1.4 Bertutur, berbual dan menyatakan permintaan tentang sesuatu perkara daripada pelbagai sumber dalam situasi formal dan tidak formal secara bertatasusila." w:value="1.4 Bertutur, berbual dan menyatakan permintaan tentang sesuatu perkara daripada pelbagai sumber dalam situasi formal dan tidak formal secara bertatasusila."/>
              <w:listItem w:displayText="1.5 Bercerita dan menceritakan sesuatu perkara semula dengan tepat menggunakan sebutan yang jelas dan intonasi yang betul." w:value="1.5 Bercerita dan menceritakan sesuatu perkara semula dengan tepat menggunakan sebutan yang jelas dan intonasi yang betul."/>
              <w:listItem w:displayText="1.6 Berbicara untuk menyampaikan maklumat tentang sesuatu perkara daripada pelbagai sumber dengan tepat secara bertatasusila." w:value="1.6 Berbicara untuk menyampaikan maklumat tentang sesuatu perkara daripada pelbagai sumber dengan tepat secara bertatasusila."/>
              <w:listItem w:displayText="1.7 Berbincang dan mengemukakan pendapat tentang sesuatu perkara daripada pelbagai sumber secara bertatasusila." w:value="1.7 Berbincang dan mengemukakan pendapat tentang sesuatu perkara daripada pelbagai sumber secara bertatasusila."/>
              <w:listItem w:displayText="2.2 Membaca dan memahami perkataan, frasa dan ayat daripada pelbagai sumber dengan sebutan yang betul." w:value="2.2 Membaca dan memahami perkataan, frasa dan ayat daripada pelbagai sumber dengan sebutan yang betul."/>
              <w:listItem w:displayText="2.3 Membaca kuat pelbagai bahan bacaan dengan lancar, sebutan yang jelas dan intonasi yang betul." w:value="2.3 Membaca kuat pelbagai bahan bacaan dengan lancar, sebutan yang jelas dan intonasi yang betul."/>
              <w:listItem w:displayText="2.4 Membaca dan memahami maklumat yang tersurat dan tersirat daripada pelbagai bahan untuk memberikan respons dengan betul." w:value="2.4 Membaca dan memahami maklumat yang tersurat dan tersirat daripada pelbagai bahan untuk memberikan respons dengan betul."/>
              <w:listItem w:displayText="2.5 2.5 Membaca, memahami dan menaakul untuk memindahkan maklumat yang terdapat dalam pelbagai bahan dengan betul." w:value="2.5 2.5 Membaca, memahami dan menaakul untuk memindahkan maklumat yang terdapat dalam pelbagai bahan dengan betul."/>
              <w:listItem w:displayText="3.3 Membina dan menulis perkataan, frasa, dan ayat dengan betul." w:value="3.3 Membina dan menulis perkataan, frasa, dan ayat dengan betul."/>
              <w:listItem w:displayText="3.4 Menulis imlak dengan tepat." w:value="3.4 Menulis imlak dengan tepat."/>
              <w:listItem w:displayText="3.6 Menulis untuk menyampaikan maklumat tentang sesuatu perkara dengan menggunakan bahasa yang santun." w:value="3.6 Menulis untuk menyampaikan maklumat tentang sesuatu perkara dengan menggunakan bahasa yang santun."/>
              <w:listItem w:displayText="3.7 Menghasilkan penulisan kreatif dalam pelbagai genre dengan betul." w:value="3.7 Menghasilkan penulisan kreatif dalam pelbagai genre dengan betul."/>
              <w:listItem w:displayText="3.8 Mengedit dan memurnikan hasil penulisan dengan betul." w:value="3.8 Mengedit dan memurnikan hasil penulisan dengan betul."/>
              <w:listItem w:displayText="3.9 Menulis ulasan tentang pelbagai bahan sastera dan bukan sastera yang didengar, ditonton atau dibaca dengan betul." w:value="3.9 Menulis ulasan tentang pelbagai bahan sastera dan bukan sastera yang didengar, ditonton atau dibaca dengan betul."/>
            </w:dropDownList>
          </w:sdtPr>
          <w:sdtEndPr/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4A6AEA79" w14:textId="4452D8F1" w:rsidR="00EC6595" w:rsidRPr="00612DF9" w:rsidRDefault="00EC6595" w:rsidP="00EC6595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 w:rsidRPr="00922ED6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 Mendengar,mengecam dan menyebut bunyi bahasa, iaitu abjad, suku kata, perkataan, frasa dan ayat dengan betul.</w:t>
                </w:r>
              </w:p>
            </w:tc>
          </w:sdtContent>
        </w:sdt>
      </w:tr>
      <w:tr w:rsidR="00EC6595" w:rsidRPr="00D173C7" w14:paraId="040E9F23" w14:textId="77777777" w:rsidTr="00922ED6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15529A" w14:textId="0B3B57A6" w:rsidR="00EC6595" w:rsidRPr="00D173C7" w:rsidRDefault="00EC6595" w:rsidP="00EC65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Standard </w:t>
            </w:r>
            <w:proofErr w:type="spellStart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en-MY"/>
              </w:rPr>
              <w:t>Pembelajaran</w:t>
            </w:r>
            <w:proofErr w:type="spellEnd"/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EC6595" w:rsidRPr="00D173C7" w14:paraId="2BD54524" w14:textId="77777777" w:rsidTr="00D52E9E">
        <w:trPr>
          <w:trHeight w:val="228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P"/>
            <w:tag w:val="SP"/>
            <w:id w:val="-397589479"/>
            <w:placeholder>
              <w:docPart w:val="DefaultPlaceholder_-1854013438"/>
            </w:placeholder>
            <w:dropDownList>
              <w:listItem w:value="Choose an item."/>
              <w:listItem w:displayText="1.2.6 Mendengar, memahami, dan menyebut jenis ayat dan ragam ayat dengan struktur binaan ayat yang betul dan tepat." w:value="1.2.6 Mendengar, memahami, dan menyebut jenis ayat dan ragam ayat dengan struktur binaan ayat yang betul dan tepat."/>
              <w:listItem w:displayText="1.3.1 Mendengar, memahami dan memberikan respons terhadap sesuatu arahan berdasarkan ayat perintah dalam pelbagai situasi dengan betul." w:value="1.3.1 Mendengar, memahami dan memberikan respons terhadap sesuatu arahan berdasarkan ayat perintah dalam pelbagai situasi dengan betul."/>
              <w:listItem w:displayText="1.3.2 Mendengar, memahami dan memberikan respons terhadap ayat tanya dengan betul." w:value="1.3.2 Mendengar, memahami dan memberikan respons terhadap ayat tanya dengan betul."/>
              <w:listItem w:displayText="1.3.3 Mendengar, memahami, memberikan respons terhadap pesanan dan menyampaikan pesanan dengan menggunakan bahasa yang santun dalam pelbagai situasi." w:value="1.3.3 Mendengar, memahami, memberikan respons terhadap pesanan dan menyampaikan pesanan dengan menggunakan bahasa yang santun dalam pelbagai situasi."/>
              <w:listItem w:displayText="1.4.1 Bertutur tentang sesuatu perkara daripada pelbagai sumber dengan menggunakan ayat yang gramatis dalam situasi formal dan tidak formal secara bertatasusila." w:value="1.4.1 Bertutur tentang sesuatu perkara daripada pelbagai sumber dengan menggunakan ayat yang gramatis dalam situasi formal dan tidak formal secara bertatasusila."/>
              <w:listItem w:displayText="1.4.2 Berbual tentang sesuatu perkara menggunakan kata gelaran yang sesuai secara bertatasusila." w:value="1.4.2 Berbual tentang sesuatu perkara menggunakan kata gelaran yang sesuai secara bertatasusila."/>
              <w:listItem w:displayText="1.4.3 Berbual tentang sesuatu perkara menggunakan kata ganti nama yang sesuai dengan betul secara bertatasusila." w:value="1.4.3 Berbual tentang sesuatu perkara menggunakan kata ganti nama yang sesuai dengan betul secara bertatasusila."/>
              <w:listItem w:displayText="1.4.4 Menyatakan permintaan tentang sesuatu perkara dengan memberikan alasan yang sesuai dalam situasi formal dan tidak formal secara bertatasusila." w:value="1.4.4 Menyatakan permintaan tentang sesuatu perkara dengan memberikan alasan yang sesuai dalam situasi formal dan tidak formal secara bertatasusila."/>
              <w:listItem w:displayText="1..5.1 Bercerita dengan sebutan dan intonasi yang betul dengan menggunakan pelbagai ayat yang mengandungi bahasa yang indah." w:value="1..5.1 Bercerita dengan sebutan dan intonasi yang betul dengan menggunakan pelbagai ayat yang mengandungi bahasa yang indah."/>
              <w:listItem w:displayText="1.5.2 Menceritakan sesuatu perkara dengan sebutan dan intonasi yang betul menggunakan pelbagai ayat yang mengandungi bahasa yang indah." w:value="1.5.2 Menceritakan sesuatu perkara dengan sebutan dan intonasi yang betul menggunakan pelbagai ayat yang mengandungi bahasa yang indah."/>
              <w:listItem w:displayText="1.6.1 Berbicara untuk mendapatkan maklumat yang tersurat dan tersirat untuk membuat rumusan dengan betul secara bertatasusila." w:value="1.6.1 Berbicara untuk mendapatkan maklumat yang tersurat dan tersirat untuk membuat rumusan dengan betul secara bertatasusila."/>
              <w:listItem w:displayText="1.6.2 Berbicara dengan menerapkan bahasa yang indah untukmenyampaikan maklumat dengan tepat secara bertatasusila." w:value="1.6.2 Berbicara dengan menerapkan bahasa yang indah untukmenyampaikan maklumat dengan tepat secara bertatasusila."/>
              <w:listItem w:displayText="1.7.2 Berbincang dan mengemukakan pendapat secara kritis dan kreatif dengan menggunakan ayat yang gramatis secara bertatasusila." w:value="1.7.2 Berbincang dan mengemukakan pendapat secara kritis dan kreatif dengan menggunakan ayat yang gramatis secara bertatasusila."/>
              <w:listItem w:displayText="2.2.3 Membaca dan memahami ayat yang mengandungi perkataan berimbuhan dalam bahan bacaan prosa dan puisi dengan sebutan yang betul" w:value="2.2.3 Membaca dan memahami ayat yang mengandungi perkataan berimbuhan dalam bahan bacaan prosa dan puisi dengan sebutan yang betul"/>
              <w:listItem w:displayText="2.3.1 Membaca sesuatu bahan yang mengandungi pelbagai jenis ayat dan ragam ayat secara mekanis" w:value="2.3.1 Membaca sesuatu bahan yang mengandungi pelbagai jenis ayat dan ragam ayat secara mekanis"/>
              <w:listItem w:displayText="2.3.2 Membaca pelbagai bahan yang mengandungi ayat tunggal, dan ayat majmuk dengan pelbagai keterangan secara mekanis." w:value="2.3.2 Membaca pelbagai bahan yang mengandungi ayat tunggal, dan ayat majmuk dengan pelbagai keterangan secara mekanis."/>
              <w:listItem w:displayText="2.4.1 Membaca dan memahami maklumat yang tersurat dan tersirat untuk membuat ulasan dengan betul." w:value="2.4.1 Membaca dan memahami maklumat yang tersurat dan tersirat untuk membuat ulasan dengan betul."/>
              <w:listItem w:displayText="2.4.2 Membaca dan memahami maklumat yang tersurat dan tersirat untuk membuat rumusan dengan betul." w:value="2.4.2 Membaca dan memahami maklumat yang tersurat dan tersirat untuk membuat rumusan dengan betul."/>
              <w:listItem w:displayText="2.4.3 Membaca dan memahami maklumat yang tersurat dan tersirat untuk membuat keputusan dengan memberikan alasan." w:value="2.4.3 Membaca dan memahami maklumat yang tersurat dan tersirat untuk membuat keputusan dengan memberikan alasan."/>
              <w:listItem w:displayText="2.5.1 Membaca dan memahami bahan untuk memindahkan maklumat dalam bentuk grafik." w:value="2.5.1 Membaca dan memahami bahan untuk memindahkan maklumat dalam bentuk grafik."/>
              <w:listItem w:displayText="2.5.2 Membaca, memahami dan menaakul bahan untuk memindahkan maklumat mengikut keutamaan ke dalam bentuk prosa." w:value="2.5.2 Membaca, memahami dan menaakul bahan untuk memindahkan maklumat mengikut keutamaan ke dalam bentuk prosa."/>
              <w:listItem w:displayText="3.3.3 Membina dan menulis jawapan secara kritis dan kreatif dengan betul." w:value="3.3.3 Membina dan menulis jawapan secara kritis dan kreatif dengan betul."/>
              <w:listItem w:displayText="3.3.4 Membina kerangka dan menulis pelbagai jenis karangan" w:value="3.3.4 Membina kerangka dan menulis pelbagai jenis karangan"/>
              <w:listItem w:displayText="3.4.1 Menulis perkataan dan frasa dengan menggunakan ejaan yang tepat secara imlak." w:value="3.4.1 Menulis perkataan dan frasa dengan menggunakan ejaan yang tepat secara imlak."/>
              <w:listItem w:displayText="3.4.2 Menulis pelbagai teks prosa dengan ejaan dan tanda baca yang tepat secara imlak" w:value="3.4.2 Menulis pelbagai teks prosa dengan ejaan dan tanda baca yang tepat secara imlak"/>
              <w:listItem w:displayText="3.6.1 Menulis untuk menyampaikan maklumat dengan menggunakan idea utama dan idea sampingan secara kohesi dan koheren" w:value="3.6.1 Menulis untuk menyampaikan maklumat dengan menggunakan idea utama dan idea sampingan secara kohesi dan koheren"/>
              <w:listItem w:displayText="3.6.2 Menulis untuk menyampaikan maklumat dalam bentuk karangan berformat dengan menggunakan bahasa yang santun." w:value="3.6.2 Menulis untuk menyampaikan maklumat dalam bentuk karangan berformat dengan menggunakan bahasa yang santun."/>
              <w:listItem w:displayText="3.7.1 Menghasilkan perenggan yang kohesi dan koheran dengan betul." w:value="3.7.1 Menghasilkan perenggan yang kohesi dan koheran dengan betul."/>
              <w:listItem w:displayText="3.7.2 Menghasilkan penulisan imaginatif dan deskriptif dengan bahasa yang menarik." w:value="3.7.2 Menghasilkan penulisan imaginatif dan deskriptif dengan bahasa yang menarik."/>
              <w:listItem w:displayText="3.8.2 Mengedit dan memurnikan hasil penulisan." w:value="3.8.2 Mengedit dan memurnikan hasil penulisan."/>
              <w:listItem w:displayText="3.9.1 Menulis ulasan tentang bahan sastera dan bukan sastera dengan menggunakan ayat yang gramatis." w:value="3.9.1 Menulis ulasan tentang bahan sastera dan bukan sastera dengan menggunakan ayat yang gramatis."/>
            </w:dropDownList>
          </w:sdtPr>
          <w:sdtEndPr/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5E2E2884" w14:textId="627D4132" w:rsidR="00EC6595" w:rsidRPr="00EC6595" w:rsidRDefault="00556930" w:rsidP="00EC6595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1.2.6 Mendengar, memahami, dan menyebut jenis ayat dan ragam ayat dengan struktur binaan ayat yang betul dan tepat.</w:t>
                </w:r>
              </w:p>
            </w:tc>
          </w:sdtContent>
        </w:sdt>
      </w:tr>
      <w:tr w:rsidR="00EC6595" w:rsidRPr="00D173C7" w14:paraId="0E72788D" w14:textId="77777777" w:rsidTr="00264B3B">
        <w:trPr>
          <w:trHeight w:val="228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P"/>
            <w:tag w:val="SP"/>
            <w:id w:val="300042612"/>
            <w:placeholder>
              <w:docPart w:val="F8C6BE5F5F174965B620AC382B999E3B"/>
            </w:placeholder>
            <w:dropDownList>
              <w:listItem w:value="Choose an item."/>
              <w:listItem w:displayText="1.2.6 Mendengar, memahami, dan menyebut jenis ayat dan ragam ayat dengan struktur binaan ayat yang betul dan tepat." w:value="1.2.6 Mendengar, memahami, dan menyebut jenis ayat dan ragam ayat dengan struktur binaan ayat yang betul dan tepat."/>
              <w:listItem w:displayText="1.3.1 Mendengar, memahami dan memberikan respons terhadap sesuatu arahan berdasarkan ayat perintah dalam pelbagai situasi dengan betul." w:value="1.3.1 Mendengar, memahami dan memberikan respons terhadap sesuatu arahan berdasarkan ayat perintah dalam pelbagai situasi dengan betul."/>
              <w:listItem w:displayText="1.3.2 Mendengar, memahami dan memberikan respons terhadap ayat tanya dengan betul." w:value="1.3.2 Mendengar, memahami dan memberikan respons terhadap ayat tanya dengan betul."/>
              <w:listItem w:displayText="1.3.3 Mendengar, memahami, memberikan respons terhadap pesanan dan menyampaikan pesanan dengan menggunakan bahasa yang santun dalam pelbagai situasi." w:value="1.3.3 Mendengar, memahami, memberikan respons terhadap pesanan dan menyampaikan pesanan dengan menggunakan bahasa yang santun dalam pelbagai situasi."/>
              <w:listItem w:displayText="1.4.1 Bertutur tentang sesuatu perkara daripada pelbagai sumber dengan menggunakan ayat yang gramatis dalam situasi formal dan tidak formal secara bertatasusila." w:value="1.4.1 Bertutur tentang sesuatu perkara daripada pelbagai sumber dengan menggunakan ayat yang gramatis dalam situasi formal dan tidak formal secara bertatasusila."/>
              <w:listItem w:displayText="1.4.2 Berbual tentang sesuatu perkara menggunakan kata gelaran yang sesuai secara bertatasusila." w:value="1.4.2 Berbual tentang sesuatu perkara menggunakan kata gelaran yang sesuai secara bertatasusila."/>
              <w:listItem w:displayText="1.4.3 Berbual tentang sesuatu perkara menggunakan kata ganti nama yang sesuai dengan betul secara bertatasusila." w:value="1.4.3 Berbual tentang sesuatu perkara menggunakan kata ganti nama yang sesuai dengan betul secara bertatasusila."/>
              <w:listItem w:displayText="1.4.4 Menyatakan permintaan tentang sesuatu perkara dengan memberikan alasan yang sesuai dalam situasi formal dan tidak formal secara bertatasusila." w:value="1.4.4 Menyatakan permintaan tentang sesuatu perkara dengan memberikan alasan yang sesuai dalam situasi formal dan tidak formal secara bertatasusila."/>
              <w:listItem w:displayText="1..5.1 Bercerita dengan sebutan dan intonasi yang betul dengan menggunakan pelbagai ayat yang mengandungi bahasa yang indah." w:value="1..5.1 Bercerita dengan sebutan dan intonasi yang betul dengan menggunakan pelbagai ayat yang mengandungi bahasa yang indah."/>
              <w:listItem w:displayText="1.5.2 Menceritakan sesuatu perkara dengan sebutan dan intonasi yang betul menggunakan pelbagai ayat yang mengandungi bahasa yang indah." w:value="1.5.2 Menceritakan sesuatu perkara dengan sebutan dan intonasi yang betul menggunakan pelbagai ayat yang mengandungi bahasa yang indah."/>
              <w:listItem w:displayText="1.6.1 Berbicara untuk mendapatkan maklumat yang tersurat dan tersirat untuk membuat rumusan dengan betul secara bertatasusila." w:value="1.6.1 Berbicara untuk mendapatkan maklumat yang tersurat dan tersirat untuk membuat rumusan dengan betul secara bertatasusila."/>
              <w:listItem w:displayText="1.6.2 Berbicara dengan menerapkan bahasa yang indah untukmenyampaikan maklumat dengan tepat secara bertatasusila." w:value="1.6.2 Berbicara dengan menerapkan bahasa yang indah untukmenyampaikan maklumat dengan tepat secara bertatasusila."/>
              <w:listItem w:displayText="1.7.2 Berbincang dan mengemukakan pendapat secara kritis dan kreatif dengan menggunakan ayat yang gramatis secara bertatasusila." w:value="1.7.2 Berbincang dan mengemukakan pendapat secara kritis dan kreatif dengan menggunakan ayat yang gramatis secara bertatasusila."/>
              <w:listItem w:displayText="2.2.3 Membaca dan memahami ayat yang mengandungi perkataan berimbuhan dalam bahan bacaan prosa dan puisi dengan sebutan yang betul" w:value="2.2.3 Membaca dan memahami ayat yang mengandungi perkataan berimbuhan dalam bahan bacaan prosa dan puisi dengan sebutan yang betul"/>
              <w:listItem w:displayText="2.3.1 Membaca sesuatu bahan yang mengandungi pelbagai jenis ayat dan ragam ayat secara mekanis" w:value="2.3.1 Membaca sesuatu bahan yang mengandungi pelbagai jenis ayat dan ragam ayat secara mekanis"/>
              <w:listItem w:displayText="2.3.2 Membaca pelbagai bahan yang mengandungi ayat tunggal, dan ayat majmuk dengan pelbagai keterangan secara mekanis." w:value="2.3.2 Membaca pelbagai bahan yang mengandungi ayat tunggal, dan ayat majmuk dengan pelbagai keterangan secara mekanis."/>
              <w:listItem w:displayText="2.4.1 Membaca dan memahami maklumat yang tersurat dan tersirat untuk membuat ulasan dengan betul." w:value="2.4.1 Membaca dan memahami maklumat yang tersurat dan tersirat untuk membuat ulasan dengan betul."/>
              <w:listItem w:displayText="2.4.2 Membaca dan memahami maklumat yang tersurat dan tersirat untuk membuat rumusan dengan betul." w:value="2.4.2 Membaca dan memahami maklumat yang tersurat dan tersirat untuk membuat rumusan dengan betul."/>
              <w:listItem w:displayText="2.4.3 Membaca dan memahami maklumat yang tersurat dan tersirat untuk membuat keputusan dengan memberikan alasan." w:value="2.4.3 Membaca dan memahami maklumat yang tersurat dan tersirat untuk membuat keputusan dengan memberikan alasan."/>
              <w:listItem w:displayText="2.5.1 Membaca dan memahami bahan untuk memindahkan maklumat dalam bentuk grafik." w:value="2.5.1 Membaca dan memahami bahan untuk memindahkan maklumat dalam bentuk grafik."/>
              <w:listItem w:displayText="2.5.2 Membaca, memahami dan menaakul bahan untuk memindahkan maklumat mengikut keutamaan ke dalam bentuk prosa." w:value="2.5.2 Membaca, memahami dan menaakul bahan untuk memindahkan maklumat mengikut keutamaan ke dalam bentuk prosa."/>
              <w:listItem w:displayText="3.3.3 Membina dan menulis jawapan secara kritis dan kreatif dengan betul." w:value="3.3.3 Membina dan menulis jawapan secara kritis dan kreatif dengan betul."/>
              <w:listItem w:displayText="3.3.4 Membina kerangka dan menulis pelbagai jenis karangan" w:value="3.3.4 Membina kerangka dan menulis pelbagai jenis karangan"/>
              <w:listItem w:displayText="3.4.1 Menulis perkataan dan frasa dengan menggunakan ejaan yang tepat secara imlak." w:value="3.4.1 Menulis perkataan dan frasa dengan menggunakan ejaan yang tepat secara imlak."/>
              <w:listItem w:displayText="3.4.2 Menulis pelbagai teks prosa dengan ejaan dan tanda baca yang tepat secara imlak" w:value="3.4.2 Menulis pelbagai teks prosa dengan ejaan dan tanda baca yang tepat secara imlak"/>
              <w:listItem w:displayText="3.6.1 Menulis untuk menyampaikan maklumat dengan menggunakan idea utama dan idea sampingan secara kohesi dan koheren" w:value="3.6.1 Menulis untuk menyampaikan maklumat dengan menggunakan idea utama dan idea sampingan secara kohesi dan koheren"/>
              <w:listItem w:displayText="3.6.2 Menulis untuk menyampaikan maklumat dalam bentuk karangan berformat dengan menggunakan bahasa yang santun." w:value="3.6.2 Menulis untuk menyampaikan maklumat dalam bentuk karangan berformat dengan menggunakan bahasa yang santun."/>
              <w:listItem w:displayText="3.7.1 Menghasilkan perenggan yang kohesi dan koheran dengan betul." w:value="3.7.1 Menghasilkan perenggan yang kohesi dan koheran dengan betul."/>
              <w:listItem w:displayText="3.7.2 Menghasilkan penulisan imaginatif dan deskriptif dengan bahasa yang menarik." w:value="3.7.2 Menghasilkan penulisan imaginatif dan deskriptif dengan bahasa yang menarik."/>
              <w:listItem w:displayText="3.8.2 Mengedit dan memurnikan hasil penulisan." w:value="3.8.2 Mengedit dan memurnikan hasil penulisan."/>
              <w:listItem w:displayText="3.9.1 Menulis ulasan tentang bahan sastera dan bukan sastera dengan menggunakan ayat yang gramatis." w:value="3.9.1 Menulis ulasan tentang bahan sastera dan bukan sastera dengan menggunakan ayat yang gramatis."/>
            </w:dropDownList>
          </w:sdtPr>
          <w:sdtEndPr/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5EC03307" w14:textId="26F31E07" w:rsidR="00EC6595" w:rsidRPr="00D173C7" w:rsidRDefault="000223F2" w:rsidP="00EC6595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1.2.6 Mendengar, memahami, dan menyebut jenis ayat dan ragam ayat dengan struktur binaan ayat yang betul dan tepat.</w:t>
                </w:r>
              </w:p>
            </w:tc>
          </w:sdtContent>
        </w:sdt>
      </w:tr>
      <w:tr w:rsidR="00EC6595" w:rsidRPr="00D173C7" w14:paraId="60F9E2D3" w14:textId="77777777" w:rsidTr="00264B3B">
        <w:trPr>
          <w:trHeight w:val="228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P"/>
            <w:tag w:val="SP"/>
            <w:id w:val="1121962259"/>
            <w:placeholder>
              <w:docPart w:val="D4C60D271BD04FAAA986660F1FA0CDC1"/>
            </w:placeholder>
            <w:dropDownList>
              <w:listItem w:value="Choose an item."/>
              <w:listItem w:displayText="1.2.6 Mendengar, memahami, dan menyebut jenis ayat dan ragam ayat dengan struktur binaan ayat yang betul dan tepat." w:value="1.2.6 Mendengar, memahami, dan menyebut jenis ayat dan ragam ayat dengan struktur binaan ayat yang betul dan tepat."/>
              <w:listItem w:displayText="1.3.1 Mendengar, memahami dan memberikan respons terhadap sesuatu arahan berdasarkan ayat perintah dalam pelbagai situasi dengan betul." w:value="1.3.1 Mendengar, memahami dan memberikan respons terhadap sesuatu arahan berdasarkan ayat perintah dalam pelbagai situasi dengan betul."/>
              <w:listItem w:displayText="1.3.2 Mendengar, memahami dan memberikan respons terhadap ayat tanya dengan betul." w:value="1.3.2 Mendengar, memahami dan memberikan respons terhadap ayat tanya dengan betul."/>
              <w:listItem w:displayText="1.3.3 Mendengar, memahami, memberikan respons terhadap pesanan dan menyampaikan pesanan dengan menggunakan bahasa yang santun dalam pelbagai situasi." w:value="1.3.3 Mendengar, memahami, memberikan respons terhadap pesanan dan menyampaikan pesanan dengan menggunakan bahasa yang santun dalam pelbagai situasi."/>
              <w:listItem w:displayText="1.4.1 Bertutur tentang sesuatu perkara daripada pelbagai sumber dengan menggunakan ayat yang gramatis dalam situasi formal dan tidak formal secara bertatasusila." w:value="1.4.1 Bertutur tentang sesuatu perkara daripada pelbagai sumber dengan menggunakan ayat yang gramatis dalam situasi formal dan tidak formal secara bertatasusila."/>
              <w:listItem w:displayText="1.4.2 Berbual tentang sesuatu perkara menggunakan kata gelaran yang sesuai secara bertatasusila." w:value="1.4.2 Berbual tentang sesuatu perkara menggunakan kata gelaran yang sesuai secara bertatasusila."/>
              <w:listItem w:displayText="1.4.3 Berbual tentang sesuatu perkara menggunakan kata ganti nama yang sesuai dengan betul secara bertatasusila." w:value="1.4.3 Berbual tentang sesuatu perkara menggunakan kata ganti nama yang sesuai dengan betul secara bertatasusila."/>
              <w:listItem w:displayText="1.4.4 Menyatakan permintaan tentang sesuatu perkara dengan memberikan alasan yang sesuai dalam situasi formal dan tidak formal secara bertatasusila." w:value="1.4.4 Menyatakan permintaan tentang sesuatu perkara dengan memberikan alasan yang sesuai dalam situasi formal dan tidak formal secara bertatasusila."/>
              <w:listItem w:displayText="1..5.1 Bercerita dengan sebutan dan intonasi yang betul dengan menggunakan pelbagai ayat yang mengandungi bahasa yang indah." w:value="1..5.1 Bercerita dengan sebutan dan intonasi yang betul dengan menggunakan pelbagai ayat yang mengandungi bahasa yang indah."/>
              <w:listItem w:displayText="1.5.2 Menceritakan sesuatu perkara dengan sebutan dan intonasi yang betul menggunakan pelbagai ayat yang mengandungi bahasa yang indah." w:value="1.5.2 Menceritakan sesuatu perkara dengan sebutan dan intonasi yang betul menggunakan pelbagai ayat yang mengandungi bahasa yang indah."/>
              <w:listItem w:displayText="1.6.1 Berbicara untuk mendapatkan maklumat yang tersurat dan tersirat untuk membuat rumusan dengan betul secara bertatasusila." w:value="1.6.1 Berbicara untuk mendapatkan maklumat yang tersurat dan tersirat untuk membuat rumusan dengan betul secara bertatasusila."/>
              <w:listItem w:displayText="1.6.2 Berbicara dengan menerapkan bahasa yang indah untukmenyampaikan maklumat dengan tepat secara bertatasusila." w:value="1.6.2 Berbicara dengan menerapkan bahasa yang indah untukmenyampaikan maklumat dengan tepat secara bertatasusila."/>
              <w:listItem w:displayText="1.7.2 Berbincang dan mengemukakan pendapat secara kritis dan kreatif dengan menggunakan ayat yang gramatis secara bertatasusila." w:value="1.7.2 Berbincang dan mengemukakan pendapat secara kritis dan kreatif dengan menggunakan ayat yang gramatis secara bertatasusila."/>
              <w:listItem w:displayText="2.2.3 Membaca dan memahami ayat yang mengandungi perkataan berimbuhan dalam bahan bacaan prosa dan puisi dengan sebutan yang betul" w:value="2.2.3 Membaca dan memahami ayat yang mengandungi perkataan berimbuhan dalam bahan bacaan prosa dan puisi dengan sebutan yang betul"/>
              <w:listItem w:displayText="2.3.1 Membaca sesuatu bahan yang mengandungi pelbagai jenis ayat dan ragam ayat secara mekanis" w:value="2.3.1 Membaca sesuatu bahan yang mengandungi pelbagai jenis ayat dan ragam ayat secara mekanis"/>
              <w:listItem w:displayText="2.3.2 Membaca pelbagai bahan yang mengandungi ayat tunggal, dan ayat majmuk dengan pelbagai keterangan secara mekanis." w:value="2.3.2 Membaca pelbagai bahan yang mengandungi ayat tunggal, dan ayat majmuk dengan pelbagai keterangan secara mekanis."/>
              <w:listItem w:displayText="2.4.1 Membaca dan memahami maklumat yang tersurat dan tersirat untuk membuat ulasan dengan betul." w:value="2.4.1 Membaca dan memahami maklumat yang tersurat dan tersirat untuk membuat ulasan dengan betul."/>
              <w:listItem w:displayText="2.4.2 Membaca dan memahami maklumat yang tersurat dan tersirat untuk membuat rumusan dengan betul." w:value="2.4.2 Membaca dan memahami maklumat yang tersurat dan tersirat untuk membuat rumusan dengan betul."/>
              <w:listItem w:displayText="2.4.3 Membaca dan memahami maklumat yang tersurat dan tersirat untuk membuat keputusan dengan memberikan alasan." w:value="2.4.3 Membaca dan memahami maklumat yang tersurat dan tersirat untuk membuat keputusan dengan memberikan alasan."/>
              <w:listItem w:displayText="2.5.1 Membaca dan memahami bahan untuk memindahkan maklumat dalam bentuk grafik." w:value="2.5.1 Membaca dan memahami bahan untuk memindahkan maklumat dalam bentuk grafik."/>
              <w:listItem w:displayText="2.5.2 Membaca, memahami dan menaakul bahan untuk memindahkan maklumat mengikut keutamaan ke dalam bentuk prosa." w:value="2.5.2 Membaca, memahami dan menaakul bahan untuk memindahkan maklumat mengikut keutamaan ke dalam bentuk prosa."/>
              <w:listItem w:displayText="3.3.3 Membina dan menulis jawapan secara kritis dan kreatif dengan betul." w:value="3.3.3 Membina dan menulis jawapan secara kritis dan kreatif dengan betul."/>
              <w:listItem w:displayText="3.3.4 Membina kerangka dan menulis pelbagai jenis karangan" w:value="3.3.4 Membina kerangka dan menulis pelbagai jenis karangan"/>
              <w:listItem w:displayText="3.4.1 Menulis perkataan dan frasa dengan menggunakan ejaan yang tepat secara imlak." w:value="3.4.1 Menulis perkataan dan frasa dengan menggunakan ejaan yang tepat secara imlak."/>
              <w:listItem w:displayText="3.4.2 Menulis pelbagai teks prosa dengan ejaan dan tanda baca yang tepat secara imlak" w:value="3.4.2 Menulis pelbagai teks prosa dengan ejaan dan tanda baca yang tepat secara imlak"/>
              <w:listItem w:displayText="3.6.1 Menulis untuk menyampaikan maklumat dengan menggunakan idea utama dan idea sampingan secara kohesi dan koheren" w:value="3.6.1 Menulis untuk menyampaikan maklumat dengan menggunakan idea utama dan idea sampingan secara kohesi dan koheren"/>
              <w:listItem w:displayText="3.6.2 Menulis untuk menyampaikan maklumat dalam bentuk karangan berformat dengan menggunakan bahasa yang santun." w:value="3.6.2 Menulis untuk menyampaikan maklumat dalam bentuk karangan berformat dengan menggunakan bahasa yang santun."/>
              <w:listItem w:displayText="3.7.1 Menghasilkan perenggan yang kohesi dan koheran dengan betul." w:value="3.7.1 Menghasilkan perenggan yang kohesi dan koheran dengan betul."/>
              <w:listItem w:displayText="3.7.2 Menghasilkan penulisan imaginatif dan deskriptif dengan bahasa yang menarik." w:value="3.7.2 Menghasilkan penulisan imaginatif dan deskriptif dengan bahasa yang menarik."/>
              <w:listItem w:displayText="3.8.2 Mengedit dan memurnikan hasil penulisan." w:value="3.8.2 Mengedit dan memurnikan hasil penulisan."/>
              <w:listItem w:displayText="3.9.1 Menulis ulasan tentang bahan sastera dan bukan sastera dengan menggunakan ayat yang gramatis." w:value="3.9.1 Menulis ulasan tentang bahan sastera dan bukan sastera dengan menggunakan ayat yang gramatis."/>
            </w:dropDownList>
          </w:sdtPr>
          <w:sdtEndPr/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58877E01" w14:textId="1992E1C3" w:rsidR="00EC6595" w:rsidRPr="00D173C7" w:rsidRDefault="000223F2" w:rsidP="00EC6595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1.2.6 Mendengar, memahami, dan menyebut jenis ayat dan ragam ayat dengan struktur binaan ayat yang betul dan tepat.</w:t>
                </w:r>
              </w:p>
            </w:tc>
          </w:sdtContent>
        </w:sdt>
      </w:tr>
      <w:tr w:rsidR="00EC6595" w:rsidRPr="00D173C7" w14:paraId="532391EF" w14:textId="77777777" w:rsidTr="00264B3B">
        <w:trPr>
          <w:trHeight w:val="228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  <w:lang w:val="nl-NL"/>
            </w:rPr>
            <w:alias w:val="SP"/>
            <w:tag w:val="SP"/>
            <w:id w:val="-518775188"/>
            <w:placeholder>
              <w:docPart w:val="F4398A4490E94984AC6FBD41621E382A"/>
            </w:placeholder>
            <w:dropDownList>
              <w:listItem w:value="Choose an item."/>
              <w:listItem w:displayText="1.2.6 Mendengar, memahami, dan menyebut jenis ayat dan ragam ayat dengan struktur binaan ayat yang betul dan tepat." w:value="1.2.6 Mendengar, memahami, dan menyebut jenis ayat dan ragam ayat dengan struktur binaan ayat yang betul dan tepat."/>
              <w:listItem w:displayText="1.3.1 Mendengar, memahami dan memberikan respons terhadap sesuatu arahan berdasarkan ayat perintah dalam pelbagai situasi dengan betul." w:value="1.3.1 Mendengar, memahami dan memberikan respons terhadap sesuatu arahan berdasarkan ayat perintah dalam pelbagai situasi dengan betul."/>
              <w:listItem w:displayText="1.3.2 Mendengar, memahami dan memberikan respons terhadap ayat tanya dengan betul." w:value="1.3.2 Mendengar, memahami dan memberikan respons terhadap ayat tanya dengan betul."/>
              <w:listItem w:displayText="1.3.3 Mendengar, memahami, memberikan respons terhadap pesanan dan menyampaikan pesanan dengan menggunakan bahasa yang santun dalam pelbagai situasi." w:value="1.3.3 Mendengar, memahami, memberikan respons terhadap pesanan dan menyampaikan pesanan dengan menggunakan bahasa yang santun dalam pelbagai situasi."/>
              <w:listItem w:displayText="1.4.1 Bertutur tentang sesuatu perkara daripada pelbagai sumber dengan menggunakan ayat yang gramatis dalam situasi formal dan tidak formal secara bertatasusila." w:value="1.4.1 Bertutur tentang sesuatu perkara daripada pelbagai sumber dengan menggunakan ayat yang gramatis dalam situasi formal dan tidak formal secara bertatasusila."/>
              <w:listItem w:displayText="1.4.2 Berbual tentang sesuatu perkara menggunakan kata gelaran yang sesuai secara bertatasusila." w:value="1.4.2 Berbual tentang sesuatu perkara menggunakan kata gelaran yang sesuai secara bertatasusila."/>
              <w:listItem w:displayText="1.4.3 Berbual tentang sesuatu perkara menggunakan kata ganti nama yang sesuai dengan betul secara bertatasusila." w:value="1.4.3 Berbual tentang sesuatu perkara menggunakan kata ganti nama yang sesuai dengan betul secara bertatasusila."/>
              <w:listItem w:displayText="1.4.4 Menyatakan permintaan tentang sesuatu perkara dengan memberikan alasan yang sesuai dalam situasi formal dan tidak formal secara bertatasusila." w:value="1.4.4 Menyatakan permintaan tentang sesuatu perkara dengan memberikan alasan yang sesuai dalam situasi formal dan tidak formal secara bertatasusila."/>
              <w:listItem w:displayText="1..5.1 Bercerita dengan sebutan dan intonasi yang betul dengan menggunakan pelbagai ayat yang mengandungi bahasa yang indah." w:value="1..5.1 Bercerita dengan sebutan dan intonasi yang betul dengan menggunakan pelbagai ayat yang mengandungi bahasa yang indah."/>
              <w:listItem w:displayText="1.5.2 Menceritakan sesuatu perkara dengan sebutan dan intonasi yang betul menggunakan pelbagai ayat yang mengandungi bahasa yang indah." w:value="1.5.2 Menceritakan sesuatu perkara dengan sebutan dan intonasi yang betul menggunakan pelbagai ayat yang mengandungi bahasa yang indah."/>
              <w:listItem w:displayText="1.6.1 Berbicara untuk mendapatkan maklumat yang tersurat dan tersirat untuk membuat rumusan dengan betul secara bertatasusila." w:value="1.6.1 Berbicara untuk mendapatkan maklumat yang tersurat dan tersirat untuk membuat rumusan dengan betul secara bertatasusila."/>
              <w:listItem w:displayText="1.6.2 Berbicara dengan menerapkan bahasa yang indah untukmenyampaikan maklumat dengan tepat secara bertatasusila." w:value="1.6.2 Berbicara dengan menerapkan bahasa yang indah untukmenyampaikan maklumat dengan tepat secara bertatasusila."/>
              <w:listItem w:displayText="1.7.2 Berbincang dan mengemukakan pendapat secara kritis dan kreatif dengan menggunakan ayat yang gramatis secara bertatasusila." w:value="1.7.2 Berbincang dan mengemukakan pendapat secara kritis dan kreatif dengan menggunakan ayat yang gramatis secara bertatasusila."/>
              <w:listItem w:displayText="2.2.3 Membaca dan memahami ayat yang mengandungi perkataan berimbuhan dalam bahan bacaan prosa dan puisi dengan sebutan yang betul" w:value="2.2.3 Membaca dan memahami ayat yang mengandungi perkataan berimbuhan dalam bahan bacaan prosa dan puisi dengan sebutan yang betul"/>
              <w:listItem w:displayText="2.3.1 Membaca sesuatu bahan yang mengandungi pelbagai jenis ayat dan ragam ayat secara mekanis" w:value="2.3.1 Membaca sesuatu bahan yang mengandungi pelbagai jenis ayat dan ragam ayat secara mekanis"/>
              <w:listItem w:displayText="2.3.2 Membaca pelbagai bahan yang mengandungi ayat tunggal, dan ayat majmuk dengan pelbagai keterangan secara mekanis." w:value="2.3.2 Membaca pelbagai bahan yang mengandungi ayat tunggal, dan ayat majmuk dengan pelbagai keterangan secara mekanis."/>
              <w:listItem w:displayText="2.4.1 Membaca dan memahami maklumat yang tersurat dan tersirat untuk membuat ulasan dengan betul." w:value="2.4.1 Membaca dan memahami maklumat yang tersurat dan tersirat untuk membuat ulasan dengan betul."/>
              <w:listItem w:displayText="2.4.2 Membaca dan memahami maklumat yang tersurat dan tersirat untuk membuat rumusan dengan betul." w:value="2.4.2 Membaca dan memahami maklumat yang tersurat dan tersirat untuk membuat rumusan dengan betul."/>
              <w:listItem w:displayText="2.4.3 Membaca dan memahami maklumat yang tersurat dan tersirat untuk membuat keputusan dengan memberikan alasan." w:value="2.4.3 Membaca dan memahami maklumat yang tersurat dan tersirat untuk membuat keputusan dengan memberikan alasan."/>
              <w:listItem w:displayText="2.5.1 Membaca dan memahami bahan untuk memindahkan maklumat dalam bentuk grafik." w:value="2.5.1 Membaca dan memahami bahan untuk memindahkan maklumat dalam bentuk grafik."/>
              <w:listItem w:displayText="2.5.2 Membaca, memahami dan menaakul bahan untuk memindahkan maklumat mengikut keutamaan ke dalam bentuk prosa." w:value="2.5.2 Membaca, memahami dan menaakul bahan untuk memindahkan maklumat mengikut keutamaan ke dalam bentuk prosa."/>
              <w:listItem w:displayText="3.3.3 Membina dan menulis jawapan secara kritis dan kreatif dengan betul." w:value="3.3.3 Membina dan menulis jawapan secara kritis dan kreatif dengan betul."/>
              <w:listItem w:displayText="3.3.4 Membina kerangka dan menulis pelbagai jenis karangan" w:value="3.3.4 Membina kerangka dan menulis pelbagai jenis karangan"/>
              <w:listItem w:displayText="3.4.1 Menulis perkataan dan frasa dengan menggunakan ejaan yang tepat secara imlak." w:value="3.4.1 Menulis perkataan dan frasa dengan menggunakan ejaan yang tepat secara imlak."/>
              <w:listItem w:displayText="3.4.2 Menulis pelbagai teks prosa dengan ejaan dan tanda baca yang tepat secara imlak" w:value="3.4.2 Menulis pelbagai teks prosa dengan ejaan dan tanda baca yang tepat secara imlak"/>
              <w:listItem w:displayText="3.6.1 Menulis untuk menyampaikan maklumat dengan menggunakan idea utama dan idea sampingan secara kohesi dan koheren" w:value="3.6.1 Menulis untuk menyampaikan maklumat dengan menggunakan idea utama dan idea sampingan secara kohesi dan koheren"/>
              <w:listItem w:displayText="3.6.2 Menulis untuk menyampaikan maklumat dalam bentuk karangan berformat dengan menggunakan bahasa yang santun." w:value="3.6.2 Menulis untuk menyampaikan maklumat dalam bentuk karangan berformat dengan menggunakan bahasa yang santun."/>
              <w:listItem w:displayText="3.7.1 Menghasilkan perenggan yang kohesi dan koheran dengan betul." w:value="3.7.1 Menghasilkan perenggan yang kohesi dan koheran dengan betul."/>
              <w:listItem w:displayText="3.7.2 Menghasilkan penulisan imaginatif dan deskriptif dengan bahasa yang menarik." w:value="3.7.2 Menghasilkan penulisan imaginatif dan deskriptif dengan bahasa yang menarik."/>
              <w:listItem w:displayText="3.8.2 Mengedit dan memurnikan hasil penulisan." w:value="3.8.2 Mengedit dan memurnikan hasil penulisan."/>
              <w:listItem w:displayText="3.9.1 Menulis ulasan tentang bahan sastera dan bukan sastera dengan menggunakan ayat yang gramatis." w:value="3.9.1 Menulis ulasan tentang bahan sastera dan bukan sastera dengan menggunakan ayat yang gramatis."/>
            </w:dropDownList>
          </w:sdtPr>
          <w:sdtEndPr/>
          <w:sdtContent>
            <w:tc>
              <w:tcPr>
                <w:tcW w:w="9357" w:type="dxa"/>
                <w:gridSpan w:val="7"/>
                <w:shd w:val="clear" w:color="auto" w:fill="auto"/>
                <w:vAlign w:val="center"/>
              </w:tcPr>
              <w:p w14:paraId="6D7F9928" w14:textId="28F613D4" w:rsidR="00EC6595" w:rsidRPr="00D173C7" w:rsidRDefault="000223F2" w:rsidP="00EC6595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nl-NL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1.2.6 Mendengar, memahami, dan menyebut jenis ayat dan ragam ayat dengan struktur binaan ayat yang betul dan tepat.</w:t>
                </w:r>
              </w:p>
            </w:tc>
          </w:sdtContent>
        </w:sdt>
      </w:tr>
      <w:tr w:rsidR="00EC6595" w:rsidRPr="00D173C7" w14:paraId="6410881E" w14:textId="77777777" w:rsidTr="00922ED6">
        <w:trPr>
          <w:trHeight w:val="73"/>
        </w:trPr>
        <w:tc>
          <w:tcPr>
            <w:tcW w:w="9357" w:type="dxa"/>
            <w:gridSpan w:val="7"/>
            <w:shd w:val="clear" w:color="auto" w:fill="DDD9C3" w:themeFill="background2" w:themeFillShade="E6"/>
          </w:tcPr>
          <w:p w14:paraId="166CB961" w14:textId="1BF10EAB" w:rsidR="00EC6595" w:rsidRPr="00D173C7" w:rsidRDefault="00EC6595" w:rsidP="00EC65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JENIS PRAUJIAN</w:t>
            </w:r>
          </w:p>
        </w:tc>
      </w:tr>
      <w:tr w:rsidR="00EC6595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21D76B55" w:rsidR="00EC6595" w:rsidRPr="00D173C7" w:rsidRDefault="00EC6595" w:rsidP="00EC659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Melalui aktiviti soal jawab secara lisan.</w:t>
            </w:r>
          </w:p>
          <w:p w14:paraId="6D46CEB2" w14:textId="0CD6EED2" w:rsidR="00EC6595" w:rsidRPr="00D173C7" w:rsidRDefault="00EC6595" w:rsidP="00EC659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Cs/>
                <w:sz w:val="18"/>
                <w:szCs w:val="18"/>
              </w:rPr>
              <w:t>Kuiz cepat.</w:t>
            </w:r>
          </w:p>
        </w:tc>
      </w:tr>
      <w:tr w:rsidR="00EC6595" w:rsidRPr="00D173C7" w14:paraId="2F090877" w14:textId="77777777" w:rsidTr="00922ED6">
        <w:trPr>
          <w:trHeight w:val="58"/>
        </w:trPr>
        <w:tc>
          <w:tcPr>
            <w:tcW w:w="1448" w:type="dxa"/>
            <w:gridSpan w:val="2"/>
            <w:shd w:val="clear" w:color="auto" w:fill="C4BC96" w:themeFill="background2" w:themeFillShade="BF"/>
            <w:vAlign w:val="center"/>
          </w:tcPr>
          <w:p w14:paraId="390B865A" w14:textId="65E5883E" w:rsidR="00EC6595" w:rsidRPr="00D173C7" w:rsidRDefault="00EC6595" w:rsidP="00EC65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TAHAP</w:t>
            </w:r>
          </w:p>
        </w:tc>
        <w:tc>
          <w:tcPr>
            <w:tcW w:w="2541" w:type="dxa"/>
            <w:shd w:val="clear" w:color="auto" w:fill="C4BC96" w:themeFill="background2" w:themeFillShade="BF"/>
            <w:vAlign w:val="center"/>
          </w:tcPr>
          <w:p w14:paraId="69A7BFD2" w14:textId="77777777" w:rsidR="00EC6595" w:rsidRPr="00D173C7" w:rsidRDefault="00EC6595" w:rsidP="00EC65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</w:t>
            </w:r>
          </w:p>
        </w:tc>
        <w:tc>
          <w:tcPr>
            <w:tcW w:w="2684" w:type="dxa"/>
            <w:gridSpan w:val="2"/>
            <w:shd w:val="clear" w:color="auto" w:fill="C4BC96" w:themeFill="background2" w:themeFillShade="BF"/>
            <w:vAlign w:val="center"/>
          </w:tcPr>
          <w:p w14:paraId="295CBAD9" w14:textId="6578E2F5" w:rsidR="00EC6595" w:rsidRPr="00D173C7" w:rsidRDefault="00EC6595" w:rsidP="00EC65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KUKUH II</w:t>
            </w:r>
          </w:p>
        </w:tc>
        <w:tc>
          <w:tcPr>
            <w:tcW w:w="2684" w:type="dxa"/>
            <w:gridSpan w:val="2"/>
            <w:shd w:val="clear" w:color="auto" w:fill="C4BC96" w:themeFill="background2" w:themeFillShade="BF"/>
            <w:vAlign w:val="center"/>
          </w:tcPr>
          <w:p w14:paraId="32061965" w14:textId="62426D01" w:rsidR="00EC6595" w:rsidRPr="00D173C7" w:rsidRDefault="00EC6595" w:rsidP="00EC65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PENGAYAAN</w:t>
            </w:r>
          </w:p>
        </w:tc>
      </w:tr>
      <w:tr w:rsidR="00EC6595" w:rsidRPr="00D173C7" w14:paraId="394BC55B" w14:textId="77777777" w:rsidTr="00922ED6">
        <w:trPr>
          <w:trHeight w:val="540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9632D7A" w14:textId="53E33541" w:rsidR="00EC6595" w:rsidRPr="00D173C7" w:rsidRDefault="00EC6595" w:rsidP="00EC659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OBJEKTIF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C7C4015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F8793A3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38EF4275" w14:textId="576A91D4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58FC78F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2DF7C82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4DD565A2" w14:textId="734AD4E0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7AC0AEF5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dapat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14:paraId="6EBEF5AA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  <w:p w14:paraId="1C77C1A0" w14:textId="66E88D03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</w:tr>
      <w:tr w:rsidR="00EC6595" w:rsidRPr="00D173C7" w14:paraId="6E679B15" w14:textId="77777777" w:rsidTr="00922ED6">
        <w:trPr>
          <w:trHeight w:val="175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73897CF" w14:textId="0498E928" w:rsidR="00EC6595" w:rsidRPr="00D173C7" w:rsidRDefault="00EC6595" w:rsidP="00EC65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SET INDUKSI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32371A99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Murid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mengaitkan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malumat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diberi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dengan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tajuk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pernah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dipelajari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sebelum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EC6595" w:rsidRPr="00D173C7" w14:paraId="5A110369" w14:textId="77777777" w:rsidTr="00922ED6">
        <w:trPr>
          <w:trHeight w:val="4120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4DCB81A2" w14:textId="0476234A" w:rsidR="00EC6595" w:rsidRPr="00D173C7" w:rsidRDefault="00EC6595" w:rsidP="00EC65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AKTIVITI PdP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22F305" w14:textId="5F75D66B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B28E96D" w14:textId="3F54D349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268D181" w14:textId="5E837C7F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C6595" w:rsidRPr="00D173C7" w14:paraId="7FB4ECDD" w14:textId="77777777" w:rsidTr="00922ED6">
        <w:trPr>
          <w:trHeight w:val="58"/>
        </w:trPr>
        <w:tc>
          <w:tcPr>
            <w:tcW w:w="9357" w:type="dxa"/>
            <w:gridSpan w:val="7"/>
            <w:shd w:val="clear" w:color="auto" w:fill="C4BC96" w:themeFill="background2" w:themeFillShade="BF"/>
            <w:vAlign w:val="center"/>
          </w:tcPr>
          <w:p w14:paraId="307E7E02" w14:textId="27B5E623" w:rsidR="00EC6595" w:rsidRPr="00D173C7" w:rsidRDefault="00EC6595" w:rsidP="00EC65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PENERAPAN</w:t>
            </w:r>
          </w:p>
        </w:tc>
      </w:tr>
      <w:tr w:rsidR="00EC6595" w:rsidRPr="00D173C7" w14:paraId="6FF9A979" w14:textId="77777777" w:rsidTr="00922ED6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9551F47" w14:textId="06F4ED1D" w:rsidR="00EC6595" w:rsidRPr="00D173C7" w:rsidRDefault="00EC6595" w:rsidP="00EC65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EMK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49E4F78D" w14:textId="6834933A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Bahasa, Nilai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Murni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Patriotisme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Kreativiti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Inovasi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Teknologi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Maklumat dan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Komunikasi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EC6595" w:rsidRPr="00D173C7" w14:paraId="119BB6DC" w14:textId="77777777" w:rsidTr="00922ED6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363F1906" w14:textId="1CBAAB97" w:rsidR="00EC6595" w:rsidRPr="00D173C7" w:rsidRDefault="00EC6595" w:rsidP="00EC659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KECERDASAN PELBAGAI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D04C03D" w14:textId="336A2A82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0A4F9B16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2DAFDEB0" w14:textId="2AFD53F0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EB5B2A4" w14:textId="35CAAEC1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2B930E6D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4EFEC1CE" w14:textId="439D4510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690E79E" w14:textId="54BE309E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Interpersonal, </w:t>
            </w:r>
          </w:p>
          <w:p w14:paraId="60127874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Kinestetik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Muzik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Verbal </w:t>
            </w:r>
          </w:p>
          <w:p w14:paraId="1E5DDAB3" w14:textId="3FA3F519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Linguistik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Visual Ruang.</w:t>
            </w:r>
          </w:p>
        </w:tc>
      </w:tr>
      <w:tr w:rsidR="00EC6595" w:rsidRPr="00D173C7" w14:paraId="57398598" w14:textId="77777777" w:rsidTr="00922ED6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0CAC4628" w14:textId="353B237C" w:rsidR="00EC6595" w:rsidRPr="00D173C7" w:rsidRDefault="00EC6595" w:rsidP="00EC65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KBAT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eastAsia="ms-MY"/>
            </w:rPr>
            <w:alias w:val="KBAT"/>
            <w:tag w:val="KBAT"/>
            <w:id w:val="466549152"/>
            <w:placeholder>
              <w:docPart w:val="A63377C9FE89494F9BA7922D23FD0545"/>
            </w:placeholder>
            <w:comboBox>
              <w:listItem w:value="Choose an item."/>
              <w:listItem w:displayText="Mengaplikasi" w:value="Mengaplikasi"/>
              <w:listItem w:displayText="Menganalis" w:value="Menganalis"/>
              <w:listItem w:displayText="Menilai" w:value="Menilai"/>
              <w:listItem w:displayText="Mencipta" w:value="Mencipta"/>
            </w:comboBox>
          </w:sdtPr>
          <w:sdtEndPr/>
          <w:sdtContent>
            <w:tc>
              <w:tcPr>
                <w:tcW w:w="2541" w:type="dxa"/>
                <w:shd w:val="clear" w:color="auto" w:fill="auto"/>
                <w:vAlign w:val="center"/>
              </w:tcPr>
              <w:p w14:paraId="480C2999" w14:textId="62684BEC" w:rsidR="00EC6595" w:rsidRPr="00D173C7" w:rsidRDefault="00EC6595" w:rsidP="00EC6595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D173C7">
                  <w:rPr>
                    <w:rFonts w:asciiTheme="minorHAnsi" w:hAnsiTheme="minorHAnsi" w:cstheme="minorHAnsi"/>
                    <w:sz w:val="18"/>
                    <w:szCs w:val="18"/>
                    <w:lang w:eastAsia="ms-MY"/>
                  </w:rPr>
                  <w:t>Menganalis</w:t>
                </w:r>
              </w:p>
            </w:tc>
          </w:sdtContent>
        </w:sdt>
        <w:tc>
          <w:tcPr>
            <w:tcW w:w="2684" w:type="dxa"/>
            <w:gridSpan w:val="2"/>
            <w:shd w:val="clear" w:color="auto" w:fill="auto"/>
            <w:vAlign w:val="center"/>
          </w:tcPr>
          <w:p w14:paraId="15A4ADD9" w14:textId="77FD83A8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9AE1A72" w14:textId="6ADA83C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Menilai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Mencipta</w:t>
            </w:r>
            <w:proofErr w:type="spellEnd"/>
          </w:p>
        </w:tc>
      </w:tr>
      <w:tr w:rsidR="00EC6595" w:rsidRPr="00D173C7" w14:paraId="207748B0" w14:textId="77777777" w:rsidTr="00922ED6">
        <w:trPr>
          <w:trHeight w:val="58"/>
        </w:trPr>
        <w:tc>
          <w:tcPr>
            <w:tcW w:w="1448" w:type="dxa"/>
            <w:gridSpan w:val="2"/>
            <w:shd w:val="clear" w:color="auto" w:fill="DDD9C3" w:themeFill="background2" w:themeFillShade="E6"/>
            <w:vAlign w:val="center"/>
          </w:tcPr>
          <w:p w14:paraId="6815B282" w14:textId="142EC50A" w:rsidR="00EC6595" w:rsidRPr="00D173C7" w:rsidRDefault="00EC6595" w:rsidP="00EC65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PAK-21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B6B24BC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236E0895" w14:textId="0DCF1846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ADBB288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495CE03A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3B9D825" w14:textId="4CC11222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Peta 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-Think, Cloze Procedure, </w:t>
            </w:r>
          </w:p>
          <w:p w14:paraId="7BA5CBBE" w14:textId="77777777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EC6595" w:rsidRPr="00D173C7" w:rsidRDefault="00EC6595" w:rsidP="00EC659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EC6595" w:rsidRPr="00D173C7" w14:paraId="6EE1E07C" w14:textId="77777777" w:rsidTr="00922ED6">
        <w:tc>
          <w:tcPr>
            <w:tcW w:w="9357" w:type="dxa"/>
            <w:gridSpan w:val="7"/>
            <w:shd w:val="clear" w:color="auto" w:fill="C4BC96" w:themeFill="background2" w:themeFillShade="BF"/>
            <w:vAlign w:val="center"/>
          </w:tcPr>
          <w:p w14:paraId="7B6BBA95" w14:textId="1868F593" w:rsidR="00EC6595" w:rsidRPr="00D173C7" w:rsidRDefault="00EC6595" w:rsidP="00EC6595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JENIS PASCAUJIAN</w:t>
            </w:r>
          </w:p>
        </w:tc>
      </w:tr>
      <w:tr w:rsidR="00EC6595" w:rsidRPr="00D173C7" w14:paraId="1E8DDECF" w14:textId="77777777" w:rsidTr="002C1E00">
        <w:tc>
          <w:tcPr>
            <w:tcW w:w="9357" w:type="dxa"/>
            <w:gridSpan w:val="7"/>
            <w:shd w:val="clear" w:color="auto" w:fill="auto"/>
            <w:vAlign w:val="center"/>
          </w:tcPr>
          <w:p w14:paraId="3FEDBD8F" w14:textId="4183AA6B" w:rsidR="00EC6595" w:rsidRPr="002C1E00" w:rsidRDefault="00EC6595" w:rsidP="00EC6595">
            <w:pPr>
              <w:tabs>
                <w:tab w:val="left" w:pos="20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C1E00">
              <w:rPr>
                <w:rFonts w:asciiTheme="minorHAnsi" w:hAnsiTheme="minorHAnsi" w:cstheme="minorHAnsi"/>
                <w:sz w:val="18"/>
                <w:szCs w:val="18"/>
              </w:rPr>
              <w:t>PBD dilaksanakan dari semasa ke semasa</w:t>
            </w:r>
          </w:p>
        </w:tc>
      </w:tr>
      <w:tr w:rsidR="00EC6595" w:rsidRPr="00D173C7" w14:paraId="1576FDD8" w14:textId="77777777" w:rsidTr="00922ED6">
        <w:tc>
          <w:tcPr>
            <w:tcW w:w="9357" w:type="dxa"/>
            <w:gridSpan w:val="7"/>
            <w:shd w:val="clear" w:color="auto" w:fill="C4BC96" w:themeFill="background2" w:themeFillShade="BF"/>
            <w:vAlign w:val="center"/>
          </w:tcPr>
          <w:p w14:paraId="680B52DE" w14:textId="50B1AA3E" w:rsidR="00EC6595" w:rsidRPr="00D173C7" w:rsidRDefault="00EC6595" w:rsidP="00EC6595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REFLEKSI /  IMPAK / CATATAN</w:t>
            </w:r>
          </w:p>
        </w:tc>
      </w:tr>
      <w:tr w:rsidR="00EC6595" w:rsidRPr="00D173C7" w14:paraId="5599F2B5" w14:textId="77777777" w:rsidTr="002C1E00">
        <w:trPr>
          <w:trHeight w:val="644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EC6595" w:rsidRPr="00D173C7" w:rsidRDefault="00EC6595" w:rsidP="00EC659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DFE7874" w14:textId="77777777" w:rsidR="00BB78D5" w:rsidRDefault="00BB78D5" w:rsidP="00BB78D5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65FA778" w14:textId="77777777" w:rsidR="00BB78D5" w:rsidRDefault="00BB78D5" w:rsidP="00BB78D5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4EA8A2AD" w14:textId="77777777" w:rsidR="00BB78D5" w:rsidRDefault="00BB78D5" w:rsidP="00BB78D5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367598E5" w14:textId="77777777" w:rsidR="00BB78D5" w:rsidRDefault="00BB78D5" w:rsidP="00BB78D5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8775F0F" w14:textId="77777777" w:rsidR="00BB78D5" w:rsidRDefault="00BB78D5" w:rsidP="00BB78D5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686A26E" w14:textId="77777777" w:rsidR="00BB78D5" w:rsidRPr="0041524A" w:rsidRDefault="00BB78D5" w:rsidP="00BB78D5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61249F4" w14:textId="77777777" w:rsidR="00BB78D5" w:rsidRDefault="00BB78D5" w:rsidP="00BB78D5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0E00F488" w14:textId="77777777" w:rsidR="00D2721A" w:rsidRPr="00DB40FB" w:rsidRDefault="00D2721A" w:rsidP="00DB40FB">
      <w:pPr>
        <w:spacing w:line="276" w:lineRule="auto"/>
        <w:rPr>
          <w:sz w:val="18"/>
          <w:szCs w:val="18"/>
        </w:rPr>
      </w:pPr>
    </w:p>
    <w:sectPr w:rsidR="00D2721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E553" w14:textId="77777777" w:rsidR="000C5FB9" w:rsidRDefault="000C5FB9">
      <w:r>
        <w:separator/>
      </w:r>
    </w:p>
  </w:endnote>
  <w:endnote w:type="continuationSeparator" w:id="0">
    <w:p w14:paraId="384F16DD" w14:textId="77777777" w:rsidR="000C5FB9" w:rsidRDefault="000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25B2" w14:textId="77777777" w:rsidR="000C5FB9" w:rsidRDefault="000C5FB9">
      <w:r>
        <w:separator/>
      </w:r>
    </w:p>
  </w:footnote>
  <w:footnote w:type="continuationSeparator" w:id="0">
    <w:p w14:paraId="3B443EB5" w14:textId="77777777" w:rsidR="000C5FB9" w:rsidRDefault="000C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23F2"/>
    <w:rsid w:val="00026981"/>
    <w:rsid w:val="00030286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5696"/>
    <w:rsid w:val="000A718A"/>
    <w:rsid w:val="000B713C"/>
    <w:rsid w:val="000C5FB9"/>
    <w:rsid w:val="000C7F62"/>
    <w:rsid w:val="000D04D0"/>
    <w:rsid w:val="000D0B62"/>
    <w:rsid w:val="000D7D02"/>
    <w:rsid w:val="000F688D"/>
    <w:rsid w:val="001119ED"/>
    <w:rsid w:val="001141FD"/>
    <w:rsid w:val="00123F6A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F64"/>
    <w:rsid w:val="001849A3"/>
    <w:rsid w:val="00196515"/>
    <w:rsid w:val="00197510"/>
    <w:rsid w:val="001A64B1"/>
    <w:rsid w:val="001E77F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305A5E"/>
    <w:rsid w:val="00307A0D"/>
    <w:rsid w:val="0033603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8F3"/>
    <w:rsid w:val="00437D56"/>
    <w:rsid w:val="00441170"/>
    <w:rsid w:val="00451FCF"/>
    <w:rsid w:val="004842AC"/>
    <w:rsid w:val="00487156"/>
    <w:rsid w:val="0049037B"/>
    <w:rsid w:val="00494233"/>
    <w:rsid w:val="004C550E"/>
    <w:rsid w:val="004F29A5"/>
    <w:rsid w:val="00521C66"/>
    <w:rsid w:val="00522776"/>
    <w:rsid w:val="00534682"/>
    <w:rsid w:val="00541A49"/>
    <w:rsid w:val="00556930"/>
    <w:rsid w:val="00562227"/>
    <w:rsid w:val="00564BFA"/>
    <w:rsid w:val="00573EE9"/>
    <w:rsid w:val="00575A7F"/>
    <w:rsid w:val="005823B3"/>
    <w:rsid w:val="00586FB6"/>
    <w:rsid w:val="00592159"/>
    <w:rsid w:val="00593D7C"/>
    <w:rsid w:val="005964D6"/>
    <w:rsid w:val="005B0D5D"/>
    <w:rsid w:val="005B18D4"/>
    <w:rsid w:val="005C0198"/>
    <w:rsid w:val="005E189A"/>
    <w:rsid w:val="005F3081"/>
    <w:rsid w:val="005F3C5C"/>
    <w:rsid w:val="005F5798"/>
    <w:rsid w:val="00601024"/>
    <w:rsid w:val="006026F0"/>
    <w:rsid w:val="00602AA6"/>
    <w:rsid w:val="006124F9"/>
    <w:rsid w:val="00612DF9"/>
    <w:rsid w:val="006171BB"/>
    <w:rsid w:val="00623A14"/>
    <w:rsid w:val="00644886"/>
    <w:rsid w:val="00662645"/>
    <w:rsid w:val="006639D9"/>
    <w:rsid w:val="00673097"/>
    <w:rsid w:val="0068425C"/>
    <w:rsid w:val="00696A13"/>
    <w:rsid w:val="006A6F33"/>
    <w:rsid w:val="006B0163"/>
    <w:rsid w:val="006B1AD1"/>
    <w:rsid w:val="006B1CC0"/>
    <w:rsid w:val="006D7734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26555"/>
    <w:rsid w:val="00730F03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22CC0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27E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22ED6"/>
    <w:rsid w:val="0094556A"/>
    <w:rsid w:val="0095028C"/>
    <w:rsid w:val="00950424"/>
    <w:rsid w:val="00951FE6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A13807"/>
    <w:rsid w:val="00A2136B"/>
    <w:rsid w:val="00A45D50"/>
    <w:rsid w:val="00A510E1"/>
    <w:rsid w:val="00A51BB1"/>
    <w:rsid w:val="00A72F2B"/>
    <w:rsid w:val="00A76618"/>
    <w:rsid w:val="00A808A5"/>
    <w:rsid w:val="00A8727C"/>
    <w:rsid w:val="00A94948"/>
    <w:rsid w:val="00AD4725"/>
    <w:rsid w:val="00AD7933"/>
    <w:rsid w:val="00AE4A41"/>
    <w:rsid w:val="00AF6CE1"/>
    <w:rsid w:val="00B04A18"/>
    <w:rsid w:val="00B05405"/>
    <w:rsid w:val="00B268B1"/>
    <w:rsid w:val="00B30172"/>
    <w:rsid w:val="00B32A2E"/>
    <w:rsid w:val="00B41508"/>
    <w:rsid w:val="00B46734"/>
    <w:rsid w:val="00B84479"/>
    <w:rsid w:val="00B94713"/>
    <w:rsid w:val="00B97853"/>
    <w:rsid w:val="00BA5958"/>
    <w:rsid w:val="00BB02A8"/>
    <w:rsid w:val="00BB78D5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3AC1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0214"/>
    <w:rsid w:val="00D31B8A"/>
    <w:rsid w:val="00D46FEE"/>
    <w:rsid w:val="00D47AEA"/>
    <w:rsid w:val="00D52E9E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D30C2"/>
    <w:rsid w:val="00DD698E"/>
    <w:rsid w:val="00DE26CE"/>
    <w:rsid w:val="00DE30E7"/>
    <w:rsid w:val="00E06643"/>
    <w:rsid w:val="00E16F05"/>
    <w:rsid w:val="00E22F5A"/>
    <w:rsid w:val="00E4464A"/>
    <w:rsid w:val="00E51E82"/>
    <w:rsid w:val="00E55989"/>
    <w:rsid w:val="00E65533"/>
    <w:rsid w:val="00E72242"/>
    <w:rsid w:val="00E736A4"/>
    <w:rsid w:val="00E8008F"/>
    <w:rsid w:val="00E86D12"/>
    <w:rsid w:val="00E90FF4"/>
    <w:rsid w:val="00E937E1"/>
    <w:rsid w:val="00E940CA"/>
    <w:rsid w:val="00EA21DD"/>
    <w:rsid w:val="00EA3A8D"/>
    <w:rsid w:val="00EB2B52"/>
    <w:rsid w:val="00EC6595"/>
    <w:rsid w:val="00EE1806"/>
    <w:rsid w:val="00F0051C"/>
    <w:rsid w:val="00F06181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C0D52"/>
    <w:rsid w:val="00FD31F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3B92F71F7442BAE767CE4FE78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6B81-FD52-4F9C-BC62-3C74937755CB}"/>
      </w:docPartPr>
      <w:docPartBody>
        <w:p w:rsidR="00346780" w:rsidRDefault="00A44C47">
          <w:pPr>
            <w:pStyle w:val="C113B92F71F7442BAE767CE4FE78B1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FC980BBEAC41DB971FD8F564AD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7F32-0B76-40D5-8CD0-D7F0FC4F8784}"/>
      </w:docPartPr>
      <w:docPartBody>
        <w:p w:rsidR="00346780" w:rsidRDefault="00A44C47">
          <w:pPr>
            <w:pStyle w:val="4BFC980BBEAC41DB971FD8F564AD23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2E0438F4D4498AB8ECEEFA037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0AE4-1CC6-4EA3-B14B-01EA26CC1417}"/>
      </w:docPartPr>
      <w:docPartBody>
        <w:p w:rsidR="00346780" w:rsidRDefault="00A44C47">
          <w:pPr>
            <w:pStyle w:val="EF42E0438F4D4498AB8ECEEFA0376CD1"/>
          </w:pPr>
          <w:r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5E99AEDBA34B4B00AA3D5B9C94ED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502B-674C-4297-81E3-1F23E00E95A0}"/>
      </w:docPartPr>
      <w:docPartBody>
        <w:p w:rsidR="00BA559F" w:rsidRDefault="00362FC8" w:rsidP="00362FC8">
          <w:pPr>
            <w:pStyle w:val="5E99AEDBA34B4B00AA3D5B9C94EDFB3F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07A999422CA041749F14CE37B63C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72F3-2727-42A2-844F-05F7FE19D3B5}"/>
      </w:docPartPr>
      <w:docPartBody>
        <w:p w:rsidR="0056272D" w:rsidRDefault="009E069B" w:rsidP="009E069B">
          <w:pPr>
            <w:pStyle w:val="07A999422CA041749F14CE37B63CCD2C"/>
          </w:pPr>
          <w:r w:rsidRPr="0024755C">
            <w:rPr>
              <w:rStyle w:val="PlaceholderText"/>
            </w:rPr>
            <w:t>Choose an item.</w:t>
          </w:r>
        </w:p>
      </w:docPartBody>
    </w:docPart>
    <w:docPart>
      <w:docPartPr>
        <w:name w:val="B99242DDB1F94908BCAE150BFAF4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47FC-A6BA-428E-9680-1792B69309C3}"/>
      </w:docPartPr>
      <w:docPartBody>
        <w:p w:rsidR="0056272D" w:rsidRDefault="009E069B" w:rsidP="009E069B">
          <w:pPr>
            <w:pStyle w:val="B99242DDB1F94908BCAE150BFAF4C364"/>
          </w:pPr>
          <w:r w:rsidRPr="000B0D8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AE48-B06B-4F67-B780-2D78EFABA570}"/>
      </w:docPartPr>
      <w:docPartBody>
        <w:p w:rsidR="0056272D" w:rsidRDefault="009E069B"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47D1D14C01BB40B09EAC0D5D4B27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6624-4CB0-4710-8D02-4E6F67BF5931}"/>
      </w:docPartPr>
      <w:docPartBody>
        <w:p w:rsidR="0056272D" w:rsidRDefault="009E069B" w:rsidP="009E069B">
          <w:pPr>
            <w:pStyle w:val="47D1D14C01BB40B09EAC0D5D4B27086A"/>
          </w:pPr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A63377C9FE89494F9BA7922D23FD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0624-2438-45E7-8841-DD6672789A39}"/>
      </w:docPartPr>
      <w:docPartBody>
        <w:p w:rsidR="0056272D" w:rsidRDefault="009E069B" w:rsidP="009E069B">
          <w:pPr>
            <w:pStyle w:val="A63377C9FE89494F9BA7922D23FD054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C6BE5F5F174965B620AC382B99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219F-FE6E-434A-AC6D-B065C2F27905}"/>
      </w:docPartPr>
      <w:docPartBody>
        <w:p w:rsidR="0056272D" w:rsidRDefault="009E069B" w:rsidP="009E069B">
          <w:pPr>
            <w:pStyle w:val="F8C6BE5F5F174965B620AC382B999E3B"/>
          </w:pPr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D4C60D271BD04FAAA986660F1FA0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95FE-AC61-4E4C-82AD-B4FCB09C2664}"/>
      </w:docPartPr>
      <w:docPartBody>
        <w:p w:rsidR="0056272D" w:rsidRDefault="009E069B" w:rsidP="009E069B">
          <w:pPr>
            <w:pStyle w:val="D4C60D271BD04FAAA986660F1FA0CDC1"/>
          </w:pPr>
          <w:r w:rsidRPr="000735B4">
            <w:rPr>
              <w:rStyle w:val="PlaceholderText"/>
            </w:rPr>
            <w:t>Choose an item.</w:t>
          </w:r>
        </w:p>
      </w:docPartBody>
    </w:docPart>
    <w:docPart>
      <w:docPartPr>
        <w:name w:val="F4398A4490E94984AC6FBD41621E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8CBB-B6D7-41E9-954B-104FD681AB4B}"/>
      </w:docPartPr>
      <w:docPartBody>
        <w:p w:rsidR="0056272D" w:rsidRDefault="009E069B" w:rsidP="009E069B">
          <w:pPr>
            <w:pStyle w:val="F4398A4490E94984AC6FBD41621E382A"/>
          </w:pPr>
          <w:r w:rsidRPr="000735B4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0DE" w:rsidRDefault="002C50DE">
      <w:pPr>
        <w:spacing w:line="240" w:lineRule="auto"/>
      </w:pPr>
      <w:r>
        <w:separator/>
      </w:r>
    </w:p>
  </w:endnote>
  <w:endnote w:type="continuationSeparator" w:id="0">
    <w:p w:rsidR="002C50DE" w:rsidRDefault="002C50DE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0DE" w:rsidRDefault="002C50DE">
      <w:pPr>
        <w:spacing w:after="0" w:line="240" w:lineRule="auto"/>
      </w:pPr>
      <w:r>
        <w:separator/>
      </w:r>
    </w:p>
  </w:footnote>
  <w:footnote w:type="continuationSeparator" w:id="0">
    <w:p w:rsidR="002C50DE" w:rsidRDefault="002C50D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1103CB"/>
    <w:rsid w:val="00153A53"/>
    <w:rsid w:val="00196C3F"/>
    <w:rsid w:val="0021462E"/>
    <w:rsid w:val="00257727"/>
    <w:rsid w:val="00264027"/>
    <w:rsid w:val="00265E61"/>
    <w:rsid w:val="002734B5"/>
    <w:rsid w:val="002C2811"/>
    <w:rsid w:val="002C50DE"/>
    <w:rsid w:val="00346780"/>
    <w:rsid w:val="0035537B"/>
    <w:rsid w:val="00362FC8"/>
    <w:rsid w:val="003878E2"/>
    <w:rsid w:val="003D1B1C"/>
    <w:rsid w:val="004005D6"/>
    <w:rsid w:val="00410684"/>
    <w:rsid w:val="004B6641"/>
    <w:rsid w:val="004E6A35"/>
    <w:rsid w:val="005401B0"/>
    <w:rsid w:val="0056272D"/>
    <w:rsid w:val="00571013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E3105"/>
    <w:rsid w:val="0073029E"/>
    <w:rsid w:val="00754971"/>
    <w:rsid w:val="007A456B"/>
    <w:rsid w:val="007E6F49"/>
    <w:rsid w:val="008124F1"/>
    <w:rsid w:val="00825286"/>
    <w:rsid w:val="008D07CE"/>
    <w:rsid w:val="008D5272"/>
    <w:rsid w:val="008E1504"/>
    <w:rsid w:val="00906780"/>
    <w:rsid w:val="00936058"/>
    <w:rsid w:val="00996D6B"/>
    <w:rsid w:val="009E069B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27D9"/>
    <w:rsid w:val="00BA559F"/>
    <w:rsid w:val="00BC1B6A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F00B31"/>
    <w:rsid w:val="00F05837"/>
    <w:rsid w:val="00F254AC"/>
    <w:rsid w:val="00F32432"/>
    <w:rsid w:val="00F64645"/>
    <w:rsid w:val="00F93E84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9E069B"/>
    <w:rPr>
      <w:color w:val="808080"/>
    </w:rPr>
  </w:style>
  <w:style w:type="paragraph" w:customStyle="1" w:styleId="C113B92F71F7442BAE767CE4FE78B146">
    <w:name w:val="C113B92F71F7442BAE767CE4FE78B146"/>
    <w:qFormat/>
    <w:pPr>
      <w:spacing w:after="160" w:line="259" w:lineRule="auto"/>
    </w:pPr>
    <w:rPr>
      <w:sz w:val="22"/>
      <w:szCs w:val="22"/>
    </w:rPr>
  </w:style>
  <w:style w:type="paragraph" w:customStyle="1" w:styleId="4BFC980BBEAC41DB971FD8F564AD23CC">
    <w:name w:val="4BFC980BBEAC41DB971FD8F564AD23CC"/>
    <w:qFormat/>
    <w:pPr>
      <w:spacing w:after="160" w:line="259" w:lineRule="auto"/>
    </w:pPr>
    <w:rPr>
      <w:sz w:val="22"/>
      <w:szCs w:val="22"/>
    </w:rPr>
  </w:style>
  <w:style w:type="paragraph" w:customStyle="1" w:styleId="EF42E0438F4D4498AB8ECEEFA0376CD1">
    <w:name w:val="EF42E0438F4D4498AB8ECEEFA0376CD1"/>
    <w:qFormat/>
    <w:pPr>
      <w:spacing w:after="160" w:line="259" w:lineRule="auto"/>
    </w:pPr>
    <w:rPr>
      <w:sz w:val="22"/>
      <w:szCs w:val="22"/>
    </w:rPr>
  </w:style>
  <w:style w:type="paragraph" w:customStyle="1" w:styleId="5E99AEDBA34B4B00AA3D5B9C94EDFB3F">
    <w:name w:val="5E99AEDBA34B4B00AA3D5B9C94EDFB3F"/>
    <w:rsid w:val="00362FC8"/>
    <w:pPr>
      <w:spacing w:after="160" w:line="259" w:lineRule="auto"/>
    </w:pPr>
    <w:rPr>
      <w:sz w:val="22"/>
      <w:szCs w:val="22"/>
    </w:rPr>
  </w:style>
  <w:style w:type="paragraph" w:customStyle="1" w:styleId="07A999422CA041749F14CE37B63CCD2C">
    <w:name w:val="07A999422CA041749F14CE37B63CCD2C"/>
    <w:rsid w:val="009E069B"/>
    <w:pPr>
      <w:spacing w:after="160" w:line="259" w:lineRule="auto"/>
    </w:pPr>
    <w:rPr>
      <w:sz w:val="22"/>
      <w:szCs w:val="22"/>
    </w:rPr>
  </w:style>
  <w:style w:type="paragraph" w:customStyle="1" w:styleId="B99242DDB1F94908BCAE150BFAF4C364">
    <w:name w:val="B99242DDB1F94908BCAE150BFAF4C364"/>
    <w:rsid w:val="009E069B"/>
    <w:pPr>
      <w:spacing w:after="160" w:line="259" w:lineRule="auto"/>
    </w:pPr>
    <w:rPr>
      <w:sz w:val="22"/>
      <w:szCs w:val="22"/>
    </w:rPr>
  </w:style>
  <w:style w:type="paragraph" w:customStyle="1" w:styleId="47D1D14C01BB40B09EAC0D5D4B27086A">
    <w:name w:val="47D1D14C01BB40B09EAC0D5D4B27086A"/>
    <w:rsid w:val="009E069B"/>
    <w:pPr>
      <w:spacing w:after="160" w:line="259" w:lineRule="auto"/>
    </w:pPr>
    <w:rPr>
      <w:sz w:val="22"/>
      <w:szCs w:val="22"/>
    </w:rPr>
  </w:style>
  <w:style w:type="paragraph" w:customStyle="1" w:styleId="A63377C9FE89494F9BA7922D23FD0545">
    <w:name w:val="A63377C9FE89494F9BA7922D23FD0545"/>
    <w:rsid w:val="009E069B"/>
    <w:pPr>
      <w:spacing w:after="160" w:line="259" w:lineRule="auto"/>
    </w:pPr>
    <w:rPr>
      <w:sz w:val="22"/>
      <w:szCs w:val="22"/>
    </w:rPr>
  </w:style>
  <w:style w:type="paragraph" w:customStyle="1" w:styleId="F8C6BE5F5F174965B620AC382B999E3B">
    <w:name w:val="F8C6BE5F5F174965B620AC382B999E3B"/>
    <w:rsid w:val="009E069B"/>
    <w:pPr>
      <w:spacing w:after="160" w:line="259" w:lineRule="auto"/>
    </w:pPr>
    <w:rPr>
      <w:sz w:val="22"/>
      <w:szCs w:val="22"/>
    </w:rPr>
  </w:style>
  <w:style w:type="paragraph" w:customStyle="1" w:styleId="D4C60D271BD04FAAA986660F1FA0CDC1">
    <w:name w:val="D4C60D271BD04FAAA986660F1FA0CDC1"/>
    <w:rsid w:val="009E069B"/>
    <w:pPr>
      <w:spacing w:after="160" w:line="259" w:lineRule="auto"/>
    </w:pPr>
    <w:rPr>
      <w:sz w:val="22"/>
      <w:szCs w:val="22"/>
    </w:rPr>
  </w:style>
  <w:style w:type="paragraph" w:customStyle="1" w:styleId="F4398A4490E94984AC6FBD41621E382A">
    <w:name w:val="F4398A4490E94984AC6FBD41621E382A"/>
    <w:rsid w:val="009E069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7</cp:revision>
  <dcterms:created xsi:type="dcterms:W3CDTF">2022-01-06T06:57:00Z</dcterms:created>
  <dcterms:modified xsi:type="dcterms:W3CDTF">2022-01-06T10:15:00Z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