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39" w:rsidRDefault="008D4C39"/>
    <w:p w:rsidR="003A1FB6" w:rsidRDefault="003A1FB6"/>
    <w:p w:rsidR="003A1FB6" w:rsidRDefault="003A1FB6"/>
    <w:p w:rsidR="003A1FB6" w:rsidRDefault="003A1FB6"/>
    <w:p w:rsidR="003A1FB6" w:rsidRDefault="003A1FB6"/>
    <w:p w:rsidR="003A1FB6" w:rsidRDefault="003A1FB6"/>
    <w:p w:rsidR="003A1FB6" w:rsidRDefault="003A1FB6"/>
    <w:p w:rsidR="003A1FB6" w:rsidRDefault="003A1FB6"/>
    <w:p w:rsidR="003A1FB6" w:rsidRDefault="003A1FB6"/>
    <w:p w:rsidR="003A1FB6" w:rsidRDefault="003A1FB6"/>
    <w:p w:rsidR="003A1FB6" w:rsidRDefault="003A1FB6"/>
    <w:p w:rsidR="003A1FB6" w:rsidRPr="003A1FB6" w:rsidRDefault="003A1FB6" w:rsidP="003A1FB6">
      <w:pPr>
        <w:spacing w:line="360" w:lineRule="auto"/>
        <w:jc w:val="center"/>
        <w:rPr>
          <w:rFonts w:ascii="WakNan" w:hAnsi="WakNan"/>
          <w:sz w:val="52"/>
          <w:szCs w:val="52"/>
        </w:rPr>
      </w:pPr>
      <w:r w:rsidRPr="003A1FB6">
        <w:rPr>
          <w:rFonts w:ascii="WakNan" w:hAnsi="WakNan"/>
          <w:sz w:val="52"/>
          <w:szCs w:val="52"/>
        </w:rPr>
        <w:t>RANCANGAN PENGAJARAN TAHUNAN</w:t>
      </w:r>
    </w:p>
    <w:p w:rsidR="003A1FB6" w:rsidRPr="003A1FB6" w:rsidRDefault="003A1FB6" w:rsidP="003A1FB6">
      <w:pPr>
        <w:spacing w:line="360" w:lineRule="auto"/>
        <w:jc w:val="center"/>
        <w:rPr>
          <w:rFonts w:ascii="WakNan" w:hAnsi="WakNan"/>
          <w:sz w:val="52"/>
          <w:szCs w:val="52"/>
        </w:rPr>
      </w:pPr>
      <w:r w:rsidRPr="003A1FB6">
        <w:rPr>
          <w:rFonts w:ascii="WakNan" w:hAnsi="WakNan"/>
          <w:sz w:val="52"/>
          <w:szCs w:val="52"/>
        </w:rPr>
        <w:t>PENDIDIKAN KESIHATAN</w:t>
      </w:r>
    </w:p>
    <w:p w:rsidR="003A1FB6" w:rsidRDefault="003A1FB6" w:rsidP="003A1FB6">
      <w:pPr>
        <w:spacing w:line="360" w:lineRule="auto"/>
        <w:jc w:val="center"/>
        <w:rPr>
          <w:rFonts w:ascii="WakNan" w:hAnsi="WakNan"/>
          <w:sz w:val="52"/>
          <w:szCs w:val="52"/>
        </w:rPr>
      </w:pPr>
      <w:r w:rsidRPr="003A1FB6">
        <w:rPr>
          <w:rFonts w:ascii="WakNan" w:hAnsi="WakNan"/>
          <w:sz w:val="52"/>
          <w:szCs w:val="52"/>
        </w:rPr>
        <w:t>TAHUN 1</w:t>
      </w:r>
    </w:p>
    <w:p w:rsidR="00A83774" w:rsidRPr="003A1FB6" w:rsidRDefault="00A83774" w:rsidP="003A1FB6">
      <w:pPr>
        <w:spacing w:line="360" w:lineRule="auto"/>
        <w:jc w:val="center"/>
        <w:rPr>
          <w:rFonts w:ascii="WakNan" w:hAnsi="WakNan"/>
          <w:sz w:val="52"/>
          <w:szCs w:val="52"/>
        </w:rPr>
      </w:pPr>
      <w:r>
        <w:rPr>
          <w:rFonts w:ascii="WakNan" w:hAnsi="WakNan"/>
          <w:sz w:val="52"/>
          <w:szCs w:val="52"/>
        </w:rPr>
        <w:t>SESI 2022/2023</w:t>
      </w:r>
    </w:p>
    <w:p w:rsidR="003A1FB6" w:rsidRDefault="003A1FB6"/>
    <w:p w:rsidR="003A1FB6" w:rsidRDefault="003A1FB6"/>
    <w:p w:rsidR="003A1FB6" w:rsidRDefault="003A1FB6"/>
    <w:p w:rsidR="003A1FB6" w:rsidRDefault="003A1FB6"/>
    <w:p w:rsidR="003A1FB6" w:rsidRDefault="003A1FB6"/>
    <w:p w:rsidR="003A1FB6" w:rsidRDefault="003A1FB6"/>
    <w:p w:rsidR="003A1FB6" w:rsidRDefault="003A1FB6"/>
    <w:p w:rsidR="003A1FB6" w:rsidRDefault="003A1FB6"/>
    <w:p w:rsidR="008A6E89" w:rsidRDefault="008A6E89">
      <w:bookmarkStart w:id="0" w:name="_GoBack"/>
      <w:bookmarkEnd w:id="0"/>
    </w:p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990"/>
        <w:gridCol w:w="786"/>
        <w:gridCol w:w="2724"/>
        <w:gridCol w:w="3960"/>
        <w:gridCol w:w="4410"/>
        <w:gridCol w:w="1080"/>
      </w:tblGrid>
      <w:tr w:rsidR="008A6E89" w:rsidRPr="00CC6C75" w:rsidTr="00B06AB5">
        <w:tc>
          <w:tcPr>
            <w:tcW w:w="990" w:type="dxa"/>
            <w:shd w:val="clear" w:color="auto" w:fill="92D050"/>
          </w:tcPr>
          <w:p w:rsidR="008A6E89" w:rsidRDefault="008A6E89" w:rsidP="008A6E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  <w:p w:rsidR="009D16FE" w:rsidRPr="00CC6C75" w:rsidRDefault="009D16FE" w:rsidP="008A6E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Tarikh</w:t>
            </w:r>
          </w:p>
        </w:tc>
        <w:tc>
          <w:tcPr>
            <w:tcW w:w="786" w:type="dxa"/>
            <w:shd w:val="clear" w:color="auto" w:fill="92D050"/>
          </w:tcPr>
          <w:p w:rsidR="009D16FE" w:rsidRPr="009D16FE" w:rsidRDefault="009D16FE" w:rsidP="008A6E89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8A6E89" w:rsidRPr="00CC6C75" w:rsidRDefault="008A6E89" w:rsidP="008A6E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724" w:type="dxa"/>
            <w:shd w:val="clear" w:color="auto" w:fill="92D050"/>
          </w:tcPr>
          <w:p w:rsidR="009D16FE" w:rsidRPr="009D16FE" w:rsidRDefault="009D16FE" w:rsidP="008A6E8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  <w:p w:rsidR="008A6E89" w:rsidRPr="00CC6C75" w:rsidRDefault="008A6E89" w:rsidP="008A6E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960" w:type="dxa"/>
            <w:shd w:val="clear" w:color="auto" w:fill="92D050"/>
            <w:vAlign w:val="center"/>
          </w:tcPr>
          <w:p w:rsidR="008A6E89" w:rsidRPr="00CC6C75" w:rsidRDefault="008A6E89" w:rsidP="008A6E8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8A6E89" w:rsidRPr="00CC6C75" w:rsidRDefault="008A6E89" w:rsidP="008A6E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410" w:type="dxa"/>
            <w:shd w:val="clear" w:color="auto" w:fill="92D050"/>
            <w:vAlign w:val="center"/>
          </w:tcPr>
          <w:p w:rsidR="008A6E89" w:rsidRPr="00CC6C75" w:rsidRDefault="008A6E89" w:rsidP="008A6E8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8A6E89" w:rsidRPr="00CC6C75" w:rsidRDefault="008A6E89" w:rsidP="008A6E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92D050"/>
            <w:vAlign w:val="center"/>
          </w:tcPr>
          <w:p w:rsidR="008A6E89" w:rsidRPr="00CC6C75" w:rsidRDefault="008A6E89" w:rsidP="008A6E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8A6E89" w:rsidTr="008A6E89">
        <w:trPr>
          <w:trHeight w:val="1592"/>
        </w:trPr>
        <w:tc>
          <w:tcPr>
            <w:tcW w:w="990" w:type="dxa"/>
          </w:tcPr>
          <w:p w:rsidR="008A6E89" w:rsidRPr="00033F55" w:rsidRDefault="008A6E89" w:rsidP="008A6E89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8A6E89" w:rsidRDefault="008A6E89" w:rsidP="008A6E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  <w:p w:rsidR="008A6E89" w:rsidRPr="00033F55" w:rsidRDefault="008A6E89" w:rsidP="008A6E89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8A6E89" w:rsidRDefault="008A6E89" w:rsidP="008A6E8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21 -24</w:t>
            </w:r>
          </w:p>
          <w:p w:rsidR="008A6E89" w:rsidRPr="00CC5E41" w:rsidRDefault="008A6E89" w:rsidP="008A6E8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Mac</w:t>
            </w:r>
          </w:p>
          <w:p w:rsidR="008A6E89" w:rsidRPr="00CC5E41" w:rsidRDefault="008A6E89" w:rsidP="008A6E8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80" w:type="dxa"/>
            <w:gridSpan w:val="4"/>
          </w:tcPr>
          <w:p w:rsidR="008A6E89" w:rsidRDefault="008A6E89" w:rsidP="008A6E89"/>
          <w:p w:rsidR="008A6E89" w:rsidRPr="00033F55" w:rsidRDefault="008A6E89" w:rsidP="008A6E89">
            <w:pPr>
              <w:rPr>
                <w:sz w:val="28"/>
                <w:szCs w:val="28"/>
              </w:rPr>
            </w:pPr>
          </w:p>
          <w:p w:rsidR="008A6E89" w:rsidRDefault="008A6E89" w:rsidP="008A6E89">
            <w:pPr>
              <w:jc w:val="center"/>
            </w:pPr>
            <w:r w:rsidRPr="00033F55">
              <w:rPr>
                <w:sz w:val="28"/>
                <w:szCs w:val="28"/>
              </w:rPr>
              <w:t>Minggu Transisi</w:t>
            </w:r>
          </w:p>
        </w:tc>
        <w:tc>
          <w:tcPr>
            <w:tcW w:w="1080" w:type="dxa"/>
          </w:tcPr>
          <w:p w:rsidR="008A6E89" w:rsidRDefault="008A6E89" w:rsidP="008A6E89"/>
        </w:tc>
      </w:tr>
      <w:tr w:rsidR="008A6E89" w:rsidTr="008A6E89">
        <w:trPr>
          <w:trHeight w:val="1592"/>
        </w:trPr>
        <w:tc>
          <w:tcPr>
            <w:tcW w:w="990" w:type="dxa"/>
          </w:tcPr>
          <w:p w:rsidR="008A6E89" w:rsidRPr="00033F55" w:rsidRDefault="008A6E89" w:rsidP="008A6E89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8A6E89" w:rsidRDefault="008A6E89" w:rsidP="008A6E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  <w:p w:rsidR="008A6E89" w:rsidRPr="00033F55" w:rsidRDefault="008A6E89" w:rsidP="008A6E89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8A6E89" w:rsidRDefault="008A6E89" w:rsidP="008A6E8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27 -31</w:t>
            </w:r>
          </w:p>
          <w:p w:rsidR="008A6E89" w:rsidRDefault="008A6E89" w:rsidP="008A6E8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Mac</w:t>
            </w:r>
          </w:p>
          <w:p w:rsidR="008A6E89" w:rsidRDefault="008A6E89" w:rsidP="008A6E8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6E89" w:rsidRPr="009F62D7" w:rsidRDefault="008A6E89" w:rsidP="008A6E89">
            <w:pPr>
              <w:jc w:val="center"/>
              <w:rPr>
                <w:b/>
              </w:rPr>
            </w:pPr>
          </w:p>
        </w:tc>
        <w:tc>
          <w:tcPr>
            <w:tcW w:w="11880" w:type="dxa"/>
            <w:gridSpan w:val="4"/>
          </w:tcPr>
          <w:p w:rsidR="008A6E89" w:rsidRDefault="008A6E89" w:rsidP="008A6E89"/>
          <w:p w:rsidR="008A6E89" w:rsidRDefault="008A6E89" w:rsidP="008A6E89"/>
          <w:p w:rsidR="008A6E89" w:rsidRPr="00033F55" w:rsidRDefault="008A6E89" w:rsidP="008A6E89">
            <w:pPr>
              <w:rPr>
                <w:sz w:val="12"/>
                <w:szCs w:val="12"/>
              </w:rPr>
            </w:pPr>
          </w:p>
          <w:p w:rsidR="008A6E89" w:rsidRDefault="008A6E89" w:rsidP="008A6E89">
            <w:pPr>
              <w:jc w:val="center"/>
            </w:pPr>
            <w:r w:rsidRPr="00033F55">
              <w:rPr>
                <w:sz w:val="28"/>
                <w:szCs w:val="28"/>
              </w:rPr>
              <w:t>Minggu Transisi</w:t>
            </w:r>
          </w:p>
        </w:tc>
        <w:tc>
          <w:tcPr>
            <w:tcW w:w="1080" w:type="dxa"/>
          </w:tcPr>
          <w:p w:rsidR="008A6E89" w:rsidRDefault="008A6E89" w:rsidP="008A6E89"/>
        </w:tc>
      </w:tr>
      <w:tr w:rsidR="008A6E89" w:rsidTr="008A6E89">
        <w:trPr>
          <w:trHeight w:val="1592"/>
        </w:trPr>
        <w:tc>
          <w:tcPr>
            <w:tcW w:w="990" w:type="dxa"/>
          </w:tcPr>
          <w:p w:rsidR="008A6E89" w:rsidRPr="00033F55" w:rsidRDefault="008A6E89" w:rsidP="008A6E89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8A6E89" w:rsidRDefault="008A6E89" w:rsidP="008A6E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  <w:p w:rsidR="008A6E89" w:rsidRPr="00033F55" w:rsidRDefault="008A6E89" w:rsidP="008A6E89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8A6E89" w:rsidRDefault="008A6E89" w:rsidP="008A6E8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3 -7</w:t>
            </w:r>
          </w:p>
          <w:p w:rsidR="008A6E89" w:rsidRDefault="008A6E89" w:rsidP="008A6E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April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8A6E89" w:rsidRDefault="008A6E89" w:rsidP="008A6E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880" w:type="dxa"/>
            <w:gridSpan w:val="4"/>
          </w:tcPr>
          <w:p w:rsidR="008A6E89" w:rsidRDefault="008A6E89" w:rsidP="008A6E89"/>
          <w:p w:rsidR="008A6E89" w:rsidRDefault="008A6E89" w:rsidP="008A6E89"/>
          <w:p w:rsidR="008A6E89" w:rsidRPr="00033F55" w:rsidRDefault="008A6E89" w:rsidP="008A6E89">
            <w:pPr>
              <w:rPr>
                <w:sz w:val="6"/>
                <w:szCs w:val="6"/>
              </w:rPr>
            </w:pPr>
          </w:p>
          <w:p w:rsidR="008A6E89" w:rsidRDefault="008A6E89" w:rsidP="008A6E89">
            <w:pPr>
              <w:jc w:val="center"/>
            </w:pPr>
            <w:r w:rsidRPr="00033F55">
              <w:rPr>
                <w:sz w:val="28"/>
                <w:szCs w:val="28"/>
              </w:rPr>
              <w:t>Minggu Transisi</w:t>
            </w:r>
          </w:p>
        </w:tc>
        <w:tc>
          <w:tcPr>
            <w:tcW w:w="1080" w:type="dxa"/>
          </w:tcPr>
          <w:p w:rsidR="008A6E89" w:rsidRDefault="008A6E89" w:rsidP="008A6E89"/>
        </w:tc>
      </w:tr>
      <w:tr w:rsidR="008A6E89" w:rsidTr="008A6E89">
        <w:trPr>
          <w:trHeight w:val="1592"/>
        </w:trPr>
        <w:tc>
          <w:tcPr>
            <w:tcW w:w="990" w:type="dxa"/>
          </w:tcPr>
          <w:p w:rsidR="008A6E89" w:rsidRPr="00033F55" w:rsidRDefault="008A6E89" w:rsidP="008A6E89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8A6E89" w:rsidRDefault="008A6E89" w:rsidP="008A6E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  <w:p w:rsidR="008A6E89" w:rsidRPr="00033F55" w:rsidRDefault="008A6E89" w:rsidP="008A6E89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8A6E89" w:rsidRDefault="008A6E89" w:rsidP="008A6E8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10 - 14</w:t>
            </w:r>
          </w:p>
          <w:p w:rsidR="008A6E89" w:rsidRPr="009F62D7" w:rsidRDefault="008A6E89" w:rsidP="008A6E89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April</w:t>
            </w:r>
          </w:p>
        </w:tc>
        <w:tc>
          <w:tcPr>
            <w:tcW w:w="11880" w:type="dxa"/>
            <w:gridSpan w:val="4"/>
          </w:tcPr>
          <w:p w:rsidR="008A6E89" w:rsidRDefault="008A6E89" w:rsidP="008A6E89"/>
          <w:p w:rsidR="008A6E89" w:rsidRDefault="008A6E89" w:rsidP="008A6E89"/>
          <w:p w:rsidR="008A6E89" w:rsidRDefault="008A6E89" w:rsidP="008A6E89">
            <w:pPr>
              <w:jc w:val="center"/>
            </w:pPr>
            <w:r w:rsidRPr="00033F55">
              <w:rPr>
                <w:sz w:val="28"/>
                <w:szCs w:val="28"/>
              </w:rPr>
              <w:t>Minggu Transisi</w:t>
            </w:r>
          </w:p>
        </w:tc>
        <w:tc>
          <w:tcPr>
            <w:tcW w:w="1080" w:type="dxa"/>
          </w:tcPr>
          <w:p w:rsidR="008A6E89" w:rsidRDefault="008A6E89" w:rsidP="008A6E89"/>
        </w:tc>
      </w:tr>
      <w:tr w:rsidR="008A6E89" w:rsidTr="008A6E89">
        <w:trPr>
          <w:trHeight w:val="1592"/>
        </w:trPr>
        <w:tc>
          <w:tcPr>
            <w:tcW w:w="990" w:type="dxa"/>
          </w:tcPr>
          <w:p w:rsidR="008A6E89" w:rsidRDefault="008A6E89" w:rsidP="008A6E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A6E89" w:rsidRDefault="008A6E89" w:rsidP="008A6E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  <w:p w:rsidR="008A6E89" w:rsidRPr="00033F55" w:rsidRDefault="008A6E89" w:rsidP="008A6E89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8A6E89" w:rsidRDefault="008A6E89" w:rsidP="008A6E8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17 - 21</w:t>
            </w:r>
          </w:p>
          <w:p w:rsidR="008A6E89" w:rsidRDefault="008A6E89" w:rsidP="008A6E8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April</w:t>
            </w:r>
          </w:p>
          <w:p w:rsidR="008A6E89" w:rsidRPr="00F43943" w:rsidRDefault="008A6E89" w:rsidP="008A6E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880" w:type="dxa"/>
            <w:gridSpan w:val="4"/>
          </w:tcPr>
          <w:p w:rsidR="008A6E89" w:rsidRDefault="008A6E89" w:rsidP="008A6E89"/>
          <w:p w:rsidR="008A6E89" w:rsidRDefault="008A6E89" w:rsidP="008A6E89"/>
          <w:p w:rsidR="008A6E89" w:rsidRDefault="008A6E89" w:rsidP="008A6E89">
            <w:pPr>
              <w:jc w:val="center"/>
            </w:pPr>
            <w:r w:rsidRPr="00033F55">
              <w:rPr>
                <w:sz w:val="28"/>
                <w:szCs w:val="28"/>
              </w:rPr>
              <w:t>Minggu Transisi</w:t>
            </w:r>
          </w:p>
        </w:tc>
        <w:tc>
          <w:tcPr>
            <w:tcW w:w="1080" w:type="dxa"/>
          </w:tcPr>
          <w:p w:rsidR="008A6E89" w:rsidRDefault="008A6E89" w:rsidP="008A6E89"/>
        </w:tc>
      </w:tr>
    </w:tbl>
    <w:p w:rsidR="003A1FB6" w:rsidRDefault="003A1FB6"/>
    <w:tbl>
      <w:tblPr>
        <w:tblW w:w="139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970"/>
        <w:gridCol w:w="3690"/>
        <w:gridCol w:w="5040"/>
        <w:gridCol w:w="1260"/>
      </w:tblGrid>
      <w:tr w:rsidR="002F113D" w:rsidRPr="008331DB" w:rsidTr="002F113D">
        <w:tc>
          <w:tcPr>
            <w:tcW w:w="990" w:type="dxa"/>
            <w:shd w:val="clear" w:color="auto" w:fill="92D050"/>
            <w:vAlign w:val="center"/>
          </w:tcPr>
          <w:p w:rsidR="003A1FB6" w:rsidRPr="008331DB" w:rsidRDefault="003A1FB6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2970" w:type="dxa"/>
            <w:shd w:val="clear" w:color="auto" w:fill="92D050"/>
            <w:vAlign w:val="center"/>
          </w:tcPr>
          <w:p w:rsidR="003A1FB6" w:rsidRPr="008331DB" w:rsidRDefault="003A1FB6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 w:rsidR="002F113D"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690" w:type="dxa"/>
            <w:shd w:val="clear" w:color="auto" w:fill="92D050"/>
            <w:vAlign w:val="center"/>
          </w:tcPr>
          <w:p w:rsidR="003A1FB6" w:rsidRPr="008331DB" w:rsidRDefault="003A1FB6" w:rsidP="006D0D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3A1FB6" w:rsidRPr="008331DB" w:rsidRDefault="003A1FB6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5040" w:type="dxa"/>
            <w:shd w:val="clear" w:color="auto" w:fill="92D050"/>
            <w:vAlign w:val="center"/>
          </w:tcPr>
          <w:p w:rsidR="003A1FB6" w:rsidRPr="008331DB" w:rsidRDefault="003A1FB6" w:rsidP="006D0D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3A1FB6" w:rsidRPr="008331DB" w:rsidRDefault="003A1FB6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3A1FB6" w:rsidRPr="008331DB" w:rsidRDefault="003A1FB6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3A1FB6" w:rsidRPr="00B95C0E" w:rsidTr="000362F1">
        <w:trPr>
          <w:trHeight w:val="2627"/>
        </w:trPr>
        <w:tc>
          <w:tcPr>
            <w:tcW w:w="990" w:type="dxa"/>
          </w:tcPr>
          <w:p w:rsidR="003A1FB6" w:rsidRPr="00936A2B" w:rsidRDefault="003A1FB6" w:rsidP="006D0DA5">
            <w:pPr>
              <w:jc w:val="center"/>
              <w:rPr>
                <w:rFonts w:asciiTheme="minorHAnsi" w:hAnsiTheme="minorHAnsi" w:cs="Tahoma"/>
                <w:b/>
              </w:rPr>
            </w:pPr>
          </w:p>
          <w:p w:rsidR="008A6E89" w:rsidRDefault="008A6E89" w:rsidP="008A6E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  <w:p w:rsidR="008A6E89" w:rsidRDefault="008A6E89" w:rsidP="008A6E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A6E89" w:rsidRDefault="008A6E89" w:rsidP="008A6E8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24 -28</w:t>
            </w:r>
          </w:p>
          <w:p w:rsidR="003A1FB6" w:rsidRPr="00936A2B" w:rsidRDefault="008A6E89" w:rsidP="008A6E89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April</w:t>
            </w:r>
            <w:r>
              <w:rPr>
                <w:sz w:val="21"/>
                <w:szCs w:val="21"/>
              </w:rPr>
              <w:t xml:space="preserve"> </w:t>
            </w:r>
          </w:p>
          <w:p w:rsidR="003A1FB6" w:rsidRPr="00936A2B" w:rsidRDefault="003A1FB6" w:rsidP="006D0DA5">
            <w:pPr>
              <w:jc w:val="center"/>
              <w:rPr>
                <w:rFonts w:asciiTheme="minorHAnsi" w:hAnsiTheme="minorHAnsi" w:cs="Tahoma"/>
                <w:b/>
              </w:rPr>
            </w:pPr>
          </w:p>
          <w:p w:rsidR="003A1FB6" w:rsidRPr="00936A2B" w:rsidRDefault="003A1FB6" w:rsidP="006D0DA5">
            <w:pPr>
              <w:jc w:val="center"/>
              <w:rPr>
                <w:rFonts w:asciiTheme="minorHAnsi" w:hAnsiTheme="minorHAnsi" w:cs="Tahoma"/>
                <w:b/>
              </w:rPr>
            </w:pPr>
          </w:p>
          <w:p w:rsidR="003A1FB6" w:rsidRPr="00936A2B" w:rsidRDefault="003A1FB6" w:rsidP="006D0DA5">
            <w:pPr>
              <w:jc w:val="center"/>
              <w:rPr>
                <w:rFonts w:asciiTheme="minorHAnsi" w:hAnsiTheme="minorHAnsi" w:cs="Tahoma"/>
                <w:b/>
              </w:rPr>
            </w:pPr>
          </w:p>
          <w:p w:rsidR="003A1FB6" w:rsidRPr="00936A2B" w:rsidRDefault="003A1FB6" w:rsidP="00D61296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970" w:type="dxa"/>
          </w:tcPr>
          <w:p w:rsidR="003A1FB6" w:rsidRPr="00CE10C2" w:rsidRDefault="003A1FB6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8"/>
                <w:szCs w:val="8"/>
              </w:rPr>
            </w:pPr>
          </w:p>
          <w:p w:rsidR="00D61296" w:rsidRPr="00D61296" w:rsidRDefault="007E7067" w:rsidP="006D0D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1:</w:t>
            </w:r>
            <w:r w:rsidR="00D61296" w:rsidRPr="00D61296">
              <w:rPr>
                <w:b/>
                <w:sz w:val="22"/>
                <w:szCs w:val="22"/>
              </w:rPr>
              <w:t xml:space="preserve">Kesihatan dan </w:t>
            </w:r>
          </w:p>
          <w:p w:rsidR="003A1FB6" w:rsidRDefault="00D61296" w:rsidP="006D0D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61296">
              <w:rPr>
                <w:b/>
                <w:sz w:val="22"/>
                <w:szCs w:val="22"/>
              </w:rPr>
              <w:t xml:space="preserve">              Reproduktif</w:t>
            </w:r>
          </w:p>
          <w:p w:rsidR="007E7067" w:rsidRPr="00D61296" w:rsidRDefault="007E7067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3A1FB6" w:rsidRDefault="00D61296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D6129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9 : Bersih dan Selamat</w:t>
            </w:r>
          </w:p>
          <w:p w:rsidR="007E7067" w:rsidRPr="00D61296" w:rsidRDefault="007E7067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3A1FB6" w:rsidRPr="00D61296" w:rsidRDefault="003A1FB6" w:rsidP="006D0DA5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D6129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r w:rsidR="007E706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r w:rsidR="00D61296" w:rsidRPr="00D61296">
              <w:rPr>
                <w:b/>
                <w:sz w:val="22"/>
                <w:szCs w:val="22"/>
              </w:rPr>
              <w:t>Oh</w:t>
            </w:r>
            <w:proofErr w:type="gramStart"/>
            <w:r w:rsidR="00D61296" w:rsidRPr="00D61296">
              <w:rPr>
                <w:b/>
                <w:sz w:val="22"/>
                <w:szCs w:val="22"/>
              </w:rPr>
              <w:t>,Tubuhku</w:t>
            </w:r>
            <w:proofErr w:type="gramEnd"/>
            <w:r w:rsidR="00D61296" w:rsidRPr="00D61296">
              <w:rPr>
                <w:b/>
                <w:sz w:val="22"/>
                <w:szCs w:val="22"/>
              </w:rPr>
              <w:t>!</w:t>
            </w:r>
          </w:p>
          <w:p w:rsidR="003A1FB6" w:rsidRPr="00B95C0E" w:rsidRDefault="003A1FB6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8"/>
                <w:szCs w:val="8"/>
              </w:rPr>
            </w:pPr>
          </w:p>
          <w:p w:rsidR="003A1FB6" w:rsidRPr="004E2A7B" w:rsidRDefault="003A1FB6" w:rsidP="00D6129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6"/>
                <w:szCs w:val="6"/>
              </w:rPr>
            </w:pPr>
          </w:p>
        </w:tc>
        <w:tc>
          <w:tcPr>
            <w:tcW w:w="3690" w:type="dxa"/>
          </w:tcPr>
          <w:p w:rsidR="003A1FB6" w:rsidRPr="00D71DF6" w:rsidRDefault="003A1FB6" w:rsidP="006D0DA5">
            <w:pPr>
              <w:pStyle w:val="Default"/>
              <w:rPr>
                <w:rFonts w:asciiTheme="minorHAnsi" w:hAnsiTheme="minorHAnsi" w:cs="Tahoma"/>
                <w:sz w:val="6"/>
                <w:szCs w:val="6"/>
              </w:rPr>
            </w:pPr>
          </w:p>
          <w:p w:rsidR="00D61296" w:rsidRDefault="00D61296" w:rsidP="00D61296">
            <w:pPr>
              <w:pStyle w:val="NoSpacing"/>
            </w:pPr>
            <w:r w:rsidRPr="00E160CD">
              <w:t xml:space="preserve">1.1 Kemahiran membuat keputusan </w:t>
            </w:r>
          </w:p>
          <w:p w:rsidR="00D61296" w:rsidRDefault="00D61296" w:rsidP="00D61296">
            <w:pPr>
              <w:pStyle w:val="NoSpacing"/>
            </w:pPr>
            <w:r>
              <w:t xml:space="preserve">       </w:t>
            </w:r>
            <w:r w:rsidRPr="00E160CD">
              <w:t xml:space="preserve">dalam konteks kesihatan diri dan </w:t>
            </w:r>
          </w:p>
          <w:p w:rsidR="00D61296" w:rsidRPr="00E160CD" w:rsidRDefault="00D61296" w:rsidP="00D61296">
            <w:pPr>
              <w:pStyle w:val="NoSpacing"/>
            </w:pPr>
            <w:r>
              <w:t xml:space="preserve">       </w:t>
            </w:r>
            <w:r w:rsidRPr="00E160CD">
              <w:t xml:space="preserve">reproduktif </w:t>
            </w:r>
          </w:p>
          <w:p w:rsidR="003A1FB6" w:rsidRPr="00D61296" w:rsidRDefault="00D61296" w:rsidP="00D61296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E160CD">
              <w:t xml:space="preserve">       </w:t>
            </w:r>
            <w:r w:rsidRPr="00D61296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61296">
              <w:rPr>
                <w:rFonts w:asciiTheme="minorHAnsi" w:hAnsiTheme="minorHAnsi"/>
                <w:sz w:val="22"/>
                <w:szCs w:val="22"/>
              </w:rPr>
              <w:t xml:space="preserve"> Kebersihan fizikal</w:t>
            </w:r>
          </w:p>
          <w:p w:rsidR="003A1FB6" w:rsidRPr="00D71DF6" w:rsidRDefault="003A1FB6" w:rsidP="006D0DA5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</w:p>
          <w:p w:rsidR="003A1FB6" w:rsidRPr="00D71DF6" w:rsidRDefault="003A1FB6" w:rsidP="006D0DA5">
            <w:pPr>
              <w:pStyle w:val="NoSpacing"/>
              <w:rPr>
                <w:rFonts w:eastAsia="Arial" w:cs="Arial"/>
                <w:color w:val="C00000"/>
                <w:sz w:val="6"/>
                <w:szCs w:val="6"/>
              </w:rPr>
            </w:pPr>
          </w:p>
        </w:tc>
        <w:tc>
          <w:tcPr>
            <w:tcW w:w="5040" w:type="dxa"/>
          </w:tcPr>
          <w:p w:rsidR="003A1FB6" w:rsidRPr="00D71DF6" w:rsidRDefault="003A1FB6" w:rsidP="006D0DA5">
            <w:pPr>
              <w:rPr>
                <w:rFonts w:asciiTheme="minorHAnsi" w:hAnsiTheme="minorHAnsi" w:cs="Tahoma"/>
                <w:color w:val="000000"/>
                <w:sz w:val="6"/>
                <w:szCs w:val="6"/>
                <w:lang w:eastAsia="zh-CN"/>
              </w:rPr>
            </w:pPr>
          </w:p>
          <w:p w:rsidR="00D61296" w:rsidRDefault="00D61296" w:rsidP="00D61296">
            <w:pPr>
              <w:pStyle w:val="NoSpacing"/>
            </w:pPr>
            <w:r w:rsidRPr="00E160CD">
              <w:t xml:space="preserve">1.1.1 Mengetahui anggota tubuh lelaki dan </w:t>
            </w:r>
          </w:p>
          <w:p w:rsidR="00D61296" w:rsidRPr="00E160CD" w:rsidRDefault="00D61296" w:rsidP="00D61296">
            <w:pPr>
              <w:pStyle w:val="NoSpacing"/>
            </w:pPr>
            <w:r>
              <w:t xml:space="preserve">          </w:t>
            </w:r>
            <w:proofErr w:type="gramStart"/>
            <w:r w:rsidRPr="00E160CD">
              <w:t>perempuan</w:t>
            </w:r>
            <w:proofErr w:type="gramEnd"/>
            <w:r w:rsidRPr="00E160CD">
              <w:t xml:space="preserve">. </w:t>
            </w:r>
          </w:p>
          <w:p w:rsidR="00D61296" w:rsidRPr="00E160CD" w:rsidRDefault="00D61296" w:rsidP="00D61296">
            <w:pPr>
              <w:pStyle w:val="NoSpacing"/>
            </w:pPr>
            <w:r w:rsidRPr="00E160CD">
              <w:t xml:space="preserve">          </w:t>
            </w:r>
            <w:r w:rsidRPr="00E160CD">
              <w:sym w:font="Symbol" w:char="F0B7"/>
            </w:r>
            <w:r w:rsidRPr="00E160CD">
              <w:t xml:space="preserve"> Kepala </w:t>
            </w:r>
          </w:p>
          <w:p w:rsidR="00D61296" w:rsidRDefault="00D61296" w:rsidP="00D61296">
            <w:pPr>
              <w:pStyle w:val="NoSpacing"/>
            </w:pPr>
            <w:r w:rsidRPr="00E160CD">
              <w:t xml:space="preserve">             i. </w:t>
            </w:r>
            <w:proofErr w:type="gramStart"/>
            <w:r w:rsidRPr="00E160CD">
              <w:t>Rambut  ii</w:t>
            </w:r>
            <w:proofErr w:type="gramEnd"/>
            <w:r w:rsidRPr="00E160CD">
              <w:t xml:space="preserve">. Mata iii. Telinga   iv. Hidung  </w:t>
            </w:r>
            <w:r>
              <w:t xml:space="preserve">    </w:t>
            </w:r>
            <w:r w:rsidRPr="00E160CD">
              <w:t xml:space="preserve"> </w:t>
            </w:r>
            <w:r>
              <w:t xml:space="preserve">           </w:t>
            </w:r>
          </w:p>
          <w:p w:rsidR="00D61296" w:rsidRPr="00E160CD" w:rsidRDefault="00D61296" w:rsidP="00D61296">
            <w:pPr>
              <w:pStyle w:val="NoSpacing"/>
            </w:pPr>
            <w:r>
              <w:t xml:space="preserve">             </w:t>
            </w:r>
            <w:r w:rsidRPr="00E160CD">
              <w:t xml:space="preserve">v. Mulut   vi. Bibir      vii.  Gigi </w:t>
            </w:r>
          </w:p>
          <w:p w:rsidR="00D61296" w:rsidRPr="00E160CD" w:rsidRDefault="00D61296" w:rsidP="00D61296">
            <w:pPr>
              <w:pStyle w:val="NoSpacing"/>
            </w:pPr>
            <w:r w:rsidRPr="00E160CD">
              <w:t xml:space="preserve">           </w:t>
            </w:r>
            <w:r w:rsidRPr="00E160CD">
              <w:sym w:font="Symbol" w:char="F0B7"/>
            </w:r>
            <w:r w:rsidRPr="00E160CD">
              <w:t xml:space="preserve"> Badan </w:t>
            </w:r>
          </w:p>
          <w:p w:rsidR="00D61296" w:rsidRPr="00E160CD" w:rsidRDefault="00D61296" w:rsidP="00D61296">
            <w:pPr>
              <w:pStyle w:val="NoSpacing"/>
            </w:pPr>
            <w:r w:rsidRPr="00E160CD">
              <w:t xml:space="preserve">              i. Payu </w:t>
            </w:r>
            <w:proofErr w:type="gramStart"/>
            <w:r w:rsidRPr="00E160CD">
              <w:t>dara  ii</w:t>
            </w:r>
            <w:proofErr w:type="gramEnd"/>
            <w:r w:rsidRPr="00E160CD">
              <w:t xml:space="preserve">. </w:t>
            </w:r>
            <w:proofErr w:type="gramStart"/>
            <w:r w:rsidRPr="00E160CD">
              <w:t>Dada  iii</w:t>
            </w:r>
            <w:proofErr w:type="gramEnd"/>
            <w:r w:rsidRPr="00E160CD">
              <w:t xml:space="preserve">. Bahu   iv. Punggung </w:t>
            </w:r>
          </w:p>
          <w:p w:rsidR="00D61296" w:rsidRPr="00E160CD" w:rsidRDefault="00D61296" w:rsidP="00D61296">
            <w:pPr>
              <w:pStyle w:val="NoSpacing"/>
            </w:pPr>
            <w:r w:rsidRPr="00E160CD">
              <w:t xml:space="preserve">           </w:t>
            </w:r>
            <w:r w:rsidRPr="00E160CD">
              <w:sym w:font="Symbol" w:char="F0B7"/>
            </w:r>
            <w:r w:rsidRPr="00E160CD">
              <w:t xml:space="preserve"> Tangan </w:t>
            </w:r>
            <w:r w:rsidRPr="00E160CD">
              <w:sym w:font="Symbol" w:char="F0B7"/>
            </w:r>
            <w:r w:rsidRPr="00E160CD">
              <w:t xml:space="preserve"> Paha </w:t>
            </w:r>
            <w:r w:rsidRPr="00E160CD">
              <w:sym w:font="Symbol" w:char="F0B7"/>
            </w:r>
            <w:r w:rsidRPr="00E160CD">
              <w:t xml:space="preserve"> Kaki </w:t>
            </w:r>
            <w:r w:rsidRPr="00E160CD">
              <w:sym w:font="Symbol" w:char="F0B7"/>
            </w:r>
            <w:r w:rsidRPr="00E160CD">
              <w:t xml:space="preserve"> Kuku  </w:t>
            </w:r>
            <w:r w:rsidRPr="00E160CD">
              <w:sym w:font="Symbol" w:char="F0B7"/>
            </w:r>
            <w:r w:rsidRPr="00E160CD">
              <w:t xml:space="preserve"> Dubur</w:t>
            </w:r>
          </w:p>
          <w:p w:rsidR="003A1FB6" w:rsidRPr="00D61296" w:rsidRDefault="00D61296" w:rsidP="00D61296">
            <w:pPr>
              <w:pStyle w:val="NoSpacing"/>
            </w:pPr>
            <w:r w:rsidRPr="00E160CD">
              <w:t xml:space="preserve">           </w:t>
            </w:r>
            <w:r w:rsidRPr="00E160CD">
              <w:sym w:font="Symbol" w:char="F0B7"/>
            </w:r>
            <w:r w:rsidRPr="00E160CD">
              <w:t xml:space="preserve"> Organ genital    i.  Zakar   ii.  Faraj </w:t>
            </w:r>
          </w:p>
        </w:tc>
        <w:tc>
          <w:tcPr>
            <w:tcW w:w="1260" w:type="dxa"/>
          </w:tcPr>
          <w:p w:rsidR="003A1FB6" w:rsidRDefault="003A1FB6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3A1FB6" w:rsidRDefault="003A1FB6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3A1FB6" w:rsidRDefault="003A1FB6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3A1FB6" w:rsidRDefault="003A1FB6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3A1FB6" w:rsidRDefault="003A1FB6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3A1FB6" w:rsidRDefault="003A1FB6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3A1FB6" w:rsidRDefault="003A1FB6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3A1FB6" w:rsidRPr="00B95C0E" w:rsidRDefault="003A1FB6" w:rsidP="00D6129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990"/>
        <w:gridCol w:w="11700"/>
        <w:gridCol w:w="1260"/>
      </w:tblGrid>
      <w:tr w:rsidR="008A6E89" w:rsidTr="008A6E89">
        <w:trPr>
          <w:trHeight w:val="629"/>
        </w:trPr>
        <w:tc>
          <w:tcPr>
            <w:tcW w:w="990" w:type="dxa"/>
          </w:tcPr>
          <w:p w:rsidR="008A6E89" w:rsidRDefault="008A6E89" w:rsidP="008A6E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7</w:t>
            </w:r>
          </w:p>
          <w:p w:rsidR="008A6E89" w:rsidRPr="009F62D7" w:rsidRDefault="008A6E89" w:rsidP="008A6E89">
            <w:p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1 -5 </w:t>
            </w:r>
            <w:r w:rsidRPr="00527744">
              <w:rPr>
                <w:rFonts w:asciiTheme="minorHAnsi" w:hAnsiTheme="minorHAnsi"/>
                <w:b/>
                <w:sz w:val="22"/>
                <w:szCs w:val="22"/>
              </w:rPr>
              <w:t>Mei</w:t>
            </w:r>
          </w:p>
        </w:tc>
        <w:tc>
          <w:tcPr>
            <w:tcW w:w="11700" w:type="dxa"/>
          </w:tcPr>
          <w:p w:rsidR="008A6E89" w:rsidRPr="00FF5CC8" w:rsidRDefault="008A6E89" w:rsidP="008A6E89">
            <w:pPr>
              <w:pStyle w:val="NoSpacing"/>
              <w:jc w:val="center"/>
              <w:rPr>
                <w:rFonts w:cs="Arial"/>
                <w:b/>
              </w:rPr>
            </w:pPr>
            <w:r w:rsidRPr="00FF5CC8">
              <w:rPr>
                <w:rFonts w:cs="Arial"/>
                <w:b/>
              </w:rPr>
              <w:t>1 Mei 2022 – Cuti Hari Pekerja</w:t>
            </w:r>
          </w:p>
          <w:p w:rsidR="008A6E89" w:rsidRPr="00E65B85" w:rsidRDefault="008A6E89" w:rsidP="008A6E89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  <w:r w:rsidRPr="00FF5CC8">
              <w:rPr>
                <w:rFonts w:asciiTheme="minorHAnsi" w:hAnsiTheme="minorHAnsi" w:cs="Arial"/>
                <w:b/>
              </w:rPr>
              <w:t>2 – 5 Mei 2022 – Cuti Hari Raya Aidilfitri</w:t>
            </w:r>
          </w:p>
        </w:tc>
        <w:tc>
          <w:tcPr>
            <w:tcW w:w="1260" w:type="dxa"/>
          </w:tcPr>
          <w:p w:rsidR="008A6E89" w:rsidRDefault="008A6E89" w:rsidP="008A6E89"/>
        </w:tc>
      </w:tr>
    </w:tbl>
    <w:tbl>
      <w:tblPr>
        <w:tblW w:w="139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970"/>
        <w:gridCol w:w="3690"/>
        <w:gridCol w:w="5040"/>
        <w:gridCol w:w="1260"/>
      </w:tblGrid>
      <w:tr w:rsidR="008A6E89" w:rsidRPr="00410F4A" w:rsidTr="002F113D">
        <w:trPr>
          <w:trHeight w:val="2060"/>
        </w:trPr>
        <w:tc>
          <w:tcPr>
            <w:tcW w:w="990" w:type="dxa"/>
          </w:tcPr>
          <w:p w:rsidR="008A6E89" w:rsidRPr="009F62D7" w:rsidRDefault="008A6E89" w:rsidP="008A6E89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8A6E89" w:rsidRPr="009F62D7" w:rsidRDefault="008A6E89" w:rsidP="008A6E89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8A6E89" w:rsidRDefault="008A6E89" w:rsidP="008A6E89">
            <w:pPr>
              <w:pStyle w:val="NoSpacing"/>
              <w:rPr>
                <w:b/>
                <w:sz w:val="28"/>
                <w:szCs w:val="28"/>
              </w:rPr>
            </w:pPr>
            <w:r w:rsidRPr="009F62D7">
              <w:t xml:space="preserve">       </w:t>
            </w:r>
            <w:r w:rsidRPr="006E5F3E">
              <w:rPr>
                <w:b/>
                <w:sz w:val="28"/>
                <w:szCs w:val="28"/>
              </w:rPr>
              <w:t>8</w:t>
            </w:r>
          </w:p>
          <w:p w:rsidR="008A6E89" w:rsidRPr="008A6E89" w:rsidRDefault="008A6E89" w:rsidP="008A6E89">
            <w:pPr>
              <w:pStyle w:val="NoSpacing"/>
              <w:rPr>
                <w:b/>
                <w:sz w:val="14"/>
                <w:szCs w:val="14"/>
              </w:rPr>
            </w:pPr>
          </w:p>
          <w:p w:rsidR="008A6E89" w:rsidRPr="006E5F3E" w:rsidRDefault="008A6E89" w:rsidP="008A6E89">
            <w:pPr>
              <w:pStyle w:val="NoSpacing"/>
              <w:jc w:val="center"/>
              <w:rPr>
                <w:b/>
              </w:rPr>
            </w:pPr>
            <w:r w:rsidRPr="006E5F3E">
              <w:rPr>
                <w:b/>
              </w:rPr>
              <w:t>8-12</w:t>
            </w:r>
          </w:p>
          <w:p w:rsidR="008A6E89" w:rsidRPr="00507FB5" w:rsidRDefault="008A6E89" w:rsidP="008A6E89">
            <w:pPr>
              <w:pStyle w:val="NoSpacing"/>
              <w:jc w:val="center"/>
              <w:rPr>
                <w:sz w:val="28"/>
                <w:szCs w:val="28"/>
              </w:rPr>
            </w:pPr>
            <w:r w:rsidRPr="006E5F3E">
              <w:rPr>
                <w:b/>
              </w:rPr>
              <w:t>Mei</w:t>
            </w:r>
          </w:p>
        </w:tc>
        <w:tc>
          <w:tcPr>
            <w:tcW w:w="2970" w:type="dxa"/>
          </w:tcPr>
          <w:p w:rsidR="008A6E89" w:rsidRDefault="008A6E89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A6E89" w:rsidRPr="00D61296" w:rsidRDefault="008A6E89" w:rsidP="007E706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2:</w:t>
            </w:r>
            <w:r w:rsidRPr="00D61296">
              <w:rPr>
                <w:b/>
                <w:sz w:val="22"/>
                <w:szCs w:val="22"/>
              </w:rPr>
              <w:t xml:space="preserve">Kesihatan dan </w:t>
            </w:r>
          </w:p>
          <w:p w:rsidR="008A6E89" w:rsidRDefault="008A6E89" w:rsidP="007E706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61296">
              <w:rPr>
                <w:b/>
                <w:sz w:val="22"/>
                <w:szCs w:val="22"/>
              </w:rPr>
              <w:t xml:space="preserve">              Reproduktif</w:t>
            </w:r>
          </w:p>
          <w:p w:rsidR="008A6E89" w:rsidRPr="00D61296" w:rsidRDefault="008A6E89" w:rsidP="007E706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8A6E89" w:rsidRDefault="008A6E89" w:rsidP="007E706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D6129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9 : Bersih dan Selamat</w:t>
            </w:r>
          </w:p>
          <w:p w:rsidR="008A6E89" w:rsidRPr="00D61296" w:rsidRDefault="008A6E89" w:rsidP="007E706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8A6E89" w:rsidRPr="00D61296" w:rsidRDefault="008A6E89" w:rsidP="007E7067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D6129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Jangan Sentuh</w:t>
            </w:r>
          </w:p>
          <w:p w:rsidR="008A6E89" w:rsidRPr="004E2A7B" w:rsidRDefault="008A6E89" w:rsidP="006D0DA5">
            <w:pPr>
              <w:autoSpaceDE w:val="0"/>
              <w:autoSpaceDN w:val="0"/>
              <w:adjustRightInd w:val="0"/>
              <w:rPr>
                <w:sz w:val="6"/>
                <w:szCs w:val="6"/>
                <w:lang w:eastAsia="zh-CN"/>
              </w:rPr>
            </w:pPr>
          </w:p>
        </w:tc>
        <w:tc>
          <w:tcPr>
            <w:tcW w:w="3690" w:type="dxa"/>
          </w:tcPr>
          <w:p w:rsidR="008A6E89" w:rsidRPr="00D71DF6" w:rsidRDefault="008A6E89" w:rsidP="006D0DA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:rsidR="008A6E89" w:rsidRDefault="008A6E89" w:rsidP="000362F1">
            <w:pPr>
              <w:pStyle w:val="NoSpacing"/>
            </w:pPr>
            <w:r w:rsidRPr="00E160CD">
              <w:t>2.1 Kemah</w:t>
            </w:r>
            <w:r>
              <w:t xml:space="preserve">iran menangani pengaruh </w:t>
            </w:r>
          </w:p>
          <w:p w:rsidR="008A6E89" w:rsidRDefault="008A6E89" w:rsidP="000362F1">
            <w:pPr>
              <w:pStyle w:val="NoSpacing"/>
            </w:pPr>
            <w:r>
              <w:t xml:space="preserve">       dalaman</w:t>
            </w:r>
            <w:r w:rsidRPr="00E160CD">
              <w:t xml:space="preserve"> </w:t>
            </w:r>
            <w:r>
              <w:t xml:space="preserve">serta luaran yang </w:t>
            </w:r>
          </w:p>
          <w:p w:rsidR="008A6E89" w:rsidRDefault="008A6E89" w:rsidP="000362F1">
            <w:pPr>
              <w:pStyle w:val="NoSpacing"/>
            </w:pPr>
            <w:r>
              <w:t xml:space="preserve">       mempengaruhi </w:t>
            </w:r>
            <w:r w:rsidRPr="00E160CD">
              <w:t xml:space="preserve">kesihatan diri dan </w:t>
            </w:r>
          </w:p>
          <w:p w:rsidR="008A6E89" w:rsidRPr="00E160CD" w:rsidRDefault="008A6E89" w:rsidP="000362F1">
            <w:pPr>
              <w:pStyle w:val="NoSpacing"/>
            </w:pPr>
            <w:r>
              <w:t xml:space="preserve">       </w:t>
            </w:r>
            <w:proofErr w:type="gramStart"/>
            <w:r w:rsidRPr="00E160CD">
              <w:t>reproduktif</w:t>
            </w:r>
            <w:proofErr w:type="gramEnd"/>
            <w:r>
              <w:t>.</w:t>
            </w:r>
          </w:p>
          <w:p w:rsidR="008A6E89" w:rsidRPr="00E160CD" w:rsidRDefault="008A6E89" w:rsidP="000362F1">
            <w:pPr>
              <w:pStyle w:val="NoSpacing"/>
            </w:pPr>
            <w:r w:rsidRPr="00E160CD">
              <w:t xml:space="preserve">       </w:t>
            </w:r>
            <w:r w:rsidRPr="00E160CD">
              <w:sym w:font="Symbol" w:char="F0B7"/>
            </w:r>
            <w:r w:rsidRPr="00E160CD">
              <w:t xml:space="preserve"> Sentuhan selamat </w:t>
            </w:r>
          </w:p>
          <w:p w:rsidR="008A6E89" w:rsidRPr="00E160CD" w:rsidRDefault="008A6E89" w:rsidP="000362F1">
            <w:pPr>
              <w:pStyle w:val="NoSpacing"/>
            </w:pPr>
            <w:r w:rsidRPr="00E160CD">
              <w:t xml:space="preserve">       </w:t>
            </w:r>
            <w:r w:rsidRPr="00E160CD">
              <w:sym w:font="Symbol" w:char="F0B7"/>
            </w:r>
            <w:r w:rsidRPr="00E160CD">
              <w:t xml:space="preserve"> Sentuhan tidak selamat </w:t>
            </w:r>
          </w:p>
          <w:p w:rsidR="008A6E89" w:rsidRPr="002F113D" w:rsidRDefault="008A6E89" w:rsidP="007E7067">
            <w:pPr>
              <w:pStyle w:val="NoSpacing"/>
            </w:pPr>
            <w:r w:rsidRPr="00E160CD">
              <w:t xml:space="preserve">       </w:t>
            </w:r>
            <w:r w:rsidRPr="00E160CD">
              <w:sym w:font="Symbol" w:char="F0B7"/>
            </w:r>
            <w:r w:rsidRPr="00E160CD">
              <w:t xml:space="preserve"> Sentuhan tidak selesa</w:t>
            </w:r>
          </w:p>
        </w:tc>
        <w:tc>
          <w:tcPr>
            <w:tcW w:w="5040" w:type="dxa"/>
          </w:tcPr>
          <w:p w:rsidR="008A6E89" w:rsidRPr="00D71DF6" w:rsidRDefault="008A6E89" w:rsidP="006D0DA5">
            <w:pPr>
              <w:rPr>
                <w:rFonts w:asciiTheme="minorHAnsi" w:hAnsiTheme="minorHAnsi" w:cs="Tahoma"/>
                <w:color w:val="000000"/>
                <w:sz w:val="6"/>
                <w:szCs w:val="6"/>
                <w:lang w:eastAsia="zh-CN"/>
              </w:rPr>
            </w:pPr>
          </w:p>
          <w:p w:rsidR="008A6E89" w:rsidRDefault="008A6E89" w:rsidP="007E7067">
            <w:pPr>
              <w:pStyle w:val="NoSpacing"/>
            </w:pPr>
            <w:r w:rsidRPr="00E160CD">
              <w:t>2.1.2 Memahami sebab anggot</w:t>
            </w:r>
            <w:r>
              <w:t xml:space="preserve">a tubuh dan organ </w:t>
            </w:r>
          </w:p>
          <w:p w:rsidR="008A6E89" w:rsidRDefault="008A6E89" w:rsidP="007E7067">
            <w:pPr>
              <w:pStyle w:val="NoSpacing"/>
            </w:pPr>
            <w:r>
              <w:t xml:space="preserve">          genital hanya</w:t>
            </w:r>
            <w:r w:rsidRPr="00E160CD">
              <w:t xml:space="preserve"> boleh disentuh oleh ibu atau </w:t>
            </w:r>
          </w:p>
          <w:p w:rsidR="008A6E89" w:rsidRDefault="008A6E89" w:rsidP="007E7067">
            <w:pPr>
              <w:pStyle w:val="NoSpacing"/>
            </w:pPr>
            <w:r>
              <w:t xml:space="preserve">          </w:t>
            </w:r>
            <w:r w:rsidRPr="00E160CD">
              <w:t xml:space="preserve">doktor untuk tujuan </w:t>
            </w:r>
            <w:r>
              <w:t xml:space="preserve"> </w:t>
            </w:r>
            <w:r w:rsidRPr="00E160CD">
              <w:t xml:space="preserve">kebersihan, kesihatan dan </w:t>
            </w:r>
          </w:p>
          <w:p w:rsidR="008A6E89" w:rsidRPr="00936A2B" w:rsidRDefault="008A6E89" w:rsidP="007E7067">
            <w:pPr>
              <w:pStyle w:val="NoSpacing"/>
            </w:pPr>
            <w:r>
              <w:t xml:space="preserve">          </w:t>
            </w:r>
            <w:proofErr w:type="gramStart"/>
            <w:r w:rsidRPr="00E160CD">
              <w:t>keselamatan</w:t>
            </w:r>
            <w:proofErr w:type="gramEnd"/>
            <w:r w:rsidRPr="00E160CD">
              <w:t>.</w:t>
            </w:r>
          </w:p>
          <w:p w:rsidR="008A6E89" w:rsidRPr="004E2A7B" w:rsidRDefault="008A6E89" w:rsidP="006D0DA5">
            <w:pPr>
              <w:pStyle w:val="NoSpacing"/>
              <w:rPr>
                <w:sz w:val="6"/>
                <w:szCs w:val="6"/>
                <w:lang w:eastAsia="zh-CN"/>
              </w:rPr>
            </w:pPr>
          </w:p>
        </w:tc>
        <w:tc>
          <w:tcPr>
            <w:tcW w:w="1260" w:type="dxa"/>
          </w:tcPr>
          <w:p w:rsidR="008A6E89" w:rsidRPr="00410F4A" w:rsidRDefault="008A6E89" w:rsidP="006D0DA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6E89" w:rsidRPr="00410F4A" w:rsidTr="000362F1">
        <w:tc>
          <w:tcPr>
            <w:tcW w:w="990" w:type="dxa"/>
          </w:tcPr>
          <w:p w:rsidR="008A6E89" w:rsidRDefault="008A6E89" w:rsidP="008A6E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A6E89" w:rsidRDefault="008A6E89" w:rsidP="008A6E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  <w:p w:rsidR="008A6E89" w:rsidRPr="008A6E89" w:rsidRDefault="008A6E89" w:rsidP="008A6E89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8A6E89" w:rsidRDefault="008A6E89" w:rsidP="008A6E8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 – 19</w:t>
            </w:r>
          </w:p>
          <w:p w:rsidR="008A6E89" w:rsidRDefault="008A6E89" w:rsidP="008A6E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Mei</w:t>
            </w:r>
          </w:p>
          <w:p w:rsidR="008A6E89" w:rsidRDefault="008A6E89" w:rsidP="008A6E89"/>
        </w:tc>
        <w:tc>
          <w:tcPr>
            <w:tcW w:w="2970" w:type="dxa"/>
          </w:tcPr>
          <w:p w:rsidR="008A6E89" w:rsidRPr="005A07C4" w:rsidRDefault="008A6E89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2"/>
                <w:szCs w:val="12"/>
              </w:rPr>
            </w:pPr>
          </w:p>
          <w:p w:rsidR="008A6E89" w:rsidRPr="00D61296" w:rsidRDefault="008A6E89" w:rsidP="00936A2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1:</w:t>
            </w:r>
            <w:r w:rsidRPr="00D61296">
              <w:rPr>
                <w:b/>
                <w:sz w:val="22"/>
                <w:szCs w:val="22"/>
              </w:rPr>
              <w:t xml:space="preserve">Kesihatan dan </w:t>
            </w:r>
          </w:p>
          <w:p w:rsidR="008A6E89" w:rsidRDefault="008A6E89" w:rsidP="00936A2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61296">
              <w:rPr>
                <w:b/>
                <w:sz w:val="22"/>
                <w:szCs w:val="22"/>
              </w:rPr>
              <w:t xml:space="preserve">              Reproduktif</w:t>
            </w:r>
          </w:p>
          <w:p w:rsidR="008A6E89" w:rsidRPr="008A6E89" w:rsidRDefault="008A6E89" w:rsidP="00936A2B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10"/>
                <w:szCs w:val="10"/>
              </w:rPr>
            </w:pPr>
          </w:p>
          <w:p w:rsidR="008A6E89" w:rsidRDefault="008A6E89" w:rsidP="00936A2B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D6129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9 : Bersih dan Selamat</w:t>
            </w:r>
          </w:p>
          <w:p w:rsidR="008A6E89" w:rsidRPr="008A6E89" w:rsidRDefault="008A6E89" w:rsidP="00936A2B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10"/>
                <w:szCs w:val="10"/>
              </w:rPr>
            </w:pPr>
          </w:p>
          <w:p w:rsidR="008A6E89" w:rsidRPr="00D61296" w:rsidRDefault="008A6E89" w:rsidP="00936A2B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D6129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Saya Bersih (1)</w:t>
            </w:r>
          </w:p>
          <w:p w:rsidR="008A6E89" w:rsidRPr="002F113D" w:rsidRDefault="008A6E89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4"/>
                <w:szCs w:val="4"/>
              </w:rPr>
            </w:pPr>
          </w:p>
        </w:tc>
        <w:tc>
          <w:tcPr>
            <w:tcW w:w="3690" w:type="dxa"/>
          </w:tcPr>
          <w:p w:rsidR="008A6E89" w:rsidRDefault="008A6E89" w:rsidP="006D0DA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:rsidR="008A6E89" w:rsidRDefault="008A6E89" w:rsidP="006D0DA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:rsidR="008A6E89" w:rsidRDefault="008A6E89" w:rsidP="00936A2B">
            <w:pPr>
              <w:pStyle w:val="NoSpacing"/>
            </w:pPr>
            <w:r w:rsidRPr="00E160CD">
              <w:t xml:space="preserve">1.1 Kemahiran membuat keputusan </w:t>
            </w:r>
          </w:p>
          <w:p w:rsidR="008A6E89" w:rsidRDefault="008A6E89" w:rsidP="00936A2B">
            <w:pPr>
              <w:pStyle w:val="NoSpacing"/>
            </w:pPr>
            <w:r>
              <w:t xml:space="preserve">       </w:t>
            </w:r>
            <w:r w:rsidRPr="00E160CD">
              <w:t xml:space="preserve">dalam konteks kesihatan diri dan </w:t>
            </w:r>
          </w:p>
          <w:p w:rsidR="008A6E89" w:rsidRPr="00E160CD" w:rsidRDefault="008A6E89" w:rsidP="00936A2B">
            <w:pPr>
              <w:pStyle w:val="NoSpacing"/>
            </w:pPr>
            <w:r>
              <w:t xml:space="preserve">       </w:t>
            </w:r>
            <w:r w:rsidRPr="00E160CD">
              <w:t xml:space="preserve">reproduktif </w:t>
            </w:r>
          </w:p>
          <w:p w:rsidR="008A6E89" w:rsidRPr="00D61296" w:rsidRDefault="008A6E89" w:rsidP="00936A2B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E160CD">
              <w:t xml:space="preserve">       </w:t>
            </w:r>
            <w:r w:rsidRPr="00D61296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61296">
              <w:rPr>
                <w:rFonts w:asciiTheme="minorHAnsi" w:hAnsiTheme="minorHAnsi"/>
                <w:sz w:val="22"/>
                <w:szCs w:val="22"/>
              </w:rPr>
              <w:t xml:space="preserve"> Kebersihan fizikal</w:t>
            </w:r>
          </w:p>
          <w:p w:rsidR="008A6E89" w:rsidRPr="00D71DF6" w:rsidRDefault="008A6E89" w:rsidP="006D0DA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</w:tc>
        <w:tc>
          <w:tcPr>
            <w:tcW w:w="5040" w:type="dxa"/>
          </w:tcPr>
          <w:p w:rsidR="008A6E89" w:rsidRDefault="008A6E89" w:rsidP="006D0DA5">
            <w:pPr>
              <w:rPr>
                <w:rFonts w:asciiTheme="minorHAnsi" w:hAnsiTheme="minorHAnsi" w:cs="Tahoma"/>
                <w:color w:val="000000"/>
                <w:sz w:val="6"/>
                <w:szCs w:val="6"/>
                <w:lang w:eastAsia="zh-CN"/>
              </w:rPr>
            </w:pPr>
          </w:p>
          <w:p w:rsidR="008A6E89" w:rsidRDefault="008A6E89" w:rsidP="006D0DA5">
            <w:pPr>
              <w:rPr>
                <w:rFonts w:asciiTheme="minorHAnsi" w:hAnsiTheme="minorHAnsi"/>
                <w:sz w:val="22"/>
                <w:szCs w:val="22"/>
              </w:rPr>
            </w:pPr>
            <w:r w:rsidRPr="00936A2B">
              <w:rPr>
                <w:rFonts w:asciiTheme="minorHAnsi" w:hAnsiTheme="minorHAnsi"/>
                <w:sz w:val="22"/>
                <w:szCs w:val="22"/>
              </w:rPr>
              <w:t xml:space="preserve">1.1.2 Memahami kepentingan menjaga kebersihan </w:t>
            </w:r>
          </w:p>
          <w:p w:rsidR="008A6E89" w:rsidRPr="00936A2B" w:rsidRDefault="008A6E89" w:rsidP="006D0DA5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proofErr w:type="gramStart"/>
            <w:r w:rsidRPr="00936A2B">
              <w:rPr>
                <w:rFonts w:asciiTheme="minorHAnsi" w:hAnsiTheme="minorHAnsi"/>
                <w:sz w:val="22"/>
                <w:szCs w:val="22"/>
              </w:rPr>
              <w:t>fizikal</w:t>
            </w:r>
            <w:proofErr w:type="gramEnd"/>
            <w:r w:rsidRPr="00936A2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8A6E89" w:rsidRPr="00410F4A" w:rsidRDefault="008A6E89" w:rsidP="006D0DA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6E89" w:rsidRPr="00410F4A" w:rsidTr="006D0DA5">
        <w:tc>
          <w:tcPr>
            <w:tcW w:w="990" w:type="dxa"/>
          </w:tcPr>
          <w:p w:rsidR="008A6E89" w:rsidRDefault="008A6E89" w:rsidP="008A6E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A6E89" w:rsidRDefault="008A6E89" w:rsidP="008A6E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10</w:t>
            </w:r>
          </w:p>
          <w:p w:rsidR="008A6E89" w:rsidRPr="008A6E89" w:rsidRDefault="008A6E89" w:rsidP="008A6E89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8A6E89" w:rsidRDefault="008A6E89" w:rsidP="008A6E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22 – 26 Mei</w:t>
            </w:r>
          </w:p>
          <w:p w:rsidR="008A6E89" w:rsidRPr="00F43943" w:rsidRDefault="008A6E89" w:rsidP="008A6E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8A6E89" w:rsidRPr="005A07C4" w:rsidRDefault="008A6E89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2"/>
                <w:szCs w:val="12"/>
              </w:rPr>
            </w:pPr>
          </w:p>
          <w:p w:rsidR="008A6E89" w:rsidRPr="00D61296" w:rsidRDefault="008A6E89" w:rsidP="006D0D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1:</w:t>
            </w:r>
            <w:r w:rsidRPr="00D61296">
              <w:rPr>
                <w:b/>
                <w:sz w:val="22"/>
                <w:szCs w:val="22"/>
              </w:rPr>
              <w:t xml:space="preserve">Kesihatan dan </w:t>
            </w:r>
          </w:p>
          <w:p w:rsidR="008A6E89" w:rsidRDefault="008A6E89" w:rsidP="006D0D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61296">
              <w:rPr>
                <w:b/>
                <w:sz w:val="22"/>
                <w:szCs w:val="22"/>
              </w:rPr>
              <w:t xml:space="preserve">              Reproduktif</w:t>
            </w:r>
          </w:p>
          <w:p w:rsidR="008A6E89" w:rsidRPr="008A6E89" w:rsidRDefault="008A6E89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10"/>
                <w:szCs w:val="10"/>
              </w:rPr>
            </w:pPr>
          </w:p>
          <w:p w:rsidR="008A6E89" w:rsidRDefault="008A6E89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D6129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9 : Bersih dan Selamat</w:t>
            </w:r>
          </w:p>
          <w:p w:rsidR="008A6E89" w:rsidRPr="008A6E89" w:rsidRDefault="008A6E89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14"/>
                <w:szCs w:val="14"/>
              </w:rPr>
            </w:pPr>
          </w:p>
          <w:p w:rsidR="008A6E89" w:rsidRPr="00D61296" w:rsidRDefault="008A6E89" w:rsidP="006D0DA5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D6129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Saya Bersih (2)</w:t>
            </w:r>
          </w:p>
          <w:p w:rsidR="008A6E89" w:rsidRPr="002F113D" w:rsidRDefault="008A6E89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6"/>
                <w:szCs w:val="6"/>
              </w:rPr>
            </w:pPr>
          </w:p>
        </w:tc>
        <w:tc>
          <w:tcPr>
            <w:tcW w:w="3690" w:type="dxa"/>
          </w:tcPr>
          <w:p w:rsidR="008A6E89" w:rsidRDefault="008A6E89" w:rsidP="006D0DA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:rsidR="008A6E89" w:rsidRDefault="008A6E89" w:rsidP="006D0DA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:rsidR="008A6E89" w:rsidRDefault="008A6E89" w:rsidP="006D0DA5">
            <w:pPr>
              <w:pStyle w:val="NoSpacing"/>
            </w:pPr>
            <w:r w:rsidRPr="00E160CD">
              <w:t xml:space="preserve">1.1 Kemahiran membuat keputusan </w:t>
            </w:r>
          </w:p>
          <w:p w:rsidR="008A6E89" w:rsidRDefault="008A6E89" w:rsidP="006D0DA5">
            <w:pPr>
              <w:pStyle w:val="NoSpacing"/>
            </w:pPr>
            <w:r>
              <w:t xml:space="preserve">       </w:t>
            </w:r>
            <w:r w:rsidRPr="00E160CD">
              <w:t xml:space="preserve">dalam konteks kesihatan diri dan </w:t>
            </w:r>
          </w:p>
          <w:p w:rsidR="008A6E89" w:rsidRPr="00E160CD" w:rsidRDefault="008A6E89" w:rsidP="006D0DA5">
            <w:pPr>
              <w:pStyle w:val="NoSpacing"/>
            </w:pPr>
            <w:r>
              <w:t xml:space="preserve">       </w:t>
            </w:r>
            <w:r w:rsidRPr="00E160CD">
              <w:t xml:space="preserve">reproduktif </w:t>
            </w:r>
          </w:p>
          <w:p w:rsidR="008A6E89" w:rsidRPr="00D61296" w:rsidRDefault="008A6E89" w:rsidP="006D0DA5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E160CD">
              <w:t xml:space="preserve">       </w:t>
            </w:r>
            <w:r w:rsidRPr="00D61296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61296">
              <w:rPr>
                <w:rFonts w:asciiTheme="minorHAnsi" w:hAnsiTheme="minorHAnsi"/>
                <w:sz w:val="22"/>
                <w:szCs w:val="22"/>
              </w:rPr>
              <w:t xml:space="preserve"> Kebersihan fizikal</w:t>
            </w:r>
          </w:p>
          <w:p w:rsidR="008A6E89" w:rsidRPr="00D71DF6" w:rsidRDefault="008A6E89" w:rsidP="006D0DA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</w:tc>
        <w:tc>
          <w:tcPr>
            <w:tcW w:w="5040" w:type="dxa"/>
          </w:tcPr>
          <w:p w:rsidR="008A6E89" w:rsidRDefault="008A6E89" w:rsidP="006D0DA5">
            <w:pPr>
              <w:rPr>
                <w:rFonts w:asciiTheme="minorHAnsi" w:hAnsiTheme="minorHAnsi" w:cs="Tahoma"/>
                <w:color w:val="000000"/>
                <w:sz w:val="6"/>
                <w:szCs w:val="6"/>
                <w:lang w:eastAsia="zh-CN"/>
              </w:rPr>
            </w:pPr>
          </w:p>
          <w:p w:rsidR="008A6E89" w:rsidRDefault="008A6E89" w:rsidP="002F113D">
            <w:pPr>
              <w:pStyle w:val="NoSpacing"/>
            </w:pPr>
            <w:r w:rsidRPr="00BC5175">
              <w:t>1.1.3 Mengaplikasikan cara menjaga k</w:t>
            </w:r>
            <w:r>
              <w:t xml:space="preserve">ebersihan </w:t>
            </w:r>
          </w:p>
          <w:p w:rsidR="008A6E89" w:rsidRPr="00BC5175" w:rsidRDefault="008A6E89" w:rsidP="002F113D">
            <w:pPr>
              <w:pStyle w:val="NoSpacing"/>
            </w:pPr>
            <w:r>
              <w:t xml:space="preserve">          </w:t>
            </w:r>
            <w:proofErr w:type="gramStart"/>
            <w:r>
              <w:t>fizikal</w:t>
            </w:r>
            <w:proofErr w:type="gramEnd"/>
            <w:r>
              <w:t xml:space="preserve">, pakaian </w:t>
            </w:r>
            <w:r w:rsidRPr="00BC5175">
              <w:t xml:space="preserve">dan alatan keperluan diri. </w:t>
            </w:r>
          </w:p>
          <w:p w:rsidR="008A6E89" w:rsidRPr="00936A2B" w:rsidRDefault="008A6E89" w:rsidP="006D0DA5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</w:tcPr>
          <w:p w:rsidR="008A6E89" w:rsidRPr="00410F4A" w:rsidRDefault="008A6E89" w:rsidP="006D0DA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A1FB6" w:rsidRPr="008A6E89" w:rsidRDefault="003A1FB6">
      <w:pPr>
        <w:rPr>
          <w:sz w:val="2"/>
          <w:szCs w:val="2"/>
        </w:rPr>
      </w:pPr>
    </w:p>
    <w:tbl>
      <w:tblPr>
        <w:tblW w:w="139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970"/>
        <w:gridCol w:w="3690"/>
        <w:gridCol w:w="5040"/>
        <w:gridCol w:w="1260"/>
      </w:tblGrid>
      <w:tr w:rsidR="002F113D" w:rsidRPr="008331DB" w:rsidTr="006D0DA5">
        <w:tc>
          <w:tcPr>
            <w:tcW w:w="990" w:type="dxa"/>
            <w:shd w:val="clear" w:color="auto" w:fill="92D050"/>
            <w:vAlign w:val="center"/>
          </w:tcPr>
          <w:p w:rsidR="002F113D" w:rsidRPr="008331DB" w:rsidRDefault="002F113D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2970" w:type="dxa"/>
            <w:shd w:val="clear" w:color="auto" w:fill="92D050"/>
            <w:vAlign w:val="center"/>
          </w:tcPr>
          <w:p w:rsidR="002F113D" w:rsidRPr="008331DB" w:rsidRDefault="002F113D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690" w:type="dxa"/>
            <w:shd w:val="clear" w:color="auto" w:fill="92D050"/>
            <w:vAlign w:val="center"/>
          </w:tcPr>
          <w:p w:rsidR="002F113D" w:rsidRPr="008331DB" w:rsidRDefault="002F113D" w:rsidP="006D0D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2F113D" w:rsidRPr="008331DB" w:rsidRDefault="002F113D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5040" w:type="dxa"/>
            <w:shd w:val="clear" w:color="auto" w:fill="92D050"/>
            <w:vAlign w:val="center"/>
          </w:tcPr>
          <w:p w:rsidR="002F113D" w:rsidRPr="008331DB" w:rsidRDefault="002F113D" w:rsidP="006D0D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2F113D" w:rsidRPr="008331DB" w:rsidRDefault="002F113D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2F113D" w:rsidRPr="008331DB" w:rsidRDefault="002F113D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2F113D" w:rsidRPr="00B95C0E" w:rsidTr="00890036">
        <w:trPr>
          <w:trHeight w:val="1628"/>
        </w:trPr>
        <w:tc>
          <w:tcPr>
            <w:tcW w:w="990" w:type="dxa"/>
          </w:tcPr>
          <w:p w:rsidR="002F113D" w:rsidRPr="00936A2B" w:rsidRDefault="002F113D" w:rsidP="006D0DA5">
            <w:pPr>
              <w:jc w:val="center"/>
              <w:rPr>
                <w:rFonts w:asciiTheme="minorHAnsi" w:hAnsiTheme="minorHAnsi" w:cs="Tahoma"/>
                <w:b/>
              </w:rPr>
            </w:pPr>
          </w:p>
          <w:p w:rsidR="008A6E89" w:rsidRDefault="008A6E89" w:rsidP="008A6E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11</w:t>
            </w:r>
          </w:p>
          <w:p w:rsidR="008A6E89" w:rsidRDefault="008A6E89" w:rsidP="008A6E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F113D" w:rsidRPr="00936A2B" w:rsidRDefault="008A6E89" w:rsidP="008A6E89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29 Mei – 2 Jun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</w:p>
          <w:p w:rsidR="002F113D" w:rsidRPr="00890036" w:rsidRDefault="002F113D" w:rsidP="006D0DA5">
            <w:pPr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</w:tc>
        <w:tc>
          <w:tcPr>
            <w:tcW w:w="2970" w:type="dxa"/>
          </w:tcPr>
          <w:p w:rsidR="002F113D" w:rsidRPr="005A07C4" w:rsidRDefault="002F113D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2"/>
                <w:szCs w:val="12"/>
              </w:rPr>
            </w:pPr>
          </w:p>
          <w:p w:rsidR="002F113D" w:rsidRPr="00D61296" w:rsidRDefault="002F113D" w:rsidP="006D0D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1:</w:t>
            </w:r>
            <w:r w:rsidRPr="00D61296">
              <w:rPr>
                <w:b/>
                <w:sz w:val="22"/>
                <w:szCs w:val="22"/>
              </w:rPr>
              <w:t xml:space="preserve">Kesihatan dan </w:t>
            </w:r>
          </w:p>
          <w:p w:rsidR="002F113D" w:rsidRDefault="002F113D" w:rsidP="006D0D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61296">
              <w:rPr>
                <w:b/>
                <w:sz w:val="22"/>
                <w:szCs w:val="22"/>
              </w:rPr>
              <w:t xml:space="preserve">              Reproduktif</w:t>
            </w:r>
          </w:p>
          <w:p w:rsidR="002F113D" w:rsidRPr="00890036" w:rsidRDefault="002F113D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14"/>
                <w:szCs w:val="14"/>
              </w:rPr>
            </w:pPr>
          </w:p>
          <w:p w:rsidR="002F113D" w:rsidRDefault="002F113D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D6129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9 : Bersih dan Selamat</w:t>
            </w:r>
          </w:p>
          <w:p w:rsidR="002F113D" w:rsidRPr="00890036" w:rsidRDefault="002F113D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14"/>
                <w:szCs w:val="14"/>
              </w:rPr>
            </w:pPr>
          </w:p>
          <w:p w:rsidR="002F113D" w:rsidRPr="00D61296" w:rsidRDefault="002F113D" w:rsidP="006D0DA5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D6129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Saya Bersih </w:t>
            </w:r>
            <w:r w:rsidR="005B06A6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3</w:t>
            </w:r>
            <w:r w:rsidR="005B06A6">
              <w:rPr>
                <w:b/>
                <w:sz w:val="22"/>
                <w:szCs w:val="22"/>
              </w:rPr>
              <w:t>)</w:t>
            </w:r>
          </w:p>
          <w:p w:rsidR="002F113D" w:rsidRPr="002F113D" w:rsidRDefault="002F113D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6"/>
                <w:szCs w:val="6"/>
              </w:rPr>
            </w:pPr>
          </w:p>
        </w:tc>
        <w:tc>
          <w:tcPr>
            <w:tcW w:w="3690" w:type="dxa"/>
          </w:tcPr>
          <w:p w:rsidR="002F113D" w:rsidRDefault="002F113D" w:rsidP="006D0DA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:rsidR="002F113D" w:rsidRDefault="002F113D" w:rsidP="006D0DA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:rsidR="002F113D" w:rsidRDefault="002F113D" w:rsidP="006D0DA5">
            <w:pPr>
              <w:pStyle w:val="NoSpacing"/>
            </w:pPr>
            <w:r w:rsidRPr="00E160CD">
              <w:t xml:space="preserve">1.1 Kemahiran membuat keputusan </w:t>
            </w:r>
          </w:p>
          <w:p w:rsidR="002F113D" w:rsidRDefault="002F113D" w:rsidP="006D0DA5">
            <w:pPr>
              <w:pStyle w:val="NoSpacing"/>
            </w:pPr>
            <w:r>
              <w:t xml:space="preserve">       </w:t>
            </w:r>
            <w:r w:rsidRPr="00E160CD">
              <w:t xml:space="preserve">dalam konteks kesihatan diri dan </w:t>
            </w:r>
          </w:p>
          <w:p w:rsidR="002F113D" w:rsidRPr="00E160CD" w:rsidRDefault="002F113D" w:rsidP="006D0DA5">
            <w:pPr>
              <w:pStyle w:val="NoSpacing"/>
            </w:pPr>
            <w:r>
              <w:t xml:space="preserve">       </w:t>
            </w:r>
            <w:r w:rsidRPr="00E160CD">
              <w:t xml:space="preserve">reproduktif </w:t>
            </w:r>
          </w:p>
          <w:p w:rsidR="002F113D" w:rsidRPr="00D61296" w:rsidRDefault="002F113D" w:rsidP="006D0DA5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E160CD">
              <w:t xml:space="preserve">       </w:t>
            </w:r>
            <w:r w:rsidRPr="00D61296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61296">
              <w:rPr>
                <w:rFonts w:asciiTheme="minorHAnsi" w:hAnsiTheme="minorHAnsi"/>
                <w:sz w:val="22"/>
                <w:szCs w:val="22"/>
              </w:rPr>
              <w:t xml:space="preserve"> Kebersihan fizikal</w:t>
            </w:r>
          </w:p>
          <w:p w:rsidR="002F113D" w:rsidRPr="00D71DF6" w:rsidRDefault="002F113D" w:rsidP="006D0DA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</w:tc>
        <w:tc>
          <w:tcPr>
            <w:tcW w:w="5040" w:type="dxa"/>
          </w:tcPr>
          <w:p w:rsidR="002F113D" w:rsidRPr="002F113D" w:rsidRDefault="002F113D" w:rsidP="002F113D">
            <w:pPr>
              <w:pStyle w:val="NoSpacing"/>
              <w:rPr>
                <w:sz w:val="12"/>
                <w:szCs w:val="12"/>
              </w:rPr>
            </w:pPr>
          </w:p>
          <w:p w:rsidR="002F113D" w:rsidRDefault="002F113D" w:rsidP="002F113D">
            <w:pPr>
              <w:pStyle w:val="NoSpacing"/>
              <w:rPr>
                <w:sz w:val="21"/>
                <w:szCs w:val="21"/>
              </w:rPr>
            </w:pPr>
            <w:r w:rsidRPr="00A50D7D">
              <w:rPr>
                <w:sz w:val="21"/>
                <w:szCs w:val="21"/>
              </w:rPr>
              <w:t>1.1.4 Menilai kesan sekiranya tidak</w:t>
            </w:r>
            <w:r>
              <w:rPr>
                <w:sz w:val="21"/>
                <w:szCs w:val="21"/>
              </w:rPr>
              <w:t xml:space="preserve"> menjaga kebersihan </w:t>
            </w:r>
          </w:p>
          <w:p w:rsidR="002F113D" w:rsidRPr="002F113D" w:rsidRDefault="002F113D" w:rsidP="002F113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>
              <w:rPr>
                <w:sz w:val="21"/>
                <w:szCs w:val="21"/>
              </w:rPr>
              <w:t>fizikal</w:t>
            </w:r>
            <w:proofErr w:type="gramEnd"/>
            <w:r>
              <w:rPr>
                <w:sz w:val="21"/>
                <w:szCs w:val="21"/>
              </w:rPr>
              <w:t xml:space="preserve"> dan </w:t>
            </w:r>
            <w:r w:rsidRPr="00A50D7D">
              <w:rPr>
                <w:sz w:val="21"/>
                <w:szCs w:val="21"/>
              </w:rPr>
              <w:t>berkongsi alatan keperluan diri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260" w:type="dxa"/>
          </w:tcPr>
          <w:p w:rsidR="002F113D" w:rsidRDefault="002F113D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2F113D" w:rsidRDefault="002F113D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2F113D" w:rsidRDefault="002F113D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2F113D" w:rsidRDefault="002F113D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2F113D" w:rsidRDefault="002F113D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2F113D" w:rsidRPr="00B95C0E" w:rsidRDefault="002F113D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990"/>
        <w:gridCol w:w="11700"/>
        <w:gridCol w:w="1260"/>
      </w:tblGrid>
      <w:tr w:rsidR="008A6E89" w:rsidTr="008A6E89">
        <w:trPr>
          <w:trHeight w:val="629"/>
        </w:trPr>
        <w:tc>
          <w:tcPr>
            <w:tcW w:w="990" w:type="dxa"/>
            <w:shd w:val="clear" w:color="auto" w:fill="C2D69B" w:themeFill="accent3" w:themeFillTint="99"/>
          </w:tcPr>
          <w:p w:rsidR="008A6E89" w:rsidRPr="009F62D7" w:rsidRDefault="008A6E89" w:rsidP="008A6E89">
            <w:pPr>
              <w:rPr>
                <w:b/>
              </w:rPr>
            </w:pPr>
          </w:p>
        </w:tc>
        <w:tc>
          <w:tcPr>
            <w:tcW w:w="11700" w:type="dxa"/>
            <w:shd w:val="clear" w:color="auto" w:fill="C2D69B" w:themeFill="accent3" w:themeFillTint="99"/>
          </w:tcPr>
          <w:p w:rsidR="008A6E89" w:rsidRPr="00FF5CC8" w:rsidRDefault="008A6E89" w:rsidP="008A6E89">
            <w:pPr>
              <w:pStyle w:val="NoSpacing"/>
              <w:jc w:val="center"/>
              <w:rPr>
                <w:rFonts w:cs="Arial"/>
                <w:b/>
              </w:rPr>
            </w:pPr>
            <w:r w:rsidRPr="00FF5CC8">
              <w:rPr>
                <w:rFonts w:cs="Arial"/>
                <w:b/>
              </w:rPr>
              <w:t>CUTI PENGGAL 1</w:t>
            </w:r>
          </w:p>
          <w:p w:rsidR="008A6E89" w:rsidRPr="00E65B85" w:rsidRDefault="008A6E89" w:rsidP="008A6E89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  <w:r w:rsidRPr="00FF5CC8">
              <w:rPr>
                <w:rFonts w:asciiTheme="minorHAnsi" w:hAnsiTheme="minorHAnsi" w:cs="Arial"/>
                <w:b/>
                <w:sz w:val="22"/>
                <w:szCs w:val="22"/>
              </w:rPr>
              <w:t>3.6.2022 – 11.6.2022</w:t>
            </w:r>
          </w:p>
        </w:tc>
        <w:tc>
          <w:tcPr>
            <w:tcW w:w="1260" w:type="dxa"/>
            <w:shd w:val="clear" w:color="auto" w:fill="C2D69B" w:themeFill="accent3" w:themeFillTint="99"/>
          </w:tcPr>
          <w:p w:rsidR="008A6E89" w:rsidRDefault="008A6E89" w:rsidP="008A6E89"/>
        </w:tc>
      </w:tr>
    </w:tbl>
    <w:tbl>
      <w:tblPr>
        <w:tblW w:w="139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970"/>
        <w:gridCol w:w="3690"/>
        <w:gridCol w:w="5040"/>
        <w:gridCol w:w="1260"/>
      </w:tblGrid>
      <w:tr w:rsidR="002F113D" w:rsidRPr="00410F4A" w:rsidTr="006D0DA5">
        <w:trPr>
          <w:trHeight w:val="2060"/>
        </w:trPr>
        <w:tc>
          <w:tcPr>
            <w:tcW w:w="990" w:type="dxa"/>
          </w:tcPr>
          <w:p w:rsidR="002F113D" w:rsidRPr="00936A2B" w:rsidRDefault="002F113D" w:rsidP="006D0DA5">
            <w:pPr>
              <w:jc w:val="center"/>
              <w:rPr>
                <w:rFonts w:asciiTheme="minorHAnsi" w:hAnsiTheme="minorHAnsi" w:cs="Tahoma"/>
                <w:b/>
              </w:rPr>
            </w:pPr>
          </w:p>
          <w:p w:rsidR="008A6E89" w:rsidRDefault="008A6E89" w:rsidP="008A6E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12</w:t>
            </w:r>
          </w:p>
          <w:p w:rsidR="008A6E89" w:rsidRDefault="008A6E89" w:rsidP="008A6E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A6E89" w:rsidRDefault="008A6E89" w:rsidP="008A6E8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 – 16</w:t>
            </w:r>
          </w:p>
          <w:p w:rsidR="002F113D" w:rsidRPr="00936A2B" w:rsidRDefault="008A6E89" w:rsidP="008A6E89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Jun</w:t>
            </w:r>
            <w:r w:rsidRPr="00686358">
              <w:rPr>
                <w:b/>
                <w:sz w:val="28"/>
                <w:szCs w:val="28"/>
              </w:rPr>
              <w:t xml:space="preserve"> </w:t>
            </w:r>
          </w:p>
          <w:p w:rsidR="002F113D" w:rsidRPr="00936A2B" w:rsidRDefault="002F113D" w:rsidP="006D0DA5">
            <w:pPr>
              <w:jc w:val="center"/>
              <w:rPr>
                <w:rFonts w:asciiTheme="minorHAnsi" w:hAnsiTheme="minorHAnsi" w:cs="Tahoma"/>
                <w:b/>
              </w:rPr>
            </w:pPr>
          </w:p>
          <w:p w:rsidR="002F113D" w:rsidRPr="00936A2B" w:rsidRDefault="002F113D" w:rsidP="006D0DA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970" w:type="dxa"/>
          </w:tcPr>
          <w:p w:rsidR="002F113D" w:rsidRDefault="002F113D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2F113D" w:rsidRPr="00D61296" w:rsidRDefault="00D303EB" w:rsidP="006D0D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2</w:t>
            </w:r>
            <w:r w:rsidR="002F113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:</w:t>
            </w:r>
            <w:r w:rsidR="002F113D" w:rsidRPr="00D61296">
              <w:rPr>
                <w:b/>
                <w:sz w:val="22"/>
                <w:szCs w:val="22"/>
              </w:rPr>
              <w:t xml:space="preserve">Kesihatan dan </w:t>
            </w:r>
          </w:p>
          <w:p w:rsidR="002F113D" w:rsidRDefault="002F113D" w:rsidP="006D0D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61296">
              <w:rPr>
                <w:b/>
                <w:sz w:val="22"/>
                <w:szCs w:val="22"/>
              </w:rPr>
              <w:t xml:space="preserve">              Reproduktif</w:t>
            </w:r>
          </w:p>
          <w:p w:rsidR="002F113D" w:rsidRPr="00D61296" w:rsidRDefault="002F113D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2F113D" w:rsidRDefault="002F113D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D6129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9 : Bersih dan Selamat</w:t>
            </w:r>
          </w:p>
          <w:p w:rsidR="002F113D" w:rsidRPr="00D61296" w:rsidRDefault="002F113D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5B06A6" w:rsidRDefault="002F113D" w:rsidP="006D0DA5">
            <w:pPr>
              <w:rPr>
                <w:b/>
                <w:sz w:val="21"/>
                <w:szCs w:val="21"/>
              </w:rPr>
            </w:pPr>
            <w:r w:rsidRPr="00D6129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r w:rsidR="005B06A6" w:rsidRPr="002878EC">
              <w:rPr>
                <w:b/>
                <w:sz w:val="21"/>
                <w:szCs w:val="21"/>
              </w:rPr>
              <w:t>Selamat atau Tidak?</w:t>
            </w:r>
            <w:r w:rsidR="005B06A6">
              <w:rPr>
                <w:b/>
                <w:sz w:val="21"/>
                <w:szCs w:val="21"/>
              </w:rPr>
              <w:t xml:space="preserve"> </w:t>
            </w:r>
          </w:p>
          <w:p w:rsidR="002F113D" w:rsidRPr="00D61296" w:rsidRDefault="005B06A6" w:rsidP="006D0DA5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 xml:space="preserve">               (1)</w:t>
            </w:r>
          </w:p>
          <w:p w:rsidR="002F113D" w:rsidRPr="004E2A7B" w:rsidRDefault="002F113D" w:rsidP="006D0DA5">
            <w:pPr>
              <w:autoSpaceDE w:val="0"/>
              <w:autoSpaceDN w:val="0"/>
              <w:adjustRightInd w:val="0"/>
              <w:rPr>
                <w:sz w:val="6"/>
                <w:szCs w:val="6"/>
                <w:lang w:eastAsia="zh-CN"/>
              </w:rPr>
            </w:pPr>
          </w:p>
        </w:tc>
        <w:tc>
          <w:tcPr>
            <w:tcW w:w="3690" w:type="dxa"/>
          </w:tcPr>
          <w:p w:rsidR="002F113D" w:rsidRPr="00D71DF6" w:rsidRDefault="002F113D" w:rsidP="006D0DA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:rsidR="00A3784E" w:rsidRPr="00A3784E" w:rsidRDefault="00A3784E" w:rsidP="006D0DA5">
            <w:pPr>
              <w:pStyle w:val="NoSpacing"/>
              <w:rPr>
                <w:sz w:val="10"/>
                <w:szCs w:val="10"/>
              </w:rPr>
            </w:pPr>
          </w:p>
          <w:p w:rsidR="002F113D" w:rsidRDefault="002F113D" w:rsidP="006D0DA5">
            <w:pPr>
              <w:pStyle w:val="NoSpacing"/>
            </w:pPr>
            <w:r w:rsidRPr="00E160CD">
              <w:t>2.1 Kemah</w:t>
            </w:r>
            <w:r>
              <w:t xml:space="preserve">iran menangani pengaruh </w:t>
            </w:r>
          </w:p>
          <w:p w:rsidR="002F113D" w:rsidRDefault="002F113D" w:rsidP="006D0DA5">
            <w:pPr>
              <w:pStyle w:val="NoSpacing"/>
            </w:pPr>
            <w:r>
              <w:t xml:space="preserve">       dalaman</w:t>
            </w:r>
            <w:r w:rsidRPr="00E160CD">
              <w:t xml:space="preserve"> </w:t>
            </w:r>
            <w:r>
              <w:t xml:space="preserve">serta luaran yang </w:t>
            </w:r>
          </w:p>
          <w:p w:rsidR="002F113D" w:rsidRDefault="002F113D" w:rsidP="006D0DA5">
            <w:pPr>
              <w:pStyle w:val="NoSpacing"/>
            </w:pPr>
            <w:r>
              <w:t xml:space="preserve">       mempengaruhi </w:t>
            </w:r>
            <w:r w:rsidRPr="00E160CD">
              <w:t xml:space="preserve">kesihatan diri dan </w:t>
            </w:r>
          </w:p>
          <w:p w:rsidR="002F113D" w:rsidRPr="00E160CD" w:rsidRDefault="002F113D" w:rsidP="006D0DA5">
            <w:pPr>
              <w:pStyle w:val="NoSpacing"/>
            </w:pPr>
            <w:r>
              <w:t xml:space="preserve">       </w:t>
            </w:r>
            <w:proofErr w:type="gramStart"/>
            <w:r w:rsidRPr="00E160CD">
              <w:t>reproduktif</w:t>
            </w:r>
            <w:proofErr w:type="gramEnd"/>
            <w:r>
              <w:t>.</w:t>
            </w:r>
          </w:p>
          <w:p w:rsidR="002F113D" w:rsidRPr="00E160CD" w:rsidRDefault="002F113D" w:rsidP="006D0DA5">
            <w:pPr>
              <w:pStyle w:val="NoSpacing"/>
            </w:pPr>
            <w:r w:rsidRPr="00E160CD">
              <w:t xml:space="preserve">       </w:t>
            </w:r>
            <w:r w:rsidRPr="00E160CD">
              <w:sym w:font="Symbol" w:char="F0B7"/>
            </w:r>
            <w:r w:rsidRPr="00E160CD">
              <w:t xml:space="preserve"> Sentuhan selamat </w:t>
            </w:r>
          </w:p>
          <w:p w:rsidR="002F113D" w:rsidRPr="00E160CD" w:rsidRDefault="002F113D" w:rsidP="006D0DA5">
            <w:pPr>
              <w:pStyle w:val="NoSpacing"/>
            </w:pPr>
            <w:r w:rsidRPr="00E160CD">
              <w:t xml:space="preserve">       </w:t>
            </w:r>
            <w:r w:rsidRPr="00E160CD">
              <w:sym w:font="Symbol" w:char="F0B7"/>
            </w:r>
            <w:r w:rsidRPr="00E160CD">
              <w:t xml:space="preserve"> Sentuhan tidak selamat </w:t>
            </w:r>
          </w:p>
          <w:p w:rsidR="002F113D" w:rsidRPr="002F113D" w:rsidRDefault="002F113D" w:rsidP="006D0DA5">
            <w:pPr>
              <w:pStyle w:val="NoSpacing"/>
            </w:pPr>
            <w:r w:rsidRPr="00E160CD">
              <w:t xml:space="preserve">       </w:t>
            </w:r>
            <w:r w:rsidRPr="00E160CD">
              <w:sym w:font="Symbol" w:char="F0B7"/>
            </w:r>
            <w:r w:rsidRPr="00E160CD">
              <w:t xml:space="preserve"> Sentuhan tidak selesa</w:t>
            </w:r>
          </w:p>
        </w:tc>
        <w:tc>
          <w:tcPr>
            <w:tcW w:w="5040" w:type="dxa"/>
          </w:tcPr>
          <w:p w:rsidR="002F113D" w:rsidRPr="00D71DF6" w:rsidRDefault="002F113D" w:rsidP="006D0DA5">
            <w:pPr>
              <w:rPr>
                <w:rFonts w:asciiTheme="minorHAnsi" w:hAnsiTheme="minorHAnsi" w:cs="Tahoma"/>
                <w:color w:val="000000"/>
                <w:sz w:val="6"/>
                <w:szCs w:val="6"/>
                <w:lang w:eastAsia="zh-CN"/>
              </w:rPr>
            </w:pPr>
          </w:p>
          <w:p w:rsidR="005B06A6" w:rsidRDefault="005B06A6" w:rsidP="005B06A6">
            <w:pPr>
              <w:pStyle w:val="NoSpacing"/>
              <w:rPr>
                <w:sz w:val="21"/>
                <w:szCs w:val="21"/>
              </w:rPr>
            </w:pPr>
            <w:r w:rsidRPr="002878EC">
              <w:rPr>
                <w:sz w:val="21"/>
                <w:szCs w:val="21"/>
              </w:rPr>
              <w:t xml:space="preserve">2.1.1 Mengetahui sentuhan selamat, sentuhan tidak </w:t>
            </w:r>
          </w:p>
          <w:p w:rsidR="005B06A6" w:rsidRPr="002878EC" w:rsidRDefault="005B06A6" w:rsidP="005B06A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2878EC">
              <w:rPr>
                <w:sz w:val="21"/>
                <w:szCs w:val="21"/>
              </w:rPr>
              <w:t>selamat  dan</w:t>
            </w:r>
            <w:proofErr w:type="gramEnd"/>
            <w:r w:rsidRPr="002878EC">
              <w:rPr>
                <w:sz w:val="21"/>
                <w:szCs w:val="21"/>
              </w:rPr>
              <w:t xml:space="preserve"> sentuhan tidak selesa. </w:t>
            </w:r>
          </w:p>
          <w:p w:rsidR="002F113D" w:rsidRPr="004E2A7B" w:rsidRDefault="002F113D" w:rsidP="005B06A6">
            <w:pPr>
              <w:pStyle w:val="NoSpacing"/>
              <w:rPr>
                <w:sz w:val="6"/>
                <w:szCs w:val="6"/>
                <w:lang w:eastAsia="zh-CN"/>
              </w:rPr>
            </w:pPr>
          </w:p>
        </w:tc>
        <w:tc>
          <w:tcPr>
            <w:tcW w:w="1260" w:type="dxa"/>
          </w:tcPr>
          <w:p w:rsidR="002F113D" w:rsidRPr="00410F4A" w:rsidRDefault="002F113D" w:rsidP="006D0DA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0036" w:rsidRPr="00410F4A" w:rsidTr="006D0DA5">
        <w:tc>
          <w:tcPr>
            <w:tcW w:w="990" w:type="dxa"/>
          </w:tcPr>
          <w:p w:rsidR="00890036" w:rsidRPr="009F62D7" w:rsidRDefault="00890036" w:rsidP="009D16FE">
            <w:pPr>
              <w:rPr>
                <w:b/>
                <w:sz w:val="21"/>
                <w:szCs w:val="21"/>
              </w:rPr>
            </w:pPr>
          </w:p>
          <w:p w:rsidR="00890036" w:rsidRPr="009F62D7" w:rsidRDefault="00890036" w:rsidP="009D16FE">
            <w:pPr>
              <w:rPr>
                <w:b/>
                <w:sz w:val="21"/>
                <w:szCs w:val="21"/>
              </w:rPr>
            </w:pPr>
          </w:p>
          <w:p w:rsidR="00890036" w:rsidRDefault="00890036" w:rsidP="009D16F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13</w:t>
            </w:r>
          </w:p>
          <w:p w:rsidR="00890036" w:rsidRDefault="00890036" w:rsidP="009D16F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90036" w:rsidRDefault="00890036" w:rsidP="009D16F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19 – 23</w:t>
            </w:r>
          </w:p>
          <w:p w:rsidR="00890036" w:rsidRPr="009F62D7" w:rsidRDefault="00890036" w:rsidP="009D16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Jun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</w:p>
        </w:tc>
        <w:tc>
          <w:tcPr>
            <w:tcW w:w="2970" w:type="dxa"/>
          </w:tcPr>
          <w:p w:rsidR="00890036" w:rsidRDefault="00890036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90036" w:rsidRPr="00D61296" w:rsidRDefault="00890036" w:rsidP="006D0D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2:</w:t>
            </w:r>
            <w:r w:rsidRPr="00D61296">
              <w:rPr>
                <w:b/>
                <w:sz w:val="22"/>
                <w:szCs w:val="22"/>
              </w:rPr>
              <w:t xml:space="preserve">Kesihatan dan </w:t>
            </w:r>
          </w:p>
          <w:p w:rsidR="00890036" w:rsidRDefault="00890036" w:rsidP="006D0D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61296">
              <w:rPr>
                <w:b/>
                <w:sz w:val="22"/>
                <w:szCs w:val="22"/>
              </w:rPr>
              <w:t xml:space="preserve">              Reproduktif</w:t>
            </w:r>
          </w:p>
          <w:p w:rsidR="00890036" w:rsidRPr="00D61296" w:rsidRDefault="00890036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890036" w:rsidRDefault="00890036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D6129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9 : Bersih dan Selamat</w:t>
            </w:r>
          </w:p>
          <w:p w:rsidR="00890036" w:rsidRPr="00D61296" w:rsidRDefault="00890036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890036" w:rsidRDefault="00890036" w:rsidP="006D0DA5">
            <w:pPr>
              <w:rPr>
                <w:b/>
                <w:sz w:val="21"/>
                <w:szCs w:val="21"/>
              </w:rPr>
            </w:pPr>
            <w:r w:rsidRPr="00D6129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r w:rsidRPr="002878EC">
              <w:rPr>
                <w:b/>
                <w:sz w:val="21"/>
                <w:szCs w:val="21"/>
              </w:rPr>
              <w:t>Selamat atau Tidak?</w:t>
            </w:r>
            <w:r>
              <w:rPr>
                <w:b/>
                <w:sz w:val="21"/>
                <w:szCs w:val="21"/>
              </w:rPr>
              <w:t xml:space="preserve"> </w:t>
            </w:r>
          </w:p>
          <w:p w:rsidR="00890036" w:rsidRPr="00D61296" w:rsidRDefault="00890036" w:rsidP="006D0DA5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 xml:space="preserve">               (2)</w:t>
            </w:r>
          </w:p>
          <w:p w:rsidR="00890036" w:rsidRPr="004E2A7B" w:rsidRDefault="00890036" w:rsidP="006D0DA5">
            <w:pPr>
              <w:autoSpaceDE w:val="0"/>
              <w:autoSpaceDN w:val="0"/>
              <w:adjustRightInd w:val="0"/>
              <w:rPr>
                <w:sz w:val="6"/>
                <w:szCs w:val="6"/>
                <w:lang w:eastAsia="zh-CN"/>
              </w:rPr>
            </w:pPr>
          </w:p>
        </w:tc>
        <w:tc>
          <w:tcPr>
            <w:tcW w:w="3690" w:type="dxa"/>
          </w:tcPr>
          <w:p w:rsidR="00890036" w:rsidRPr="00D71DF6" w:rsidRDefault="00890036" w:rsidP="006D0DA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:rsidR="00890036" w:rsidRPr="00A3784E" w:rsidRDefault="00890036" w:rsidP="006D0DA5">
            <w:pPr>
              <w:pStyle w:val="NoSpacing"/>
              <w:rPr>
                <w:sz w:val="10"/>
                <w:szCs w:val="10"/>
              </w:rPr>
            </w:pPr>
          </w:p>
          <w:p w:rsidR="00890036" w:rsidRDefault="00890036" w:rsidP="006D0DA5">
            <w:pPr>
              <w:pStyle w:val="NoSpacing"/>
            </w:pPr>
            <w:r w:rsidRPr="00E160CD">
              <w:t>2.1 Kemah</w:t>
            </w:r>
            <w:r>
              <w:t xml:space="preserve">iran menangani pengaruh </w:t>
            </w:r>
          </w:p>
          <w:p w:rsidR="00890036" w:rsidRDefault="00890036" w:rsidP="006D0DA5">
            <w:pPr>
              <w:pStyle w:val="NoSpacing"/>
            </w:pPr>
            <w:r>
              <w:t xml:space="preserve">       dalaman</w:t>
            </w:r>
            <w:r w:rsidRPr="00E160CD">
              <w:t xml:space="preserve"> </w:t>
            </w:r>
            <w:r>
              <w:t xml:space="preserve">serta luaran yang </w:t>
            </w:r>
          </w:p>
          <w:p w:rsidR="00890036" w:rsidRDefault="00890036" w:rsidP="006D0DA5">
            <w:pPr>
              <w:pStyle w:val="NoSpacing"/>
            </w:pPr>
            <w:r>
              <w:t xml:space="preserve">       mempengaruhi </w:t>
            </w:r>
            <w:r w:rsidRPr="00E160CD">
              <w:t xml:space="preserve">kesihatan diri dan </w:t>
            </w:r>
          </w:p>
          <w:p w:rsidR="00890036" w:rsidRPr="00E160CD" w:rsidRDefault="00890036" w:rsidP="006D0DA5">
            <w:pPr>
              <w:pStyle w:val="NoSpacing"/>
            </w:pPr>
            <w:r>
              <w:t xml:space="preserve">       </w:t>
            </w:r>
            <w:proofErr w:type="gramStart"/>
            <w:r w:rsidRPr="00E160CD">
              <w:t>reproduktif</w:t>
            </w:r>
            <w:proofErr w:type="gramEnd"/>
            <w:r>
              <w:t>.</w:t>
            </w:r>
          </w:p>
          <w:p w:rsidR="00890036" w:rsidRPr="00E160CD" w:rsidRDefault="00890036" w:rsidP="006D0DA5">
            <w:pPr>
              <w:pStyle w:val="NoSpacing"/>
            </w:pPr>
            <w:r w:rsidRPr="00E160CD">
              <w:t xml:space="preserve">       </w:t>
            </w:r>
            <w:r w:rsidRPr="00E160CD">
              <w:sym w:font="Symbol" w:char="F0B7"/>
            </w:r>
            <w:r w:rsidRPr="00E160CD">
              <w:t xml:space="preserve"> Sentuhan selamat </w:t>
            </w:r>
          </w:p>
          <w:p w:rsidR="00890036" w:rsidRPr="00E160CD" w:rsidRDefault="00890036" w:rsidP="006D0DA5">
            <w:pPr>
              <w:pStyle w:val="NoSpacing"/>
            </w:pPr>
            <w:r w:rsidRPr="00E160CD">
              <w:t xml:space="preserve">       </w:t>
            </w:r>
            <w:r w:rsidRPr="00E160CD">
              <w:sym w:font="Symbol" w:char="F0B7"/>
            </w:r>
            <w:r w:rsidRPr="00E160CD">
              <w:t xml:space="preserve"> Sentuhan tidak selamat </w:t>
            </w:r>
          </w:p>
          <w:p w:rsidR="00890036" w:rsidRPr="002F113D" w:rsidRDefault="00890036" w:rsidP="006D0DA5">
            <w:pPr>
              <w:pStyle w:val="NoSpacing"/>
            </w:pPr>
            <w:r w:rsidRPr="00E160CD">
              <w:t xml:space="preserve">       </w:t>
            </w:r>
            <w:r w:rsidRPr="00E160CD">
              <w:sym w:font="Symbol" w:char="F0B7"/>
            </w:r>
            <w:r w:rsidRPr="00E160CD">
              <w:t xml:space="preserve"> Sentuhan tidak selesa</w:t>
            </w:r>
          </w:p>
        </w:tc>
        <w:tc>
          <w:tcPr>
            <w:tcW w:w="5040" w:type="dxa"/>
          </w:tcPr>
          <w:p w:rsidR="00890036" w:rsidRDefault="00890036" w:rsidP="006D0DA5">
            <w:pPr>
              <w:rPr>
                <w:rFonts w:asciiTheme="minorHAnsi" w:hAnsiTheme="minorHAnsi" w:cs="Tahoma"/>
                <w:color w:val="000000"/>
                <w:sz w:val="6"/>
                <w:szCs w:val="6"/>
                <w:lang w:eastAsia="zh-CN"/>
              </w:rPr>
            </w:pPr>
          </w:p>
          <w:p w:rsidR="00890036" w:rsidRDefault="00890036" w:rsidP="005B06A6">
            <w:pPr>
              <w:pStyle w:val="NoSpacing"/>
              <w:rPr>
                <w:sz w:val="21"/>
                <w:szCs w:val="21"/>
              </w:rPr>
            </w:pPr>
            <w:r w:rsidRPr="00513A55">
              <w:rPr>
                <w:sz w:val="21"/>
                <w:szCs w:val="21"/>
              </w:rPr>
              <w:t xml:space="preserve">2.1.4 Menilai situasi yang memerlukan kemahiran </w:t>
            </w:r>
          </w:p>
          <w:p w:rsidR="00890036" w:rsidRDefault="00890036" w:rsidP="005B06A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513A55">
              <w:rPr>
                <w:sz w:val="21"/>
                <w:szCs w:val="21"/>
              </w:rPr>
              <w:t xml:space="preserve">berkata TIDAK kepada sentuhan tidak selamat dan </w:t>
            </w:r>
          </w:p>
          <w:p w:rsidR="00890036" w:rsidRPr="005B06A6" w:rsidRDefault="00890036" w:rsidP="005B06A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513A55">
              <w:rPr>
                <w:sz w:val="21"/>
                <w:szCs w:val="21"/>
              </w:rPr>
              <w:t>sentuhan</w:t>
            </w:r>
            <w:proofErr w:type="gramEnd"/>
            <w:r w:rsidRPr="00513A55">
              <w:rPr>
                <w:sz w:val="21"/>
                <w:szCs w:val="21"/>
              </w:rPr>
              <w:t xml:space="preserve"> tidak selesa</w:t>
            </w:r>
            <w:r>
              <w:t>.</w:t>
            </w:r>
          </w:p>
          <w:p w:rsidR="00890036" w:rsidRPr="00936A2B" w:rsidRDefault="00890036" w:rsidP="006D0DA5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</w:tcPr>
          <w:p w:rsidR="00890036" w:rsidRPr="00410F4A" w:rsidRDefault="00890036" w:rsidP="006D0DA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0036" w:rsidRPr="00410F4A" w:rsidTr="006D0DA5">
        <w:tc>
          <w:tcPr>
            <w:tcW w:w="990" w:type="dxa"/>
          </w:tcPr>
          <w:p w:rsidR="00890036" w:rsidRDefault="00890036" w:rsidP="009D16FE"/>
          <w:p w:rsidR="00890036" w:rsidRPr="00890036" w:rsidRDefault="00890036" w:rsidP="0089003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890036" w:rsidRDefault="00890036" w:rsidP="0089003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14</w:t>
            </w:r>
          </w:p>
          <w:p w:rsidR="00890036" w:rsidRDefault="00890036" w:rsidP="0089003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90036" w:rsidRDefault="00890036" w:rsidP="008900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26 – 30 </w:t>
            </w:r>
          </w:p>
          <w:p w:rsidR="00890036" w:rsidRDefault="00890036" w:rsidP="00890036">
            <w:pPr>
              <w:jc w:val="center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Jul</w:t>
            </w:r>
          </w:p>
        </w:tc>
        <w:tc>
          <w:tcPr>
            <w:tcW w:w="2970" w:type="dxa"/>
          </w:tcPr>
          <w:p w:rsidR="00890036" w:rsidRPr="005A07C4" w:rsidRDefault="00890036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2"/>
                <w:szCs w:val="12"/>
              </w:rPr>
            </w:pPr>
          </w:p>
          <w:p w:rsidR="00890036" w:rsidRPr="00890036" w:rsidRDefault="00890036" w:rsidP="006D0D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</w:t>
            </w:r>
            <w:r w:rsidRPr="0089003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A 3:</w:t>
            </w:r>
            <w:r w:rsidRPr="00890036">
              <w:rPr>
                <w:b/>
                <w:sz w:val="22"/>
                <w:szCs w:val="22"/>
              </w:rPr>
              <w:t xml:space="preserve"> Penyalahgunaan </w:t>
            </w:r>
          </w:p>
          <w:p w:rsidR="00890036" w:rsidRPr="00890036" w:rsidRDefault="00890036" w:rsidP="006D0D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0036">
              <w:rPr>
                <w:b/>
                <w:sz w:val="22"/>
                <w:szCs w:val="22"/>
              </w:rPr>
              <w:t xml:space="preserve">              Bahan </w:t>
            </w:r>
          </w:p>
          <w:p w:rsidR="00890036" w:rsidRPr="005B06A6" w:rsidRDefault="00890036" w:rsidP="006D0D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61296">
              <w:rPr>
                <w:b/>
                <w:sz w:val="22"/>
                <w:szCs w:val="22"/>
              </w:rPr>
              <w:t xml:space="preserve">              </w:t>
            </w:r>
          </w:p>
          <w:p w:rsidR="00890036" w:rsidRDefault="00890036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UNIT 9 : </w:t>
            </w:r>
            <w:r w:rsidRPr="00D6129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Bersih dan Selamat</w:t>
            </w:r>
          </w:p>
          <w:p w:rsidR="00890036" w:rsidRPr="00D61296" w:rsidRDefault="00890036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890036" w:rsidRDefault="00890036" w:rsidP="006D0DA5">
            <w:pPr>
              <w:rPr>
                <w:b/>
                <w:sz w:val="22"/>
                <w:szCs w:val="22"/>
              </w:rPr>
            </w:pPr>
            <w:r w:rsidRPr="00D6129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Ketahui Ubat (1)</w:t>
            </w:r>
          </w:p>
          <w:p w:rsidR="00890036" w:rsidRPr="00D61296" w:rsidRDefault="00890036" w:rsidP="006D0DA5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890036" w:rsidRPr="002F113D" w:rsidRDefault="00890036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6"/>
                <w:szCs w:val="6"/>
              </w:rPr>
            </w:pPr>
          </w:p>
        </w:tc>
        <w:tc>
          <w:tcPr>
            <w:tcW w:w="3690" w:type="dxa"/>
          </w:tcPr>
          <w:p w:rsidR="00890036" w:rsidRDefault="00890036" w:rsidP="006D0DA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:rsidR="00890036" w:rsidRDefault="00890036" w:rsidP="005B06A6">
            <w:pPr>
              <w:pStyle w:val="NoSpacing"/>
            </w:pPr>
            <w:r w:rsidRPr="00930425">
              <w:t>3.1 Kemahiran men</w:t>
            </w:r>
            <w:r>
              <w:t xml:space="preserve">angani situasi </w:t>
            </w:r>
          </w:p>
          <w:p w:rsidR="00890036" w:rsidRDefault="00890036" w:rsidP="005B06A6">
            <w:pPr>
              <w:pStyle w:val="NoSpacing"/>
            </w:pPr>
            <w:r>
              <w:t xml:space="preserve">       berisiko </w:t>
            </w:r>
            <w:r w:rsidRPr="00930425">
              <w:t xml:space="preserve">terhadap penyalahgunaan </w:t>
            </w:r>
          </w:p>
          <w:p w:rsidR="00890036" w:rsidRDefault="00890036" w:rsidP="005B06A6">
            <w:pPr>
              <w:pStyle w:val="NoSpacing"/>
            </w:pPr>
            <w:r>
              <w:t xml:space="preserve">       </w:t>
            </w:r>
            <w:r w:rsidRPr="00930425">
              <w:t xml:space="preserve">bahan kepada diri, keluarga serta </w:t>
            </w:r>
          </w:p>
          <w:p w:rsidR="00890036" w:rsidRPr="00930425" w:rsidRDefault="00890036" w:rsidP="005B06A6">
            <w:pPr>
              <w:pStyle w:val="NoSpacing"/>
            </w:pPr>
            <w:r>
              <w:t xml:space="preserve">       </w:t>
            </w:r>
            <w:proofErr w:type="gramStart"/>
            <w:r w:rsidRPr="00930425">
              <w:t xml:space="preserve">masyarakat </w:t>
            </w:r>
            <w:r>
              <w:t>.</w:t>
            </w:r>
            <w:proofErr w:type="gramEnd"/>
          </w:p>
          <w:p w:rsidR="00890036" w:rsidRPr="00D71DF6" w:rsidRDefault="00890036" w:rsidP="005B06A6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  <w:r w:rsidRPr="00930425">
              <w:t xml:space="preserve">       </w:t>
            </w:r>
            <w:r w:rsidRPr="00930425">
              <w:sym w:font="Symbol" w:char="F0B7"/>
            </w:r>
            <w:r w:rsidRPr="00930425">
              <w:t xml:space="preserve"> Ubat</w:t>
            </w:r>
          </w:p>
        </w:tc>
        <w:tc>
          <w:tcPr>
            <w:tcW w:w="5040" w:type="dxa"/>
          </w:tcPr>
          <w:p w:rsidR="00890036" w:rsidRPr="005B06A6" w:rsidRDefault="00890036" w:rsidP="005B06A6">
            <w:pPr>
              <w:pStyle w:val="NoSpacing"/>
              <w:rPr>
                <w:sz w:val="8"/>
                <w:szCs w:val="8"/>
              </w:rPr>
            </w:pPr>
          </w:p>
          <w:p w:rsidR="00890036" w:rsidRPr="00930425" w:rsidRDefault="00890036" w:rsidP="005B06A6">
            <w:pPr>
              <w:pStyle w:val="NoSpacing"/>
            </w:pPr>
            <w:r w:rsidRPr="00930425">
              <w:t xml:space="preserve">3.1.1 Mengetahui ubat dan kegunaannya. </w:t>
            </w:r>
          </w:p>
          <w:p w:rsidR="00890036" w:rsidRDefault="00890036" w:rsidP="005B06A6">
            <w:pPr>
              <w:pStyle w:val="NoSpacing"/>
            </w:pPr>
            <w:r w:rsidRPr="00930425">
              <w:t>3.1.2 Memahami kepentinga</w:t>
            </w:r>
            <w:r>
              <w:t xml:space="preserve">n ubat dan mematuhi </w:t>
            </w:r>
          </w:p>
          <w:p w:rsidR="00890036" w:rsidRPr="00930425" w:rsidRDefault="00890036" w:rsidP="005B06A6">
            <w:pPr>
              <w:pStyle w:val="NoSpacing"/>
            </w:pPr>
            <w:r>
              <w:t xml:space="preserve">          </w:t>
            </w:r>
            <w:proofErr w:type="gramStart"/>
            <w:r>
              <w:t>preskripsi</w:t>
            </w:r>
            <w:proofErr w:type="gramEnd"/>
            <w:r>
              <w:t xml:space="preserve"> </w:t>
            </w:r>
            <w:r w:rsidRPr="00930425">
              <w:t xml:space="preserve">doktor. </w:t>
            </w:r>
          </w:p>
          <w:p w:rsidR="00890036" w:rsidRPr="00936A2B" w:rsidRDefault="00890036" w:rsidP="006D0DA5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</w:tcPr>
          <w:p w:rsidR="00890036" w:rsidRPr="00410F4A" w:rsidRDefault="00890036" w:rsidP="006D0DA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040CF" w:rsidRPr="00890036" w:rsidRDefault="00E040CF">
      <w:pPr>
        <w:rPr>
          <w:sz w:val="2"/>
          <w:szCs w:val="2"/>
        </w:rPr>
      </w:pPr>
    </w:p>
    <w:tbl>
      <w:tblPr>
        <w:tblW w:w="139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970"/>
        <w:gridCol w:w="3690"/>
        <w:gridCol w:w="5040"/>
        <w:gridCol w:w="1260"/>
      </w:tblGrid>
      <w:tr w:rsidR="00E040CF" w:rsidRPr="008331DB" w:rsidTr="006D0DA5">
        <w:tc>
          <w:tcPr>
            <w:tcW w:w="990" w:type="dxa"/>
            <w:shd w:val="clear" w:color="auto" w:fill="92D050"/>
            <w:vAlign w:val="center"/>
          </w:tcPr>
          <w:p w:rsidR="00E040CF" w:rsidRPr="008331DB" w:rsidRDefault="00E040CF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2970" w:type="dxa"/>
            <w:shd w:val="clear" w:color="auto" w:fill="92D050"/>
            <w:vAlign w:val="center"/>
          </w:tcPr>
          <w:p w:rsidR="00E040CF" w:rsidRPr="008331DB" w:rsidRDefault="00E040CF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690" w:type="dxa"/>
            <w:shd w:val="clear" w:color="auto" w:fill="92D050"/>
            <w:vAlign w:val="center"/>
          </w:tcPr>
          <w:p w:rsidR="00E040CF" w:rsidRPr="008331DB" w:rsidRDefault="00E040CF" w:rsidP="006D0D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E040CF" w:rsidRPr="008331DB" w:rsidRDefault="00E040CF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5040" w:type="dxa"/>
            <w:shd w:val="clear" w:color="auto" w:fill="92D050"/>
            <w:vAlign w:val="center"/>
          </w:tcPr>
          <w:p w:rsidR="00E040CF" w:rsidRPr="008331DB" w:rsidRDefault="00E040CF" w:rsidP="006D0D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E040CF" w:rsidRPr="008331DB" w:rsidRDefault="00E040CF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E040CF" w:rsidRPr="008331DB" w:rsidRDefault="00E040CF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890036" w:rsidRPr="00B95C0E" w:rsidTr="00890036">
        <w:trPr>
          <w:trHeight w:val="2105"/>
        </w:trPr>
        <w:tc>
          <w:tcPr>
            <w:tcW w:w="990" w:type="dxa"/>
          </w:tcPr>
          <w:p w:rsidR="00890036" w:rsidRDefault="00890036" w:rsidP="009D16FE">
            <w:pPr>
              <w:rPr>
                <w:sz w:val="21"/>
                <w:szCs w:val="21"/>
              </w:rPr>
            </w:pPr>
          </w:p>
          <w:p w:rsidR="00890036" w:rsidRPr="00890036" w:rsidRDefault="00890036" w:rsidP="009D16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</w:p>
          <w:p w:rsidR="00890036" w:rsidRDefault="00890036" w:rsidP="009D16F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15</w:t>
            </w:r>
          </w:p>
          <w:p w:rsidR="00890036" w:rsidRDefault="00890036" w:rsidP="009D16F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90036" w:rsidRPr="008079F3" w:rsidRDefault="00890036" w:rsidP="009D16F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3 - 7</w:t>
            </w:r>
          </w:p>
          <w:p w:rsidR="00890036" w:rsidRPr="00C86182" w:rsidRDefault="00890036" w:rsidP="009D16FE">
            <w:pPr>
              <w:jc w:val="center"/>
              <w:rPr>
                <w:b/>
                <w:sz w:val="28"/>
                <w:szCs w:val="28"/>
              </w:rPr>
            </w:pPr>
            <w:r w:rsidRPr="008079F3">
              <w:rPr>
                <w:rFonts w:asciiTheme="minorHAnsi" w:hAnsiTheme="minorHAnsi"/>
                <w:b/>
                <w:sz w:val="22"/>
                <w:szCs w:val="22"/>
              </w:rPr>
              <w:t>Jul</w:t>
            </w:r>
            <w:r w:rsidRPr="00C86182">
              <w:rPr>
                <w:b/>
                <w:sz w:val="28"/>
                <w:szCs w:val="28"/>
              </w:rPr>
              <w:t xml:space="preserve"> </w:t>
            </w:r>
          </w:p>
          <w:p w:rsidR="00890036" w:rsidRPr="004D29CA" w:rsidRDefault="00890036" w:rsidP="009D16FE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890036" w:rsidRPr="000538AD" w:rsidRDefault="00890036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90036" w:rsidRPr="000538AD" w:rsidRDefault="00890036" w:rsidP="006D0DA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3</w:t>
            </w:r>
            <w:r w:rsidRPr="000538A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: </w:t>
            </w:r>
            <w:r w:rsidRPr="000538AD">
              <w:rPr>
                <w:rFonts w:asciiTheme="minorHAnsi" w:hAnsiTheme="minorHAnsi"/>
                <w:b/>
                <w:sz w:val="22"/>
                <w:szCs w:val="22"/>
              </w:rPr>
              <w:t xml:space="preserve">Penyalahgunaan </w:t>
            </w:r>
          </w:p>
          <w:p w:rsidR="00890036" w:rsidRPr="000538AD" w:rsidRDefault="00890036" w:rsidP="006D0DA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0538AD">
              <w:rPr>
                <w:rFonts w:asciiTheme="minorHAnsi" w:hAnsiTheme="minorHAnsi"/>
                <w:b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0538AD">
              <w:rPr>
                <w:rFonts w:asciiTheme="minorHAnsi" w:hAnsiTheme="minorHAnsi"/>
                <w:b/>
                <w:sz w:val="22"/>
                <w:szCs w:val="22"/>
              </w:rPr>
              <w:t xml:space="preserve">   Bahan </w:t>
            </w:r>
          </w:p>
          <w:p w:rsidR="00890036" w:rsidRPr="000538AD" w:rsidRDefault="00890036" w:rsidP="006D0DA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0538AD">
              <w:rPr>
                <w:rFonts w:asciiTheme="minorHAnsi" w:hAnsiTheme="minorHAnsi"/>
                <w:b/>
                <w:sz w:val="22"/>
                <w:szCs w:val="22"/>
              </w:rPr>
              <w:t xml:space="preserve">              </w:t>
            </w:r>
          </w:p>
          <w:p w:rsidR="00890036" w:rsidRPr="000538AD" w:rsidRDefault="00890036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UNIT 9 : </w:t>
            </w:r>
            <w:r w:rsidRPr="00D6129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Bersih dan Selamat</w:t>
            </w:r>
          </w:p>
          <w:p w:rsidR="00890036" w:rsidRPr="000538AD" w:rsidRDefault="00890036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890036" w:rsidRPr="000538AD" w:rsidRDefault="00890036" w:rsidP="006D0DA5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0538A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 </w:t>
            </w:r>
            <w:r w:rsidRPr="000538AD">
              <w:rPr>
                <w:rFonts w:asciiTheme="minorHAnsi" w:hAnsiTheme="minorHAnsi"/>
                <w:b/>
                <w:sz w:val="22"/>
                <w:szCs w:val="22"/>
              </w:rPr>
              <w:t>Ketahui Ubat (2)</w:t>
            </w:r>
          </w:p>
          <w:p w:rsidR="00890036" w:rsidRPr="00A4113C" w:rsidRDefault="00890036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6"/>
                <w:szCs w:val="6"/>
              </w:rPr>
            </w:pPr>
          </w:p>
        </w:tc>
        <w:tc>
          <w:tcPr>
            <w:tcW w:w="3690" w:type="dxa"/>
          </w:tcPr>
          <w:p w:rsidR="00890036" w:rsidRDefault="00890036" w:rsidP="006D0DA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:rsidR="00890036" w:rsidRPr="00E040CF" w:rsidRDefault="00890036" w:rsidP="006D0DA5">
            <w:pPr>
              <w:pStyle w:val="NoSpacing"/>
              <w:rPr>
                <w:sz w:val="8"/>
                <w:szCs w:val="8"/>
              </w:rPr>
            </w:pPr>
          </w:p>
          <w:p w:rsidR="00890036" w:rsidRDefault="00890036" w:rsidP="006D0DA5">
            <w:pPr>
              <w:pStyle w:val="NoSpacing"/>
            </w:pPr>
            <w:r w:rsidRPr="00930425">
              <w:t>3.1 Kemahiran men</w:t>
            </w:r>
            <w:r>
              <w:t xml:space="preserve">angani situasi </w:t>
            </w:r>
          </w:p>
          <w:p w:rsidR="00890036" w:rsidRDefault="00890036" w:rsidP="006D0DA5">
            <w:pPr>
              <w:pStyle w:val="NoSpacing"/>
            </w:pPr>
            <w:r>
              <w:t xml:space="preserve">       berisiko </w:t>
            </w:r>
            <w:r w:rsidRPr="00930425">
              <w:t xml:space="preserve">terhadap penyalahgunaan </w:t>
            </w:r>
          </w:p>
          <w:p w:rsidR="00890036" w:rsidRDefault="00890036" w:rsidP="006D0DA5">
            <w:pPr>
              <w:pStyle w:val="NoSpacing"/>
            </w:pPr>
            <w:r>
              <w:t xml:space="preserve">       </w:t>
            </w:r>
            <w:r w:rsidRPr="00930425">
              <w:t xml:space="preserve">bahan kepada diri, keluarga serta </w:t>
            </w:r>
          </w:p>
          <w:p w:rsidR="00890036" w:rsidRPr="00930425" w:rsidRDefault="00890036" w:rsidP="006D0DA5">
            <w:pPr>
              <w:pStyle w:val="NoSpacing"/>
            </w:pPr>
            <w:r>
              <w:t xml:space="preserve">       </w:t>
            </w:r>
            <w:proofErr w:type="gramStart"/>
            <w:r w:rsidRPr="00930425">
              <w:t xml:space="preserve">masyarakat </w:t>
            </w:r>
            <w:r>
              <w:t>.</w:t>
            </w:r>
            <w:proofErr w:type="gramEnd"/>
          </w:p>
          <w:p w:rsidR="00890036" w:rsidRPr="00D71DF6" w:rsidRDefault="00890036" w:rsidP="006D0DA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  <w:r w:rsidRPr="00930425">
              <w:t xml:space="preserve">       </w:t>
            </w:r>
            <w:r w:rsidRPr="00930425">
              <w:sym w:font="Symbol" w:char="F0B7"/>
            </w:r>
            <w:r w:rsidRPr="00930425">
              <w:t xml:space="preserve"> Ubat</w:t>
            </w:r>
          </w:p>
        </w:tc>
        <w:tc>
          <w:tcPr>
            <w:tcW w:w="5040" w:type="dxa"/>
          </w:tcPr>
          <w:p w:rsidR="00890036" w:rsidRDefault="00890036" w:rsidP="00E040CF">
            <w:pPr>
              <w:rPr>
                <w:sz w:val="10"/>
                <w:szCs w:val="10"/>
              </w:rPr>
            </w:pPr>
          </w:p>
          <w:p w:rsidR="00890036" w:rsidRPr="00E040CF" w:rsidRDefault="00890036" w:rsidP="00E040CF">
            <w:pPr>
              <w:rPr>
                <w:sz w:val="10"/>
                <w:szCs w:val="10"/>
              </w:rPr>
            </w:pPr>
          </w:p>
          <w:p w:rsidR="00890036" w:rsidRDefault="00890036" w:rsidP="00E040CF">
            <w:pPr>
              <w:rPr>
                <w:sz w:val="21"/>
                <w:szCs w:val="21"/>
              </w:rPr>
            </w:pPr>
            <w:r w:rsidRPr="00D97F0F">
              <w:rPr>
                <w:sz w:val="21"/>
                <w:szCs w:val="21"/>
              </w:rPr>
              <w:t xml:space="preserve">3.1.3 Memahami bahaya pengambilan ubat selepas </w:t>
            </w:r>
          </w:p>
          <w:p w:rsidR="00890036" w:rsidRDefault="00890036" w:rsidP="00E040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proofErr w:type="gramStart"/>
            <w:r w:rsidRPr="00D97F0F">
              <w:rPr>
                <w:sz w:val="21"/>
                <w:szCs w:val="21"/>
              </w:rPr>
              <w:t>tarikh</w:t>
            </w:r>
            <w:proofErr w:type="gramEnd"/>
            <w:r w:rsidRPr="00D97F0F">
              <w:rPr>
                <w:sz w:val="21"/>
                <w:szCs w:val="21"/>
              </w:rPr>
              <w:t xml:space="preserve"> luput.</w:t>
            </w:r>
          </w:p>
          <w:p w:rsidR="00890036" w:rsidRPr="00D97F0F" w:rsidRDefault="00890036" w:rsidP="00E040CF">
            <w:pPr>
              <w:rPr>
                <w:sz w:val="21"/>
                <w:szCs w:val="21"/>
              </w:rPr>
            </w:pPr>
            <w:r w:rsidRPr="00D97F0F">
              <w:rPr>
                <w:sz w:val="21"/>
                <w:szCs w:val="21"/>
              </w:rPr>
              <w:t>3.1.4 Memahami bahaya pengambilan ubat orang lain.</w:t>
            </w:r>
          </w:p>
          <w:p w:rsidR="00890036" w:rsidRPr="002F113D" w:rsidRDefault="00890036" w:rsidP="006D0DA5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890036" w:rsidRDefault="00890036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890036" w:rsidRDefault="00890036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890036" w:rsidRDefault="00890036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890036" w:rsidRDefault="00890036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890036" w:rsidRDefault="00890036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890036" w:rsidRDefault="00890036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890036" w:rsidRPr="00B95C0E" w:rsidRDefault="00890036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890036" w:rsidRPr="00410F4A" w:rsidTr="006D0DA5">
        <w:trPr>
          <w:trHeight w:val="2060"/>
        </w:trPr>
        <w:tc>
          <w:tcPr>
            <w:tcW w:w="990" w:type="dxa"/>
          </w:tcPr>
          <w:p w:rsidR="00890036" w:rsidRDefault="00890036" w:rsidP="009D16FE">
            <w:pPr>
              <w:rPr>
                <w:b/>
                <w:sz w:val="28"/>
                <w:szCs w:val="28"/>
              </w:rPr>
            </w:pPr>
          </w:p>
          <w:p w:rsidR="00890036" w:rsidRDefault="00890036" w:rsidP="0089003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16</w:t>
            </w:r>
          </w:p>
          <w:p w:rsidR="00890036" w:rsidRDefault="00890036" w:rsidP="0089003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90036" w:rsidRDefault="00890036" w:rsidP="0089003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90036" w:rsidRPr="007B5EC3" w:rsidRDefault="00890036" w:rsidP="008900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10 </w:t>
            </w:r>
            <w:r w:rsidRPr="007B5EC3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14</w:t>
            </w:r>
            <w:r w:rsidRPr="007B5EC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890036" w:rsidRPr="00686358" w:rsidRDefault="00890036" w:rsidP="00890036">
            <w:pPr>
              <w:jc w:val="center"/>
              <w:rPr>
                <w:b/>
                <w:sz w:val="28"/>
                <w:szCs w:val="28"/>
              </w:rPr>
            </w:pPr>
            <w:r w:rsidRPr="007B5EC3">
              <w:rPr>
                <w:rFonts w:asciiTheme="minorHAnsi" w:hAnsiTheme="minorHAnsi"/>
                <w:b/>
                <w:sz w:val="22"/>
                <w:szCs w:val="22"/>
              </w:rPr>
              <w:t>Jul</w:t>
            </w:r>
          </w:p>
        </w:tc>
        <w:tc>
          <w:tcPr>
            <w:tcW w:w="2970" w:type="dxa"/>
          </w:tcPr>
          <w:p w:rsidR="00890036" w:rsidRPr="000538AD" w:rsidRDefault="00890036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90036" w:rsidRPr="000538AD" w:rsidRDefault="00890036" w:rsidP="000538A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TEMA 3 </w:t>
            </w:r>
            <w:r w:rsidRPr="000538A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:</w:t>
            </w:r>
            <w:r w:rsidRPr="000538AD">
              <w:rPr>
                <w:rFonts w:asciiTheme="minorHAnsi" w:hAnsiTheme="minorHAnsi"/>
                <w:b/>
                <w:sz w:val="22"/>
                <w:szCs w:val="22"/>
              </w:rPr>
              <w:t xml:space="preserve"> Penyalahgunaan </w:t>
            </w:r>
          </w:p>
          <w:p w:rsidR="00890036" w:rsidRPr="000538AD" w:rsidRDefault="00890036" w:rsidP="000538A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0538AD">
              <w:rPr>
                <w:rFonts w:asciiTheme="minorHAnsi" w:hAnsiTheme="minorHAnsi"/>
                <w:b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0538AD">
              <w:rPr>
                <w:rFonts w:asciiTheme="minorHAnsi" w:hAnsiTheme="minorHAnsi"/>
                <w:b/>
                <w:sz w:val="22"/>
                <w:szCs w:val="22"/>
              </w:rPr>
              <w:t xml:space="preserve"> Bahan </w:t>
            </w:r>
          </w:p>
          <w:p w:rsidR="00890036" w:rsidRPr="000538AD" w:rsidRDefault="00890036" w:rsidP="000538A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90036" w:rsidRPr="000538AD" w:rsidRDefault="00890036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UNIT 9 : </w:t>
            </w:r>
            <w:r w:rsidRPr="00D6129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Bersih dan Selamat</w:t>
            </w:r>
          </w:p>
          <w:p w:rsidR="00890036" w:rsidRPr="000538AD" w:rsidRDefault="00890036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890036" w:rsidRPr="000538AD" w:rsidRDefault="00890036" w:rsidP="006D0DA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0538A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TAJUK</w:t>
            </w: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r w:rsidRPr="000538A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:</w:t>
            </w:r>
            <w:proofErr w:type="gramEnd"/>
            <w:r w:rsidRPr="000538A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 </w:t>
            </w:r>
            <w:r w:rsidRPr="000538AD">
              <w:rPr>
                <w:rFonts w:asciiTheme="minorHAnsi" w:hAnsiTheme="minorHAnsi"/>
                <w:b/>
                <w:sz w:val="22"/>
                <w:szCs w:val="22"/>
              </w:rPr>
              <w:t>Oh, Ubat!</w:t>
            </w:r>
          </w:p>
          <w:p w:rsidR="00890036" w:rsidRPr="000538AD" w:rsidRDefault="00890036" w:rsidP="006D0DA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3690" w:type="dxa"/>
          </w:tcPr>
          <w:p w:rsidR="00890036" w:rsidRPr="00D71DF6" w:rsidRDefault="00890036" w:rsidP="006D0DA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:rsidR="00890036" w:rsidRPr="00DC2C76" w:rsidRDefault="00890036" w:rsidP="00E040CF">
            <w:pPr>
              <w:pStyle w:val="NoSpacing"/>
              <w:rPr>
                <w:sz w:val="10"/>
                <w:szCs w:val="10"/>
              </w:rPr>
            </w:pPr>
          </w:p>
          <w:p w:rsidR="00890036" w:rsidRDefault="00890036" w:rsidP="00E040CF">
            <w:pPr>
              <w:pStyle w:val="NoSpacing"/>
            </w:pPr>
            <w:r w:rsidRPr="00930425">
              <w:t>3.1 Kemahiran men</w:t>
            </w:r>
            <w:r>
              <w:t xml:space="preserve">angani situasi </w:t>
            </w:r>
          </w:p>
          <w:p w:rsidR="00890036" w:rsidRDefault="00890036" w:rsidP="00E040CF">
            <w:pPr>
              <w:pStyle w:val="NoSpacing"/>
            </w:pPr>
            <w:r>
              <w:t xml:space="preserve">       berisiko </w:t>
            </w:r>
            <w:r w:rsidRPr="00930425">
              <w:t xml:space="preserve">terhadap penyalahgunaan </w:t>
            </w:r>
          </w:p>
          <w:p w:rsidR="00890036" w:rsidRDefault="00890036" w:rsidP="00E040CF">
            <w:pPr>
              <w:pStyle w:val="NoSpacing"/>
            </w:pPr>
            <w:r>
              <w:t xml:space="preserve">       </w:t>
            </w:r>
            <w:r w:rsidRPr="00930425">
              <w:t xml:space="preserve">bahan kepada diri, keluarga serta </w:t>
            </w:r>
          </w:p>
          <w:p w:rsidR="00890036" w:rsidRPr="00930425" w:rsidRDefault="00890036" w:rsidP="00E040CF">
            <w:pPr>
              <w:pStyle w:val="NoSpacing"/>
            </w:pPr>
            <w:r>
              <w:t xml:space="preserve">       </w:t>
            </w:r>
            <w:proofErr w:type="gramStart"/>
            <w:r w:rsidRPr="00930425">
              <w:t xml:space="preserve">masyarakat </w:t>
            </w:r>
            <w:r>
              <w:t>.</w:t>
            </w:r>
            <w:proofErr w:type="gramEnd"/>
          </w:p>
          <w:p w:rsidR="00890036" w:rsidRPr="002F113D" w:rsidRDefault="00890036" w:rsidP="00E040CF">
            <w:pPr>
              <w:pStyle w:val="NoSpacing"/>
            </w:pPr>
            <w:r w:rsidRPr="00930425">
              <w:t xml:space="preserve">       </w:t>
            </w:r>
            <w:r w:rsidRPr="00930425">
              <w:sym w:font="Symbol" w:char="F0B7"/>
            </w:r>
            <w:r w:rsidRPr="00930425">
              <w:t xml:space="preserve"> Ubat</w:t>
            </w:r>
          </w:p>
        </w:tc>
        <w:tc>
          <w:tcPr>
            <w:tcW w:w="5040" w:type="dxa"/>
          </w:tcPr>
          <w:p w:rsidR="00890036" w:rsidRPr="00D71DF6" w:rsidRDefault="00890036" w:rsidP="006D0DA5">
            <w:pPr>
              <w:rPr>
                <w:rFonts w:asciiTheme="minorHAnsi" w:hAnsiTheme="minorHAnsi" w:cs="Tahoma"/>
                <w:color w:val="000000"/>
                <w:sz w:val="6"/>
                <w:szCs w:val="6"/>
                <w:lang w:eastAsia="zh-CN"/>
              </w:rPr>
            </w:pPr>
          </w:p>
          <w:p w:rsidR="00890036" w:rsidRPr="00DC2C76" w:rsidRDefault="00890036" w:rsidP="00E040CF">
            <w:pPr>
              <w:pStyle w:val="NoSpacing"/>
              <w:rPr>
                <w:sz w:val="10"/>
                <w:szCs w:val="10"/>
              </w:rPr>
            </w:pPr>
          </w:p>
          <w:p w:rsidR="00890036" w:rsidRDefault="00890036" w:rsidP="00E040CF">
            <w:pPr>
              <w:pStyle w:val="NoSpacing"/>
            </w:pPr>
            <w:r>
              <w:t xml:space="preserve">3.1.5 Menilai kepentingan menyimpan ubat di tempat </w:t>
            </w:r>
          </w:p>
          <w:p w:rsidR="00890036" w:rsidRDefault="00890036" w:rsidP="00E040CF">
            <w:pPr>
              <w:pStyle w:val="NoSpacing"/>
            </w:pPr>
            <w:r>
              <w:t xml:space="preserve">          </w:t>
            </w:r>
            <w:proofErr w:type="gramStart"/>
            <w:r>
              <w:t>yang</w:t>
            </w:r>
            <w:proofErr w:type="gramEnd"/>
            <w:r>
              <w:t xml:space="preserve"> betul  dan selamat.</w:t>
            </w:r>
          </w:p>
          <w:p w:rsidR="00890036" w:rsidRPr="004E2A7B" w:rsidRDefault="00890036" w:rsidP="00E040CF">
            <w:pPr>
              <w:pStyle w:val="NoSpacing"/>
              <w:rPr>
                <w:sz w:val="6"/>
                <w:szCs w:val="6"/>
                <w:lang w:eastAsia="zh-CN"/>
              </w:rPr>
            </w:pPr>
          </w:p>
        </w:tc>
        <w:tc>
          <w:tcPr>
            <w:tcW w:w="1260" w:type="dxa"/>
          </w:tcPr>
          <w:p w:rsidR="00890036" w:rsidRPr="00410F4A" w:rsidRDefault="00890036" w:rsidP="006D0DA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0036" w:rsidRPr="00410F4A" w:rsidTr="006D0DA5">
        <w:tc>
          <w:tcPr>
            <w:tcW w:w="990" w:type="dxa"/>
          </w:tcPr>
          <w:p w:rsidR="00890036" w:rsidRDefault="00890036" w:rsidP="009D16F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90036" w:rsidRDefault="00890036" w:rsidP="009D16F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90036" w:rsidRDefault="00890036" w:rsidP="009D16F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17</w:t>
            </w:r>
          </w:p>
          <w:p w:rsidR="00890036" w:rsidRDefault="00890036" w:rsidP="0089003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90036" w:rsidRPr="007B5EC3" w:rsidRDefault="00890036" w:rsidP="009D16F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17 - 21</w:t>
            </w:r>
          </w:p>
          <w:p w:rsidR="00890036" w:rsidRDefault="00890036" w:rsidP="009D16F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B5EC3">
              <w:rPr>
                <w:rFonts w:asciiTheme="minorHAnsi" w:hAnsiTheme="minorHAnsi"/>
                <w:b/>
                <w:sz w:val="22"/>
                <w:szCs w:val="22"/>
              </w:rPr>
              <w:t>Jul</w:t>
            </w:r>
          </w:p>
        </w:tc>
        <w:tc>
          <w:tcPr>
            <w:tcW w:w="2970" w:type="dxa"/>
          </w:tcPr>
          <w:p w:rsidR="00890036" w:rsidRPr="000538AD" w:rsidRDefault="00890036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90036" w:rsidRPr="000538AD" w:rsidRDefault="00890036" w:rsidP="006D0DA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TEMA 4 </w:t>
            </w:r>
            <w:r w:rsidRPr="000538A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:</w:t>
            </w:r>
            <w:r w:rsidRPr="000538AD">
              <w:rPr>
                <w:rFonts w:asciiTheme="minorHAnsi" w:hAnsiTheme="minorHAnsi"/>
                <w:b/>
                <w:sz w:val="22"/>
                <w:szCs w:val="22"/>
              </w:rPr>
              <w:t xml:space="preserve"> Pengurusan </w:t>
            </w:r>
          </w:p>
          <w:p w:rsidR="00890036" w:rsidRPr="000538AD" w:rsidRDefault="00890036" w:rsidP="006D0DA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0538AD">
              <w:rPr>
                <w:rFonts w:asciiTheme="minorHAnsi" w:hAnsiTheme="minorHAnsi"/>
                <w:b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0538AD">
              <w:rPr>
                <w:rFonts w:asciiTheme="minorHAnsi" w:hAnsiTheme="minorHAnsi"/>
                <w:b/>
                <w:sz w:val="22"/>
                <w:szCs w:val="22"/>
              </w:rPr>
              <w:t>Mental dan Emosi</w:t>
            </w:r>
          </w:p>
          <w:p w:rsidR="00890036" w:rsidRPr="000538AD" w:rsidRDefault="00890036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890036" w:rsidRPr="000538AD" w:rsidRDefault="00890036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0538A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9 : Bersih dan Selamat</w:t>
            </w:r>
          </w:p>
          <w:p w:rsidR="00890036" w:rsidRPr="000538AD" w:rsidRDefault="00890036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890036" w:rsidRPr="00A4113C" w:rsidRDefault="00890036" w:rsidP="006D0DA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538A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Emosi Saya</w:t>
            </w:r>
          </w:p>
          <w:p w:rsidR="00890036" w:rsidRPr="000538AD" w:rsidRDefault="00890036" w:rsidP="006D0DA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3690" w:type="dxa"/>
          </w:tcPr>
          <w:p w:rsidR="00890036" w:rsidRPr="00D71DF6" w:rsidRDefault="00890036" w:rsidP="006D0DA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:rsidR="00890036" w:rsidRPr="00DC2C76" w:rsidRDefault="00890036" w:rsidP="000538AD">
            <w:pPr>
              <w:pStyle w:val="NoSpacing"/>
              <w:rPr>
                <w:sz w:val="10"/>
                <w:szCs w:val="10"/>
              </w:rPr>
            </w:pPr>
          </w:p>
          <w:p w:rsidR="00890036" w:rsidRDefault="00890036" w:rsidP="000538AD">
            <w:pPr>
              <w:pStyle w:val="NoSpacing"/>
            </w:pPr>
            <w:r>
              <w:t xml:space="preserve">4.1 Kemahiran mengurus mental dan </w:t>
            </w:r>
          </w:p>
          <w:p w:rsidR="00890036" w:rsidRDefault="00890036" w:rsidP="000538AD">
            <w:pPr>
              <w:pStyle w:val="NoSpacing"/>
            </w:pPr>
            <w:r>
              <w:t xml:space="preserve">       emosi dalam kehidupan harian </w:t>
            </w:r>
          </w:p>
          <w:p w:rsidR="00890036" w:rsidRDefault="00890036" w:rsidP="000538AD">
            <w:pPr>
              <w:pStyle w:val="NoSpacing"/>
            </w:pPr>
            <w:r>
              <w:t xml:space="preserve">       </w:t>
            </w:r>
            <w:r>
              <w:sym w:font="Symbol" w:char="F0B7"/>
            </w:r>
            <w:r>
              <w:t xml:space="preserve"> Emosi </w:t>
            </w:r>
          </w:p>
          <w:p w:rsidR="00890036" w:rsidRDefault="00890036" w:rsidP="000538AD">
            <w:pPr>
              <w:pStyle w:val="NoSpacing"/>
            </w:pPr>
            <w:r>
              <w:t xml:space="preserve">       </w:t>
            </w:r>
            <w:r>
              <w:sym w:font="Symbol" w:char="F0B7"/>
            </w:r>
            <w:r>
              <w:t xml:space="preserve"> Keperluan </w:t>
            </w:r>
          </w:p>
          <w:p w:rsidR="00890036" w:rsidRDefault="00890036" w:rsidP="000538AD">
            <w:pPr>
              <w:pStyle w:val="NoSpacing"/>
            </w:pPr>
            <w:r>
              <w:t xml:space="preserve">       </w:t>
            </w:r>
            <w:r>
              <w:sym w:font="Symbol" w:char="F0B7"/>
            </w:r>
            <w:r>
              <w:t xml:space="preserve"> Kehendak</w:t>
            </w:r>
          </w:p>
          <w:p w:rsidR="00890036" w:rsidRPr="002F113D" w:rsidRDefault="00890036" w:rsidP="006D0DA5">
            <w:pPr>
              <w:pStyle w:val="NoSpacing"/>
            </w:pPr>
          </w:p>
        </w:tc>
        <w:tc>
          <w:tcPr>
            <w:tcW w:w="5040" w:type="dxa"/>
          </w:tcPr>
          <w:p w:rsidR="00890036" w:rsidRDefault="00890036" w:rsidP="006D0DA5">
            <w:pPr>
              <w:rPr>
                <w:rFonts w:asciiTheme="minorHAnsi" w:hAnsiTheme="minorHAnsi" w:cs="Tahoma"/>
                <w:color w:val="000000"/>
                <w:sz w:val="6"/>
                <w:szCs w:val="6"/>
                <w:lang w:eastAsia="zh-CN"/>
              </w:rPr>
            </w:pPr>
          </w:p>
          <w:p w:rsidR="00890036" w:rsidRPr="00DC2C76" w:rsidRDefault="00890036" w:rsidP="000538AD">
            <w:pPr>
              <w:pStyle w:val="NoSpacing"/>
              <w:rPr>
                <w:sz w:val="10"/>
                <w:szCs w:val="10"/>
              </w:rPr>
            </w:pPr>
          </w:p>
          <w:p w:rsidR="00890036" w:rsidRDefault="00890036" w:rsidP="000538AD">
            <w:pPr>
              <w:pStyle w:val="NoSpacing"/>
            </w:pPr>
            <w:r>
              <w:t xml:space="preserve">4.1.1 Mengetahui pelbagai emosi iaitu  gembira, </w:t>
            </w:r>
          </w:p>
          <w:p w:rsidR="00890036" w:rsidRDefault="00890036" w:rsidP="000538AD">
            <w:pPr>
              <w:pStyle w:val="NoSpacing"/>
            </w:pPr>
            <w:r>
              <w:t xml:space="preserve">          </w:t>
            </w:r>
            <w:proofErr w:type="gramStart"/>
            <w:r>
              <w:t>sedih</w:t>
            </w:r>
            <w:proofErr w:type="gramEnd"/>
            <w:r>
              <w:t xml:space="preserve">, takut, marah dan malu. </w:t>
            </w:r>
          </w:p>
          <w:p w:rsidR="00890036" w:rsidRPr="00936A2B" w:rsidRDefault="00890036" w:rsidP="000538AD">
            <w:pPr>
              <w:pStyle w:val="NoSpacing"/>
              <w:rPr>
                <w:rFonts w:cs="Tahoma"/>
                <w:color w:val="000000"/>
                <w:lang w:eastAsia="zh-CN"/>
              </w:rPr>
            </w:pPr>
          </w:p>
        </w:tc>
        <w:tc>
          <w:tcPr>
            <w:tcW w:w="1260" w:type="dxa"/>
          </w:tcPr>
          <w:p w:rsidR="00890036" w:rsidRPr="00410F4A" w:rsidRDefault="00890036" w:rsidP="006D0DA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0036" w:rsidRPr="00410F4A" w:rsidTr="006D0DA5">
        <w:tc>
          <w:tcPr>
            <w:tcW w:w="990" w:type="dxa"/>
          </w:tcPr>
          <w:p w:rsidR="00890036" w:rsidRDefault="00890036" w:rsidP="009D16FE"/>
          <w:p w:rsidR="00890036" w:rsidRDefault="00890036" w:rsidP="0089003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18</w:t>
            </w:r>
          </w:p>
          <w:p w:rsidR="00890036" w:rsidRDefault="00890036" w:rsidP="008900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90036" w:rsidRDefault="00890036" w:rsidP="008900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90036" w:rsidRPr="007B5EC3" w:rsidRDefault="00890036" w:rsidP="008900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B5EC3">
              <w:rPr>
                <w:rFonts w:asciiTheme="minorHAnsi" w:hAnsiTheme="minorHAnsi"/>
                <w:b/>
                <w:sz w:val="22"/>
                <w:szCs w:val="22"/>
              </w:rPr>
              <w:t>24–28</w:t>
            </w:r>
          </w:p>
          <w:p w:rsidR="00890036" w:rsidRDefault="00890036" w:rsidP="00890036">
            <w:pPr>
              <w:jc w:val="center"/>
            </w:pPr>
            <w:r w:rsidRPr="007B5EC3">
              <w:rPr>
                <w:rFonts w:asciiTheme="minorHAnsi" w:hAnsiTheme="minorHAnsi"/>
                <w:b/>
                <w:sz w:val="22"/>
                <w:szCs w:val="22"/>
              </w:rPr>
              <w:t>Jul</w:t>
            </w:r>
          </w:p>
        </w:tc>
        <w:tc>
          <w:tcPr>
            <w:tcW w:w="2970" w:type="dxa"/>
          </w:tcPr>
          <w:p w:rsidR="00890036" w:rsidRPr="005A07C4" w:rsidRDefault="00890036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2"/>
                <w:szCs w:val="12"/>
              </w:rPr>
            </w:pPr>
          </w:p>
          <w:p w:rsidR="00890036" w:rsidRPr="000538AD" w:rsidRDefault="00890036" w:rsidP="00A4113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TEMA 4 </w:t>
            </w:r>
            <w:r w:rsidRPr="000538A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:</w:t>
            </w:r>
            <w:r w:rsidRPr="000538AD">
              <w:rPr>
                <w:rFonts w:asciiTheme="minorHAnsi" w:hAnsiTheme="minorHAnsi"/>
                <w:b/>
                <w:sz w:val="22"/>
                <w:szCs w:val="22"/>
              </w:rPr>
              <w:t xml:space="preserve"> Pengurusan </w:t>
            </w:r>
          </w:p>
          <w:p w:rsidR="00890036" w:rsidRPr="000538AD" w:rsidRDefault="00890036" w:rsidP="00A4113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0538AD">
              <w:rPr>
                <w:rFonts w:asciiTheme="minorHAnsi" w:hAnsiTheme="minorHAnsi"/>
                <w:b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0538AD">
              <w:rPr>
                <w:rFonts w:asciiTheme="minorHAnsi" w:hAnsiTheme="minorHAnsi"/>
                <w:b/>
                <w:sz w:val="22"/>
                <w:szCs w:val="22"/>
              </w:rPr>
              <w:t>Mental dan Emosi</w:t>
            </w:r>
          </w:p>
          <w:p w:rsidR="00890036" w:rsidRPr="000538AD" w:rsidRDefault="00890036" w:rsidP="00A4113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890036" w:rsidRPr="000538AD" w:rsidRDefault="00890036" w:rsidP="00A4113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0538A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9 : Bersih dan Selamat</w:t>
            </w:r>
          </w:p>
          <w:p w:rsidR="00890036" w:rsidRPr="000538AD" w:rsidRDefault="00890036" w:rsidP="00A4113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890036" w:rsidRDefault="00890036" w:rsidP="00A411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538A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Perlu atau Tidak?</w:t>
            </w:r>
          </w:p>
          <w:p w:rsidR="00890036" w:rsidRPr="00A4113C" w:rsidRDefault="00890036" w:rsidP="00A411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90036" w:rsidRPr="002F113D" w:rsidRDefault="00890036" w:rsidP="00A4113C">
            <w:pPr>
              <w:rPr>
                <w:rFonts w:asciiTheme="minorHAnsi" w:hAnsiTheme="minorHAnsi" w:cs="Tahoma"/>
                <w:sz w:val="6"/>
                <w:szCs w:val="6"/>
              </w:rPr>
            </w:pPr>
          </w:p>
        </w:tc>
        <w:tc>
          <w:tcPr>
            <w:tcW w:w="3690" w:type="dxa"/>
          </w:tcPr>
          <w:p w:rsidR="00890036" w:rsidRDefault="00890036" w:rsidP="006D0DA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:rsidR="00890036" w:rsidRDefault="00890036" w:rsidP="006D0DA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:rsidR="00890036" w:rsidRDefault="00890036" w:rsidP="00A4113C">
            <w:pPr>
              <w:pStyle w:val="NoSpacing"/>
            </w:pPr>
            <w:r>
              <w:t xml:space="preserve">4.1 Kemahiran mengurus mental dan </w:t>
            </w:r>
          </w:p>
          <w:p w:rsidR="00890036" w:rsidRDefault="00890036" w:rsidP="00A4113C">
            <w:pPr>
              <w:pStyle w:val="NoSpacing"/>
            </w:pPr>
            <w:r>
              <w:t xml:space="preserve">       emosi dalam kehidupan harian </w:t>
            </w:r>
          </w:p>
          <w:p w:rsidR="00890036" w:rsidRDefault="00890036" w:rsidP="00A4113C">
            <w:pPr>
              <w:pStyle w:val="NoSpacing"/>
            </w:pPr>
            <w:r>
              <w:t xml:space="preserve">       </w:t>
            </w:r>
            <w:r>
              <w:sym w:font="Symbol" w:char="F0B7"/>
            </w:r>
            <w:r>
              <w:t xml:space="preserve"> Emosi </w:t>
            </w:r>
          </w:p>
          <w:p w:rsidR="00890036" w:rsidRDefault="00890036" w:rsidP="00A4113C">
            <w:pPr>
              <w:pStyle w:val="NoSpacing"/>
            </w:pPr>
            <w:r>
              <w:t xml:space="preserve">       </w:t>
            </w:r>
            <w:r>
              <w:sym w:font="Symbol" w:char="F0B7"/>
            </w:r>
            <w:r>
              <w:t xml:space="preserve"> Keperluan </w:t>
            </w:r>
          </w:p>
          <w:p w:rsidR="00890036" w:rsidRDefault="00890036" w:rsidP="00A4113C">
            <w:pPr>
              <w:pStyle w:val="NoSpacing"/>
            </w:pPr>
            <w:r>
              <w:t xml:space="preserve">       </w:t>
            </w:r>
            <w:r>
              <w:sym w:font="Symbol" w:char="F0B7"/>
            </w:r>
            <w:r>
              <w:t xml:space="preserve"> Kehendak</w:t>
            </w:r>
          </w:p>
          <w:p w:rsidR="00890036" w:rsidRPr="00D71DF6" w:rsidRDefault="00890036" w:rsidP="006D0DA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</w:tc>
        <w:tc>
          <w:tcPr>
            <w:tcW w:w="5040" w:type="dxa"/>
          </w:tcPr>
          <w:p w:rsidR="00890036" w:rsidRPr="005B06A6" w:rsidRDefault="00890036" w:rsidP="006D0DA5">
            <w:pPr>
              <w:pStyle w:val="NoSpacing"/>
              <w:rPr>
                <w:sz w:val="8"/>
                <w:szCs w:val="8"/>
              </w:rPr>
            </w:pPr>
          </w:p>
          <w:p w:rsidR="00890036" w:rsidRPr="00DC2C76" w:rsidRDefault="00890036" w:rsidP="00A4113C">
            <w:pPr>
              <w:pStyle w:val="NoSpacing"/>
              <w:rPr>
                <w:sz w:val="10"/>
                <w:szCs w:val="10"/>
              </w:rPr>
            </w:pPr>
          </w:p>
          <w:p w:rsidR="00890036" w:rsidRDefault="00890036" w:rsidP="00A4113C">
            <w:pPr>
              <w:pStyle w:val="NoSpacing"/>
            </w:pPr>
            <w:r w:rsidRPr="003039D0">
              <w:t xml:space="preserve">4.1.3 Memahami maksud keperluan dan kehendak </w:t>
            </w:r>
          </w:p>
          <w:p w:rsidR="00890036" w:rsidRPr="00930425" w:rsidRDefault="00890036" w:rsidP="00A4113C">
            <w:pPr>
              <w:pStyle w:val="NoSpacing"/>
            </w:pPr>
            <w:r>
              <w:t xml:space="preserve">          </w:t>
            </w:r>
            <w:proofErr w:type="gramStart"/>
            <w:r w:rsidRPr="003039D0">
              <w:t>dalam</w:t>
            </w:r>
            <w:proofErr w:type="gramEnd"/>
            <w:r w:rsidRPr="003039D0">
              <w:t xml:space="preserve"> kehidupan.</w:t>
            </w:r>
            <w:r w:rsidRPr="00930425">
              <w:t xml:space="preserve"> </w:t>
            </w:r>
          </w:p>
          <w:p w:rsidR="00890036" w:rsidRPr="00936A2B" w:rsidRDefault="00890036" w:rsidP="006D0DA5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</w:tcPr>
          <w:p w:rsidR="00890036" w:rsidRPr="00410F4A" w:rsidRDefault="00890036" w:rsidP="006D0DA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040CF" w:rsidRDefault="00E040CF" w:rsidP="00E040CF"/>
    <w:tbl>
      <w:tblPr>
        <w:tblW w:w="139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2871"/>
        <w:gridCol w:w="3690"/>
        <w:gridCol w:w="4950"/>
        <w:gridCol w:w="1350"/>
      </w:tblGrid>
      <w:tr w:rsidR="00A76F40" w:rsidRPr="008331DB" w:rsidTr="00A76F40">
        <w:tc>
          <w:tcPr>
            <w:tcW w:w="1089" w:type="dxa"/>
            <w:shd w:val="clear" w:color="auto" w:fill="92D050"/>
            <w:vAlign w:val="center"/>
          </w:tcPr>
          <w:p w:rsidR="00A76F40" w:rsidRPr="008331DB" w:rsidRDefault="00A76F40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2871" w:type="dxa"/>
            <w:shd w:val="clear" w:color="auto" w:fill="92D050"/>
            <w:vAlign w:val="center"/>
          </w:tcPr>
          <w:p w:rsidR="00A76F40" w:rsidRPr="008331DB" w:rsidRDefault="00A76F40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690" w:type="dxa"/>
            <w:shd w:val="clear" w:color="auto" w:fill="92D050"/>
            <w:vAlign w:val="center"/>
          </w:tcPr>
          <w:p w:rsidR="00A76F40" w:rsidRPr="008331DB" w:rsidRDefault="00A76F40" w:rsidP="006D0D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A76F40" w:rsidRPr="008331DB" w:rsidRDefault="00A76F40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950" w:type="dxa"/>
            <w:shd w:val="clear" w:color="auto" w:fill="92D050"/>
            <w:vAlign w:val="center"/>
          </w:tcPr>
          <w:p w:rsidR="00A76F40" w:rsidRPr="008331DB" w:rsidRDefault="00A76F40" w:rsidP="006D0D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A76F40" w:rsidRPr="008331DB" w:rsidRDefault="00A76F40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350" w:type="dxa"/>
            <w:shd w:val="clear" w:color="auto" w:fill="92D050"/>
          </w:tcPr>
          <w:p w:rsidR="00A76F40" w:rsidRDefault="00A76F40" w:rsidP="006D0D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A76F40" w:rsidRPr="008331DB" w:rsidRDefault="00A76F40" w:rsidP="006D0D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A76F40" w:rsidRPr="00D303EB" w:rsidTr="00A76F40">
        <w:trPr>
          <w:trHeight w:val="1844"/>
        </w:trPr>
        <w:tc>
          <w:tcPr>
            <w:tcW w:w="1089" w:type="dxa"/>
          </w:tcPr>
          <w:p w:rsidR="00A76F40" w:rsidRPr="00D303EB" w:rsidRDefault="00A76F40" w:rsidP="006D0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A76F40" w:rsidRDefault="00A76F40" w:rsidP="0089003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19</w:t>
            </w:r>
          </w:p>
          <w:p w:rsidR="00A76F40" w:rsidRDefault="00A76F40" w:rsidP="008900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76F40" w:rsidRPr="00D303EB" w:rsidRDefault="00A76F40" w:rsidP="00890036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B0576">
              <w:rPr>
                <w:rFonts w:asciiTheme="minorHAnsi" w:hAnsiTheme="minorHAnsi"/>
                <w:b/>
                <w:sz w:val="22"/>
                <w:szCs w:val="22"/>
              </w:rPr>
              <w:t>31 Jul – 4 Ogos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D303EB">
              <w:rPr>
                <w:rFonts w:asciiTheme="minorHAnsi" w:hAnsiTheme="minorHAnsi" w:cs="Tahoma"/>
                <w:b/>
                <w:sz w:val="22"/>
                <w:szCs w:val="22"/>
              </w:rPr>
              <w:t>13</w:t>
            </w:r>
          </w:p>
          <w:p w:rsidR="00A76F40" w:rsidRPr="00D303EB" w:rsidRDefault="00A76F40" w:rsidP="006D0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A76F40" w:rsidRPr="00D303EB" w:rsidRDefault="00A76F40" w:rsidP="006D0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A76F40" w:rsidRPr="00D303EB" w:rsidRDefault="00A76F40" w:rsidP="006D0DA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:rsidR="00A76F40" w:rsidRPr="00D303EB" w:rsidRDefault="00A76F40" w:rsidP="00DC2C7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76F40" w:rsidRPr="00D303EB" w:rsidRDefault="00A76F40" w:rsidP="00DC2C7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4</w:t>
            </w:r>
            <w:r w:rsidRPr="00D303EB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:</w:t>
            </w:r>
            <w:r w:rsidRPr="00D303EB">
              <w:rPr>
                <w:rFonts w:asciiTheme="minorHAnsi" w:hAnsiTheme="minorHAnsi"/>
                <w:b/>
                <w:sz w:val="22"/>
                <w:szCs w:val="22"/>
              </w:rPr>
              <w:t xml:space="preserve"> Pengurusan </w:t>
            </w:r>
          </w:p>
          <w:p w:rsidR="00A76F40" w:rsidRPr="00D303EB" w:rsidRDefault="00A76F40" w:rsidP="00DC2C7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D303EB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Mental dan Emosi</w:t>
            </w:r>
          </w:p>
          <w:p w:rsidR="00A76F40" w:rsidRPr="00D303EB" w:rsidRDefault="00A76F40" w:rsidP="00DC2C7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76F40" w:rsidRPr="00D303EB" w:rsidRDefault="00A76F40" w:rsidP="00DC2C7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D303EB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9 : Bersih dan Selamat</w:t>
            </w:r>
          </w:p>
          <w:p w:rsidR="00A76F40" w:rsidRPr="00D303EB" w:rsidRDefault="00A76F40" w:rsidP="00DC2C7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76F40" w:rsidRPr="00D303EB" w:rsidRDefault="00A76F40" w:rsidP="00DC2C7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03EB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 Jaga </w:t>
            </w:r>
            <w:r w:rsidRPr="00D303EB">
              <w:rPr>
                <w:rFonts w:asciiTheme="minorHAnsi" w:hAnsiTheme="minorHAnsi"/>
                <w:b/>
                <w:sz w:val="22"/>
                <w:szCs w:val="22"/>
              </w:rPr>
              <w:t>Emosi (1)</w:t>
            </w:r>
          </w:p>
          <w:p w:rsidR="00A76F40" w:rsidRPr="00D303EB" w:rsidRDefault="00A76F40" w:rsidP="00DC2C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690" w:type="dxa"/>
          </w:tcPr>
          <w:p w:rsidR="00A76F40" w:rsidRPr="00D303EB" w:rsidRDefault="00A76F40" w:rsidP="006D0DA5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76F40" w:rsidRPr="00D303EB" w:rsidRDefault="00A76F40" w:rsidP="00DC2C76">
            <w:pPr>
              <w:pStyle w:val="NoSpacing"/>
            </w:pPr>
            <w:r w:rsidRPr="00D303EB">
              <w:t xml:space="preserve">4.1 Kemahiran mengurus mental dan </w:t>
            </w:r>
          </w:p>
          <w:p w:rsidR="00A76F40" w:rsidRPr="00D303EB" w:rsidRDefault="00A76F40" w:rsidP="00DC2C76">
            <w:pPr>
              <w:pStyle w:val="NoSpacing"/>
            </w:pPr>
            <w:r w:rsidRPr="00D303EB">
              <w:t xml:space="preserve">       emosi dalam kehidupan harian </w:t>
            </w:r>
          </w:p>
          <w:p w:rsidR="00A76F40" w:rsidRPr="00D303EB" w:rsidRDefault="00A76F40" w:rsidP="00DC2C76">
            <w:pPr>
              <w:pStyle w:val="NoSpacing"/>
            </w:pPr>
            <w:r w:rsidRPr="00D303EB">
              <w:t xml:space="preserve">       </w:t>
            </w:r>
            <w:r w:rsidRPr="00D303EB">
              <w:sym w:font="Symbol" w:char="F0B7"/>
            </w:r>
            <w:r w:rsidRPr="00D303EB">
              <w:t xml:space="preserve"> Emosi </w:t>
            </w:r>
          </w:p>
          <w:p w:rsidR="00A76F40" w:rsidRPr="00D303EB" w:rsidRDefault="00A76F40" w:rsidP="00DC2C76">
            <w:pPr>
              <w:pStyle w:val="NoSpacing"/>
            </w:pPr>
            <w:r w:rsidRPr="00D303EB">
              <w:t xml:space="preserve">       </w:t>
            </w:r>
            <w:r w:rsidRPr="00D303EB">
              <w:sym w:font="Symbol" w:char="F0B7"/>
            </w:r>
            <w:r w:rsidRPr="00D303EB">
              <w:t xml:space="preserve"> Keperluan </w:t>
            </w:r>
          </w:p>
          <w:p w:rsidR="00A76F40" w:rsidRPr="00D303EB" w:rsidRDefault="00A76F40" w:rsidP="00DC2C76">
            <w:pPr>
              <w:pStyle w:val="NoSpacing"/>
            </w:pPr>
            <w:r w:rsidRPr="00D303EB">
              <w:t xml:space="preserve">       </w:t>
            </w:r>
            <w:r w:rsidRPr="00D303EB">
              <w:sym w:font="Symbol" w:char="F0B7"/>
            </w:r>
            <w:r w:rsidRPr="00D303EB">
              <w:t xml:space="preserve"> Kehendak</w:t>
            </w:r>
          </w:p>
          <w:p w:rsidR="00A76F40" w:rsidRPr="00D303EB" w:rsidRDefault="00A76F40" w:rsidP="006D0DA5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</w:tcPr>
          <w:p w:rsidR="00A76F40" w:rsidRPr="00D303EB" w:rsidRDefault="00A76F40" w:rsidP="006D0DA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76F40" w:rsidRDefault="00A76F40" w:rsidP="006D0DA5">
            <w:pPr>
              <w:pStyle w:val="NoSpacing"/>
            </w:pPr>
            <w:r w:rsidRPr="00D303EB">
              <w:t>4.1.2 Memahami ke</w:t>
            </w:r>
            <w:r>
              <w:t xml:space="preserve">pentingan meluahkan emosi </w:t>
            </w:r>
          </w:p>
          <w:p w:rsidR="00A76F40" w:rsidRPr="00D303EB" w:rsidRDefault="00A76F40" w:rsidP="006D0DA5">
            <w:pPr>
              <w:pStyle w:val="NoSpacing"/>
            </w:pPr>
            <w:r>
              <w:t xml:space="preserve">          </w:t>
            </w:r>
            <w:proofErr w:type="gramStart"/>
            <w:r>
              <w:t>yang</w:t>
            </w:r>
            <w:proofErr w:type="gramEnd"/>
            <w:r>
              <w:t xml:space="preserve"> </w:t>
            </w:r>
            <w:r w:rsidRPr="00D303EB">
              <w:t>sesuai mengikut situasi.</w:t>
            </w:r>
          </w:p>
          <w:p w:rsidR="00A76F40" w:rsidRPr="00D303EB" w:rsidRDefault="00A76F40" w:rsidP="006D0DA5">
            <w:pPr>
              <w:pStyle w:val="NoSpacing"/>
            </w:pPr>
          </w:p>
          <w:p w:rsidR="00A76F40" w:rsidRPr="00D303EB" w:rsidRDefault="00A76F40" w:rsidP="006D0D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50" w:type="dxa"/>
          </w:tcPr>
          <w:p w:rsidR="00A76F40" w:rsidRPr="00D303EB" w:rsidRDefault="00A76F40" w:rsidP="006D0D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F40" w:rsidRPr="00D303EB" w:rsidTr="00A76F40">
        <w:trPr>
          <w:trHeight w:val="2060"/>
        </w:trPr>
        <w:tc>
          <w:tcPr>
            <w:tcW w:w="1089" w:type="dxa"/>
          </w:tcPr>
          <w:p w:rsidR="00A76F40" w:rsidRDefault="00A76F40" w:rsidP="009D16F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76F40" w:rsidRDefault="00A76F40" w:rsidP="009D16F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20</w:t>
            </w:r>
          </w:p>
          <w:p w:rsidR="00A76F40" w:rsidRDefault="00A76F40" w:rsidP="009D16F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76F40" w:rsidRPr="00DB0576" w:rsidRDefault="00A76F40" w:rsidP="009D16F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B0576">
              <w:rPr>
                <w:rFonts w:asciiTheme="minorHAnsi" w:hAnsiTheme="minorHAnsi"/>
                <w:b/>
                <w:sz w:val="22"/>
                <w:szCs w:val="22"/>
              </w:rPr>
              <w:t>7 – 11 Ogos</w:t>
            </w:r>
          </w:p>
          <w:p w:rsidR="00A76F40" w:rsidRPr="00DB0576" w:rsidRDefault="00A76F40" w:rsidP="009D16F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:rsidR="00A76F40" w:rsidRPr="00D303EB" w:rsidRDefault="00A76F40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76F40" w:rsidRPr="00D303EB" w:rsidRDefault="00A76F40" w:rsidP="008A6E8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4</w:t>
            </w:r>
            <w:r w:rsidRPr="00D303EB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:</w:t>
            </w:r>
            <w:r w:rsidRPr="00D303EB">
              <w:rPr>
                <w:rFonts w:asciiTheme="minorHAnsi" w:hAnsiTheme="minorHAnsi"/>
                <w:b/>
                <w:sz w:val="22"/>
                <w:szCs w:val="22"/>
              </w:rPr>
              <w:t xml:space="preserve"> Pengurusan </w:t>
            </w:r>
          </w:p>
          <w:p w:rsidR="00A76F40" w:rsidRPr="00D303EB" w:rsidRDefault="00A76F40" w:rsidP="008A6E8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D303EB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Mental dan Emosi</w:t>
            </w:r>
          </w:p>
          <w:p w:rsidR="00A76F40" w:rsidRPr="00D303EB" w:rsidRDefault="00A76F40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76F40" w:rsidRPr="00D303EB" w:rsidRDefault="00A76F40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D303EB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9 : Bersih dan Selamat</w:t>
            </w:r>
          </w:p>
          <w:p w:rsidR="00A76F40" w:rsidRPr="00D303EB" w:rsidRDefault="00A76F40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76F40" w:rsidRPr="00D303EB" w:rsidRDefault="00A76F40" w:rsidP="008A6E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03EB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 Jaga </w:t>
            </w:r>
            <w:r w:rsidRPr="00D303EB">
              <w:rPr>
                <w:rFonts w:asciiTheme="minorHAnsi" w:hAnsiTheme="minorHAnsi"/>
                <w:b/>
                <w:sz w:val="22"/>
                <w:szCs w:val="22"/>
              </w:rPr>
              <w:t>Emosi (2)</w:t>
            </w:r>
          </w:p>
          <w:p w:rsidR="00A76F40" w:rsidRPr="00D303EB" w:rsidRDefault="00A76F40" w:rsidP="008A6E89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690" w:type="dxa"/>
          </w:tcPr>
          <w:p w:rsidR="00A76F40" w:rsidRPr="00D303EB" w:rsidRDefault="00A76F40" w:rsidP="008A6E89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76F40" w:rsidRPr="00D303EB" w:rsidRDefault="00A76F40" w:rsidP="008A6E89">
            <w:pPr>
              <w:pStyle w:val="NoSpacing"/>
            </w:pPr>
            <w:r w:rsidRPr="00D303EB">
              <w:t xml:space="preserve">4.1 Kemahiran mengurus mental dan </w:t>
            </w:r>
          </w:p>
          <w:p w:rsidR="00A76F40" w:rsidRPr="00D303EB" w:rsidRDefault="00A76F40" w:rsidP="008A6E89">
            <w:pPr>
              <w:pStyle w:val="NoSpacing"/>
            </w:pPr>
            <w:r w:rsidRPr="00D303EB">
              <w:t xml:space="preserve">       emosi dalam kehidupan harian </w:t>
            </w:r>
          </w:p>
          <w:p w:rsidR="00A76F40" w:rsidRPr="00D303EB" w:rsidRDefault="00A76F40" w:rsidP="008A6E89">
            <w:pPr>
              <w:pStyle w:val="NoSpacing"/>
            </w:pPr>
            <w:r w:rsidRPr="00D303EB">
              <w:t xml:space="preserve">       </w:t>
            </w:r>
            <w:r w:rsidRPr="00D303EB">
              <w:sym w:font="Symbol" w:char="F0B7"/>
            </w:r>
            <w:r w:rsidRPr="00D303EB">
              <w:t xml:space="preserve"> Emosi </w:t>
            </w:r>
          </w:p>
          <w:p w:rsidR="00A76F40" w:rsidRPr="00D303EB" w:rsidRDefault="00A76F40" w:rsidP="008A6E89">
            <w:pPr>
              <w:pStyle w:val="NoSpacing"/>
            </w:pPr>
            <w:r w:rsidRPr="00D303EB">
              <w:t xml:space="preserve">       </w:t>
            </w:r>
            <w:r w:rsidRPr="00D303EB">
              <w:sym w:font="Symbol" w:char="F0B7"/>
            </w:r>
            <w:r w:rsidRPr="00D303EB">
              <w:t xml:space="preserve"> Keperluan </w:t>
            </w:r>
          </w:p>
          <w:p w:rsidR="00A76F40" w:rsidRPr="00D303EB" w:rsidRDefault="00A76F40" w:rsidP="008A6E89">
            <w:pPr>
              <w:pStyle w:val="NoSpacing"/>
            </w:pPr>
            <w:r w:rsidRPr="00D303EB">
              <w:t xml:space="preserve">       </w:t>
            </w:r>
            <w:r w:rsidRPr="00D303EB">
              <w:sym w:font="Symbol" w:char="F0B7"/>
            </w:r>
            <w:r w:rsidRPr="00D303EB">
              <w:t xml:space="preserve"> Kehendak</w:t>
            </w:r>
          </w:p>
          <w:p w:rsidR="00A76F40" w:rsidRPr="00D303EB" w:rsidRDefault="00A76F40" w:rsidP="008A6E89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</w:tcPr>
          <w:p w:rsidR="00A76F40" w:rsidRPr="00D303EB" w:rsidRDefault="00A76F40" w:rsidP="008A6E8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76F40" w:rsidRDefault="00A76F40" w:rsidP="00D303EB">
            <w:pPr>
              <w:pStyle w:val="NoSpacing"/>
            </w:pPr>
            <w:r w:rsidRPr="00D303EB">
              <w:t xml:space="preserve">4.1.4 Menganalisis cara </w:t>
            </w:r>
            <w:r>
              <w:t xml:space="preserve">mengurus emosi secara </w:t>
            </w:r>
          </w:p>
          <w:p w:rsidR="00A76F40" w:rsidRDefault="00A76F40" w:rsidP="00D303EB">
            <w:pPr>
              <w:pStyle w:val="NoSpacing"/>
            </w:pPr>
            <w:r>
              <w:t xml:space="preserve">          berkesan </w:t>
            </w:r>
            <w:r w:rsidRPr="00D303EB">
              <w:t>untuk memenuh</w:t>
            </w:r>
            <w:r>
              <w:t xml:space="preserve">i keperluan dan </w:t>
            </w:r>
          </w:p>
          <w:p w:rsidR="00A76F40" w:rsidRPr="00D303EB" w:rsidRDefault="00A76F40" w:rsidP="00D303EB">
            <w:pPr>
              <w:pStyle w:val="NoSpacing"/>
            </w:pPr>
            <w:r>
              <w:t xml:space="preserve">          </w:t>
            </w:r>
            <w:proofErr w:type="gramStart"/>
            <w:r>
              <w:t>kehendak</w:t>
            </w:r>
            <w:proofErr w:type="gramEnd"/>
            <w:r>
              <w:t xml:space="preserve"> dalam </w:t>
            </w:r>
            <w:r w:rsidRPr="00D303EB">
              <w:t xml:space="preserve"> kehidupan.</w:t>
            </w:r>
          </w:p>
        </w:tc>
        <w:tc>
          <w:tcPr>
            <w:tcW w:w="1350" w:type="dxa"/>
          </w:tcPr>
          <w:p w:rsidR="00A76F40" w:rsidRPr="00D303EB" w:rsidRDefault="00A76F40" w:rsidP="008A6E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F40" w:rsidRPr="00D303EB" w:rsidTr="00A76F40">
        <w:trPr>
          <w:trHeight w:val="2033"/>
        </w:trPr>
        <w:tc>
          <w:tcPr>
            <w:tcW w:w="1089" w:type="dxa"/>
          </w:tcPr>
          <w:p w:rsidR="00A76F40" w:rsidRPr="00AD1439" w:rsidRDefault="00A76F40" w:rsidP="009D16FE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A76F40" w:rsidRDefault="00A76F40" w:rsidP="009D16F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21</w:t>
            </w:r>
          </w:p>
          <w:p w:rsidR="00A76F40" w:rsidRDefault="00A76F40" w:rsidP="009D16F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76F40" w:rsidRPr="00C56349" w:rsidRDefault="00A76F40" w:rsidP="009D16F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56349">
              <w:rPr>
                <w:rFonts w:asciiTheme="minorHAnsi" w:hAnsiTheme="minorHAnsi"/>
                <w:b/>
                <w:sz w:val="22"/>
                <w:szCs w:val="22"/>
              </w:rPr>
              <w:t>14  – 18</w:t>
            </w:r>
          </w:p>
          <w:p w:rsidR="00A76F40" w:rsidRDefault="00A76F40" w:rsidP="009D16F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56349">
              <w:rPr>
                <w:rFonts w:asciiTheme="minorHAnsi" w:hAnsiTheme="minorHAnsi"/>
                <w:b/>
                <w:sz w:val="22"/>
                <w:szCs w:val="22"/>
              </w:rPr>
              <w:t>Ogos</w:t>
            </w:r>
          </w:p>
        </w:tc>
        <w:tc>
          <w:tcPr>
            <w:tcW w:w="2871" w:type="dxa"/>
          </w:tcPr>
          <w:p w:rsidR="00A76F40" w:rsidRPr="00D303EB" w:rsidRDefault="00A76F40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76F40" w:rsidRPr="00D303EB" w:rsidRDefault="00A76F40" w:rsidP="006D0DA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D303EB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5:</w:t>
            </w:r>
            <w:r w:rsidRPr="00D303EB">
              <w:rPr>
                <w:rFonts w:asciiTheme="minorHAnsi" w:hAnsiTheme="minorHAnsi"/>
                <w:b/>
                <w:sz w:val="22"/>
                <w:szCs w:val="22"/>
              </w:rPr>
              <w:t xml:space="preserve"> Kekeluargaan</w:t>
            </w:r>
          </w:p>
          <w:p w:rsidR="00A76F40" w:rsidRPr="00D303EB" w:rsidRDefault="00A76F40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76F40" w:rsidRPr="00D303EB" w:rsidRDefault="00A76F40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D303EB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9 : Bersih dan Selamat</w:t>
            </w:r>
          </w:p>
          <w:p w:rsidR="00A76F40" w:rsidRPr="00D303EB" w:rsidRDefault="00A76F40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76F40" w:rsidRPr="00D303EB" w:rsidRDefault="00A76F40" w:rsidP="006D0DA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03EB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 </w:t>
            </w:r>
            <w:r w:rsidRPr="00D303EB">
              <w:rPr>
                <w:rFonts w:asciiTheme="minorHAnsi" w:hAnsiTheme="minorHAnsi"/>
                <w:b/>
                <w:sz w:val="22"/>
                <w:szCs w:val="22"/>
              </w:rPr>
              <w:t>Keluarga Saya</w:t>
            </w:r>
          </w:p>
          <w:p w:rsidR="00A76F40" w:rsidRPr="00D303EB" w:rsidRDefault="00A76F40" w:rsidP="006D0DA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3690" w:type="dxa"/>
          </w:tcPr>
          <w:p w:rsidR="00A76F40" w:rsidRPr="00D303EB" w:rsidRDefault="00A76F40" w:rsidP="006D0DA5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76F40" w:rsidRDefault="00A76F40" w:rsidP="00D303EB">
            <w:pPr>
              <w:pStyle w:val="NoSpacing"/>
            </w:pPr>
            <w:r w:rsidRPr="00D303EB">
              <w:t xml:space="preserve">5.1 Peranan </w:t>
            </w:r>
            <w:r>
              <w:t xml:space="preserve">diri sendiri dan ahli </w:t>
            </w:r>
          </w:p>
          <w:p w:rsidR="00A76F40" w:rsidRDefault="00A76F40" w:rsidP="00D303EB">
            <w:pPr>
              <w:pStyle w:val="NoSpacing"/>
            </w:pPr>
            <w:r>
              <w:t xml:space="preserve">       keluarga </w:t>
            </w:r>
            <w:r w:rsidRPr="00D303EB">
              <w:t>serta kepenting</w:t>
            </w:r>
            <w:r>
              <w:t xml:space="preserve">an </w:t>
            </w:r>
          </w:p>
          <w:p w:rsidR="00A76F40" w:rsidRDefault="00A76F40" w:rsidP="00D303EB">
            <w:pPr>
              <w:pStyle w:val="NoSpacing"/>
            </w:pPr>
            <w:r>
              <w:t xml:space="preserve">       institusi </w:t>
            </w:r>
            <w:r w:rsidRPr="00D303EB">
              <w:t>keke</w:t>
            </w:r>
            <w:r>
              <w:t xml:space="preserve">luargaan dalam aspek </w:t>
            </w:r>
          </w:p>
          <w:p w:rsidR="00A76F40" w:rsidRPr="00D303EB" w:rsidRDefault="00A76F40" w:rsidP="00D303EB">
            <w:pPr>
              <w:pStyle w:val="NoSpacing"/>
            </w:pPr>
            <w:r>
              <w:t xml:space="preserve">       kesihatan </w:t>
            </w:r>
            <w:r w:rsidRPr="00D303EB">
              <w:t xml:space="preserve">keluarga </w:t>
            </w:r>
          </w:p>
          <w:p w:rsidR="00A76F40" w:rsidRPr="00D303EB" w:rsidRDefault="00A76F40" w:rsidP="00D303EB">
            <w:pPr>
              <w:pStyle w:val="NoSpacing"/>
            </w:pPr>
            <w:r w:rsidRPr="00D303EB">
              <w:t xml:space="preserve">       </w:t>
            </w:r>
            <w:r w:rsidRPr="00D303EB">
              <w:sym w:font="Symbol" w:char="F0B7"/>
            </w:r>
            <w:r w:rsidRPr="00D303EB">
              <w:t xml:space="preserve"> Ahli keluarga </w:t>
            </w:r>
          </w:p>
          <w:p w:rsidR="00A76F40" w:rsidRDefault="00A76F40" w:rsidP="00D303EB">
            <w:pPr>
              <w:pStyle w:val="NoSpacing"/>
            </w:pPr>
            <w:r w:rsidRPr="00D303EB">
              <w:t xml:space="preserve">       </w:t>
            </w:r>
            <w:r w:rsidRPr="00D303EB">
              <w:sym w:font="Symbol" w:char="F0B7"/>
            </w:r>
            <w:r w:rsidRPr="00D303EB">
              <w:t xml:space="preserve"> Penjaga</w:t>
            </w:r>
          </w:p>
          <w:p w:rsidR="00A76F40" w:rsidRPr="00D303EB" w:rsidRDefault="00A76F40" w:rsidP="00D303EB">
            <w:pPr>
              <w:pStyle w:val="NoSpacing"/>
            </w:pPr>
          </w:p>
        </w:tc>
        <w:tc>
          <w:tcPr>
            <w:tcW w:w="4950" w:type="dxa"/>
          </w:tcPr>
          <w:p w:rsidR="00A76F40" w:rsidRPr="00D303EB" w:rsidRDefault="00A76F40" w:rsidP="006D0DA5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</w:pPr>
          </w:p>
          <w:p w:rsidR="00A76F40" w:rsidRDefault="00A76F40" w:rsidP="00D303EB">
            <w:pPr>
              <w:rPr>
                <w:rFonts w:asciiTheme="minorHAnsi" w:hAnsiTheme="minorHAnsi"/>
                <w:sz w:val="22"/>
                <w:szCs w:val="22"/>
              </w:rPr>
            </w:pPr>
            <w:r w:rsidRPr="00D303EB">
              <w:rPr>
                <w:rFonts w:asciiTheme="minorHAnsi" w:hAnsiTheme="minorHAnsi"/>
                <w:sz w:val="22"/>
                <w:szCs w:val="22"/>
              </w:rPr>
              <w:t>5.1.2 Mengetahui keisti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mewaan diri, ahli keluarga </w:t>
            </w:r>
          </w:p>
          <w:p w:rsidR="00A76F40" w:rsidRPr="00D303EB" w:rsidRDefault="00A76F40" w:rsidP="00D303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dan </w:t>
            </w:r>
            <w:r w:rsidRPr="00D303EB">
              <w:rPr>
                <w:rFonts w:asciiTheme="minorHAnsi" w:hAnsiTheme="minorHAnsi"/>
                <w:sz w:val="22"/>
                <w:szCs w:val="22"/>
              </w:rPr>
              <w:t xml:space="preserve"> penjaga</w:t>
            </w:r>
            <w:proofErr w:type="gramEnd"/>
            <w:r w:rsidRPr="00D303EB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A76F40" w:rsidRPr="00D303EB" w:rsidRDefault="00A76F40" w:rsidP="00D303EB">
            <w:pPr>
              <w:pStyle w:val="NoSpacing"/>
              <w:rPr>
                <w:rFonts w:cs="Tahoma"/>
                <w:color w:val="000000"/>
                <w:lang w:eastAsia="zh-CN"/>
              </w:rPr>
            </w:pPr>
          </w:p>
        </w:tc>
        <w:tc>
          <w:tcPr>
            <w:tcW w:w="1350" w:type="dxa"/>
          </w:tcPr>
          <w:p w:rsidR="00A76F40" w:rsidRPr="00D303EB" w:rsidRDefault="00A76F40" w:rsidP="006D0DA5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</w:pPr>
          </w:p>
        </w:tc>
      </w:tr>
      <w:tr w:rsidR="00A76F40" w:rsidRPr="00D303EB" w:rsidTr="00A76F40">
        <w:tc>
          <w:tcPr>
            <w:tcW w:w="1089" w:type="dxa"/>
          </w:tcPr>
          <w:p w:rsidR="00A76F40" w:rsidRDefault="00A76F40" w:rsidP="009D16FE">
            <w:pPr>
              <w:rPr>
                <w:b/>
              </w:rPr>
            </w:pPr>
          </w:p>
          <w:p w:rsidR="00A76F40" w:rsidRDefault="00A76F40" w:rsidP="00A76F4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22</w:t>
            </w:r>
          </w:p>
          <w:p w:rsidR="00A76F40" w:rsidRDefault="00A76F40" w:rsidP="00A76F4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76F40" w:rsidRPr="00C56349" w:rsidRDefault="00A76F40" w:rsidP="00A76F40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A76F40" w:rsidRDefault="00A76F40" w:rsidP="00A76F4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21 – 25</w:t>
            </w:r>
          </w:p>
          <w:p w:rsidR="00A76F40" w:rsidRPr="00686358" w:rsidRDefault="00A76F40" w:rsidP="00A76F40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Ogos</w:t>
            </w:r>
          </w:p>
        </w:tc>
        <w:tc>
          <w:tcPr>
            <w:tcW w:w="2871" w:type="dxa"/>
          </w:tcPr>
          <w:p w:rsidR="00A76F40" w:rsidRPr="00D303EB" w:rsidRDefault="00A76F40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76F40" w:rsidRPr="00D303EB" w:rsidRDefault="00A76F40" w:rsidP="00D303E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5</w:t>
            </w:r>
            <w:r w:rsidRPr="00D303EB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:</w:t>
            </w:r>
            <w:r w:rsidRPr="00D303E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Kekeluargaan</w:t>
            </w:r>
          </w:p>
          <w:p w:rsidR="00A76F40" w:rsidRPr="00D303EB" w:rsidRDefault="00A76F40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76F40" w:rsidRPr="00D303EB" w:rsidRDefault="00A76F40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D303EB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9 : Bersih dan Selamat</w:t>
            </w:r>
          </w:p>
          <w:p w:rsidR="00A76F40" w:rsidRPr="00D303EB" w:rsidRDefault="00A76F40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76F40" w:rsidRPr="00D303EB" w:rsidRDefault="00A76F40" w:rsidP="006D0DA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03EB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Keluarga Angkat</w:t>
            </w:r>
          </w:p>
          <w:p w:rsidR="00A76F40" w:rsidRPr="00D303EB" w:rsidRDefault="00A76F40" w:rsidP="006D0DA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76F40" w:rsidRPr="00D303EB" w:rsidRDefault="00A76F40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690" w:type="dxa"/>
          </w:tcPr>
          <w:p w:rsidR="00A76F40" w:rsidRPr="00D303EB" w:rsidRDefault="00A76F40" w:rsidP="006D0DA5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76F40" w:rsidRDefault="00A76F40" w:rsidP="00D303EB">
            <w:pPr>
              <w:pStyle w:val="NoSpacing"/>
            </w:pPr>
            <w:r w:rsidRPr="00D303EB">
              <w:t xml:space="preserve">5.1 Peranan </w:t>
            </w:r>
            <w:r>
              <w:t xml:space="preserve">diri sendiri dan ahli </w:t>
            </w:r>
          </w:p>
          <w:p w:rsidR="00A76F40" w:rsidRDefault="00A76F40" w:rsidP="00D303EB">
            <w:pPr>
              <w:pStyle w:val="NoSpacing"/>
            </w:pPr>
            <w:r>
              <w:t xml:space="preserve">      keluarga serta kepentingan </w:t>
            </w:r>
          </w:p>
          <w:p w:rsidR="00A76F40" w:rsidRDefault="00A76F40" w:rsidP="00D303EB">
            <w:pPr>
              <w:pStyle w:val="NoSpacing"/>
            </w:pPr>
            <w:r>
              <w:t xml:space="preserve">      institusi </w:t>
            </w:r>
            <w:r w:rsidRPr="00D303EB">
              <w:t xml:space="preserve"> keke</w:t>
            </w:r>
            <w:r>
              <w:t xml:space="preserve">luargaan dalam aspek </w:t>
            </w:r>
          </w:p>
          <w:p w:rsidR="00A76F40" w:rsidRPr="00D303EB" w:rsidRDefault="00A76F40" w:rsidP="00D303EB">
            <w:pPr>
              <w:pStyle w:val="NoSpacing"/>
            </w:pPr>
            <w:r>
              <w:t xml:space="preserve">      kesihatan</w:t>
            </w:r>
            <w:r w:rsidRPr="00D303EB">
              <w:t xml:space="preserve"> keluarga </w:t>
            </w:r>
          </w:p>
          <w:p w:rsidR="00A76F40" w:rsidRPr="00D303EB" w:rsidRDefault="00A76F40" w:rsidP="00D303EB">
            <w:pPr>
              <w:pStyle w:val="NoSpacing"/>
            </w:pPr>
            <w:r w:rsidRPr="00D303EB">
              <w:t xml:space="preserve">       </w:t>
            </w:r>
            <w:r w:rsidRPr="00D303EB">
              <w:sym w:font="Symbol" w:char="F0B7"/>
            </w:r>
            <w:r w:rsidRPr="00D303EB">
              <w:t xml:space="preserve"> Ahli keluarga </w:t>
            </w:r>
          </w:p>
          <w:p w:rsidR="00A76F40" w:rsidRPr="00D303EB" w:rsidRDefault="00A76F40" w:rsidP="00D303EB">
            <w:pPr>
              <w:pStyle w:val="NoSpacing"/>
              <w:rPr>
                <w:rFonts w:eastAsia="Calibri" w:cs="Tahoma"/>
                <w:color w:val="000000"/>
              </w:rPr>
            </w:pPr>
            <w:r w:rsidRPr="00D303EB">
              <w:t xml:space="preserve">       </w:t>
            </w:r>
            <w:r w:rsidRPr="00D303EB">
              <w:sym w:font="Symbol" w:char="F0B7"/>
            </w:r>
            <w:r w:rsidRPr="00D303EB">
              <w:t xml:space="preserve"> Penjaga</w:t>
            </w:r>
          </w:p>
        </w:tc>
        <w:tc>
          <w:tcPr>
            <w:tcW w:w="4950" w:type="dxa"/>
          </w:tcPr>
          <w:p w:rsidR="00A76F40" w:rsidRPr="00D303EB" w:rsidRDefault="00A76F40" w:rsidP="006D0DA5">
            <w:pPr>
              <w:pStyle w:val="NoSpacing"/>
            </w:pPr>
          </w:p>
          <w:p w:rsidR="00A76F40" w:rsidRDefault="00A76F40" w:rsidP="00D303EB">
            <w:pPr>
              <w:rPr>
                <w:rFonts w:asciiTheme="minorHAnsi" w:hAnsiTheme="minorHAnsi"/>
                <w:sz w:val="22"/>
                <w:szCs w:val="22"/>
              </w:rPr>
            </w:pPr>
            <w:r w:rsidRPr="00D303EB">
              <w:rPr>
                <w:rFonts w:asciiTheme="minorHAnsi" w:hAnsiTheme="minorHAnsi"/>
                <w:sz w:val="22"/>
                <w:szCs w:val="22"/>
              </w:rPr>
              <w:t xml:space="preserve">5.1.1 Mengetahui peranan ahli keluarga dan </w:t>
            </w:r>
          </w:p>
          <w:p w:rsidR="00A76F40" w:rsidRPr="00D303EB" w:rsidRDefault="00A76F40" w:rsidP="00D303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proofErr w:type="gramStart"/>
            <w:r w:rsidRPr="00D303EB">
              <w:rPr>
                <w:rFonts w:asciiTheme="minorHAnsi" w:hAnsiTheme="minorHAnsi"/>
                <w:sz w:val="22"/>
                <w:szCs w:val="22"/>
              </w:rPr>
              <w:t>penjaga</w:t>
            </w:r>
            <w:proofErr w:type="gramEnd"/>
            <w:r w:rsidRPr="00D303EB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A76F40" w:rsidRPr="00D303EB" w:rsidRDefault="00A76F40" w:rsidP="00D303EB">
            <w:pPr>
              <w:pStyle w:val="NoSpacing"/>
              <w:rPr>
                <w:rFonts w:cs="Tahoma"/>
                <w:color w:val="000000"/>
                <w:lang w:eastAsia="zh-CN"/>
              </w:rPr>
            </w:pPr>
          </w:p>
        </w:tc>
        <w:tc>
          <w:tcPr>
            <w:tcW w:w="1350" w:type="dxa"/>
          </w:tcPr>
          <w:p w:rsidR="00A76F40" w:rsidRPr="00D303EB" w:rsidRDefault="00A76F40" w:rsidP="006D0DA5">
            <w:pPr>
              <w:pStyle w:val="NoSpacing"/>
            </w:pPr>
          </w:p>
        </w:tc>
      </w:tr>
    </w:tbl>
    <w:p w:rsidR="00A1051A" w:rsidRPr="00A1051A" w:rsidRDefault="00A1051A">
      <w:pPr>
        <w:rPr>
          <w:sz w:val="2"/>
          <w:szCs w:val="2"/>
        </w:rPr>
      </w:pPr>
    </w:p>
    <w:tbl>
      <w:tblPr>
        <w:tblW w:w="139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970"/>
        <w:gridCol w:w="3870"/>
        <w:gridCol w:w="4770"/>
        <w:gridCol w:w="1350"/>
      </w:tblGrid>
      <w:tr w:rsidR="00E57946" w:rsidRPr="008331DB" w:rsidTr="00E57946">
        <w:tc>
          <w:tcPr>
            <w:tcW w:w="990" w:type="dxa"/>
            <w:shd w:val="clear" w:color="auto" w:fill="92D050"/>
            <w:vAlign w:val="center"/>
          </w:tcPr>
          <w:p w:rsidR="00E57946" w:rsidRPr="008331DB" w:rsidRDefault="00E57946" w:rsidP="008A6E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2970" w:type="dxa"/>
            <w:shd w:val="clear" w:color="auto" w:fill="92D050"/>
            <w:vAlign w:val="center"/>
          </w:tcPr>
          <w:p w:rsidR="00E57946" w:rsidRPr="008331DB" w:rsidRDefault="00E57946" w:rsidP="008A6E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870" w:type="dxa"/>
            <w:shd w:val="clear" w:color="auto" w:fill="92D050"/>
            <w:vAlign w:val="center"/>
          </w:tcPr>
          <w:p w:rsidR="00E57946" w:rsidRPr="008331DB" w:rsidRDefault="00E57946" w:rsidP="008A6E8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E57946" w:rsidRPr="008331DB" w:rsidRDefault="00E57946" w:rsidP="008A6E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770" w:type="dxa"/>
            <w:shd w:val="clear" w:color="auto" w:fill="92D050"/>
            <w:vAlign w:val="center"/>
          </w:tcPr>
          <w:p w:rsidR="00E57946" w:rsidRPr="008331DB" w:rsidRDefault="00E57946" w:rsidP="008A6E8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E57946" w:rsidRPr="008331DB" w:rsidRDefault="00E57946" w:rsidP="008A6E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350" w:type="dxa"/>
            <w:shd w:val="clear" w:color="auto" w:fill="92D050"/>
          </w:tcPr>
          <w:p w:rsidR="00E57946" w:rsidRPr="00E40EE1" w:rsidRDefault="00E57946" w:rsidP="008A6E8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  <w:p w:rsidR="00E57946" w:rsidRPr="008331DB" w:rsidRDefault="00E57946" w:rsidP="008A6E8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Catatan</w:t>
            </w:r>
          </w:p>
        </w:tc>
      </w:tr>
      <w:tr w:rsidR="00E57946" w:rsidRPr="00D303EB" w:rsidTr="00E57946">
        <w:trPr>
          <w:trHeight w:val="1844"/>
        </w:trPr>
        <w:tc>
          <w:tcPr>
            <w:tcW w:w="990" w:type="dxa"/>
          </w:tcPr>
          <w:p w:rsidR="00E57946" w:rsidRPr="00D303EB" w:rsidRDefault="00E57946" w:rsidP="008A6E89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57946" w:rsidRDefault="00E57946" w:rsidP="00E5794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23</w:t>
            </w:r>
          </w:p>
          <w:p w:rsidR="00E57946" w:rsidRDefault="00E57946" w:rsidP="00E5794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57946" w:rsidRPr="00C56349" w:rsidRDefault="00E57946" w:rsidP="00E57946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E57946" w:rsidRPr="000A7B6E" w:rsidRDefault="00E57946" w:rsidP="00E5794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0A7B6E">
              <w:rPr>
                <w:rFonts w:asciiTheme="minorHAnsi" w:hAnsiTheme="minorHAnsi"/>
                <w:b/>
                <w:sz w:val="21"/>
                <w:szCs w:val="21"/>
              </w:rPr>
              <w:t>28 Ogos – 1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Sept</w:t>
            </w:r>
          </w:p>
          <w:p w:rsidR="00E57946" w:rsidRPr="00D303EB" w:rsidRDefault="00E57946" w:rsidP="008A6E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:rsidR="00E57946" w:rsidRPr="00241514" w:rsidRDefault="00E57946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4"/>
                <w:szCs w:val="4"/>
              </w:rPr>
            </w:pPr>
          </w:p>
          <w:p w:rsidR="00E57946" w:rsidRPr="00A1051A" w:rsidRDefault="00E57946" w:rsidP="00A1051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A1051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5:</w:t>
            </w:r>
            <w:r w:rsidRPr="00A1051A">
              <w:rPr>
                <w:rFonts w:asciiTheme="minorHAnsi" w:hAnsiTheme="minorHAnsi"/>
                <w:b/>
                <w:sz w:val="22"/>
                <w:szCs w:val="22"/>
              </w:rPr>
              <w:t xml:space="preserve"> Kekeluargaan</w:t>
            </w:r>
          </w:p>
          <w:p w:rsidR="00E57946" w:rsidRPr="00A1051A" w:rsidRDefault="00E57946" w:rsidP="00A1051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57946" w:rsidRPr="00A1051A" w:rsidRDefault="00E57946" w:rsidP="00A1051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A1051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9 : Bersih dan Selamat</w:t>
            </w:r>
          </w:p>
          <w:p w:rsidR="00E57946" w:rsidRPr="00A1051A" w:rsidRDefault="00E57946" w:rsidP="00A1051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57946" w:rsidRPr="00A1051A" w:rsidRDefault="00E57946" w:rsidP="00A1051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1051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 </w:t>
            </w:r>
            <w:r w:rsidRPr="00A1051A">
              <w:rPr>
                <w:rFonts w:asciiTheme="minorHAnsi" w:hAnsiTheme="minorHAnsi"/>
                <w:b/>
                <w:sz w:val="22"/>
                <w:szCs w:val="22"/>
              </w:rPr>
              <w:t>Bantu-membantu (1)</w:t>
            </w:r>
          </w:p>
          <w:p w:rsidR="00E57946" w:rsidRPr="00A1051A" w:rsidRDefault="00E57946" w:rsidP="00A1051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870" w:type="dxa"/>
          </w:tcPr>
          <w:p w:rsidR="00E57946" w:rsidRPr="00241514" w:rsidRDefault="00E57946" w:rsidP="008A6E89">
            <w:pPr>
              <w:rPr>
                <w:rFonts w:asciiTheme="minorHAnsi" w:eastAsia="Calibri" w:hAnsiTheme="minorHAnsi" w:cs="Tahoma"/>
                <w:color w:val="000000"/>
                <w:sz w:val="4"/>
                <w:szCs w:val="4"/>
              </w:rPr>
            </w:pPr>
          </w:p>
          <w:p w:rsidR="00E57946" w:rsidRPr="00D303EB" w:rsidRDefault="00E57946" w:rsidP="008A6E89">
            <w:pPr>
              <w:pStyle w:val="NoSpacing"/>
            </w:pPr>
            <w:r w:rsidRPr="00D303EB">
              <w:t xml:space="preserve">5.1 Peranan diri sendiri dan ahli keluarga </w:t>
            </w:r>
          </w:p>
          <w:p w:rsidR="00E57946" w:rsidRPr="00D303EB" w:rsidRDefault="00E57946" w:rsidP="008A6E89">
            <w:pPr>
              <w:pStyle w:val="NoSpacing"/>
            </w:pPr>
            <w:r w:rsidRPr="00D303EB">
              <w:t xml:space="preserve">       serta kepentingan institusi </w:t>
            </w:r>
          </w:p>
          <w:p w:rsidR="00E57946" w:rsidRPr="00D303EB" w:rsidRDefault="00E57946" w:rsidP="008A6E89">
            <w:pPr>
              <w:pStyle w:val="NoSpacing"/>
            </w:pPr>
            <w:r w:rsidRPr="00D303EB">
              <w:t xml:space="preserve">       kekeluargaan dalam aspek kesihatan </w:t>
            </w:r>
          </w:p>
          <w:p w:rsidR="00E57946" w:rsidRPr="00D303EB" w:rsidRDefault="00E57946" w:rsidP="008A6E89">
            <w:pPr>
              <w:pStyle w:val="NoSpacing"/>
            </w:pPr>
            <w:r w:rsidRPr="00D303EB">
              <w:t xml:space="preserve">       keluarga </w:t>
            </w:r>
          </w:p>
          <w:p w:rsidR="00E57946" w:rsidRPr="00D303EB" w:rsidRDefault="00E57946" w:rsidP="008A6E89">
            <w:pPr>
              <w:pStyle w:val="NoSpacing"/>
            </w:pPr>
            <w:r w:rsidRPr="00D303EB">
              <w:t xml:space="preserve">       </w:t>
            </w:r>
            <w:r w:rsidRPr="00D303EB">
              <w:sym w:font="Symbol" w:char="F0B7"/>
            </w:r>
            <w:r w:rsidRPr="00D303EB">
              <w:t xml:space="preserve"> Ahli keluarga </w:t>
            </w:r>
          </w:p>
          <w:p w:rsidR="00E57946" w:rsidRDefault="00E57946" w:rsidP="008A6E89">
            <w:pPr>
              <w:pStyle w:val="NoSpacing"/>
            </w:pPr>
            <w:r w:rsidRPr="00D303EB">
              <w:t xml:space="preserve">       </w:t>
            </w:r>
            <w:r w:rsidRPr="00D303EB">
              <w:sym w:font="Symbol" w:char="F0B7"/>
            </w:r>
            <w:r w:rsidRPr="00D303EB">
              <w:t xml:space="preserve"> Penjaga</w:t>
            </w:r>
          </w:p>
          <w:p w:rsidR="00E57946" w:rsidRPr="00E57946" w:rsidRDefault="00E57946" w:rsidP="008A6E89">
            <w:pPr>
              <w:pStyle w:val="NoSpacing"/>
              <w:rPr>
                <w:rFonts w:eastAsia="Calibri" w:cs="Tahoma"/>
                <w:color w:val="000000"/>
                <w:sz w:val="6"/>
                <w:szCs w:val="6"/>
              </w:rPr>
            </w:pPr>
          </w:p>
        </w:tc>
        <w:tc>
          <w:tcPr>
            <w:tcW w:w="4770" w:type="dxa"/>
          </w:tcPr>
          <w:p w:rsidR="00E57946" w:rsidRPr="00241514" w:rsidRDefault="00E57946" w:rsidP="008A6E89">
            <w:pPr>
              <w:rPr>
                <w:rFonts w:asciiTheme="minorHAnsi" w:hAnsiTheme="minorHAnsi"/>
                <w:sz w:val="4"/>
                <w:szCs w:val="4"/>
              </w:rPr>
            </w:pPr>
          </w:p>
          <w:p w:rsidR="00E57946" w:rsidRDefault="00E57946" w:rsidP="00A1051A">
            <w:pPr>
              <w:pStyle w:val="NoSpacing"/>
            </w:pPr>
            <w:r>
              <w:t xml:space="preserve">5.1.3 Mengaplikasi cara menghormati diri, ahli </w:t>
            </w:r>
          </w:p>
          <w:p w:rsidR="00E57946" w:rsidRDefault="00E57946" w:rsidP="00A1051A">
            <w:pPr>
              <w:pStyle w:val="NoSpacing"/>
            </w:pPr>
            <w:r>
              <w:t xml:space="preserve">          </w:t>
            </w:r>
            <w:proofErr w:type="gramStart"/>
            <w:r>
              <w:t>keluarga  dan</w:t>
            </w:r>
            <w:proofErr w:type="gramEnd"/>
            <w:r>
              <w:t xml:space="preserve">  penjaga. </w:t>
            </w:r>
          </w:p>
          <w:p w:rsidR="00E57946" w:rsidRPr="00D303EB" w:rsidRDefault="00E57946" w:rsidP="008A6E89">
            <w:pPr>
              <w:pStyle w:val="NoSpacing"/>
            </w:pPr>
          </w:p>
          <w:p w:rsidR="00E57946" w:rsidRPr="00D303EB" w:rsidRDefault="00E57946" w:rsidP="008A6E8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50" w:type="dxa"/>
          </w:tcPr>
          <w:p w:rsidR="00E57946" w:rsidRPr="00D303EB" w:rsidRDefault="00E57946" w:rsidP="008A6E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990"/>
        <w:gridCol w:w="11610"/>
        <w:gridCol w:w="1350"/>
      </w:tblGrid>
      <w:tr w:rsidR="00E57946" w:rsidTr="00241514">
        <w:trPr>
          <w:trHeight w:val="629"/>
        </w:trPr>
        <w:tc>
          <w:tcPr>
            <w:tcW w:w="990" w:type="dxa"/>
            <w:shd w:val="clear" w:color="auto" w:fill="C2D69B" w:themeFill="accent3" w:themeFillTint="99"/>
          </w:tcPr>
          <w:p w:rsidR="00E57946" w:rsidRPr="009F62D7" w:rsidRDefault="00E57946" w:rsidP="009D16FE">
            <w:pPr>
              <w:rPr>
                <w:b/>
              </w:rPr>
            </w:pPr>
          </w:p>
        </w:tc>
        <w:tc>
          <w:tcPr>
            <w:tcW w:w="11610" w:type="dxa"/>
            <w:shd w:val="clear" w:color="auto" w:fill="C2D69B" w:themeFill="accent3" w:themeFillTint="99"/>
          </w:tcPr>
          <w:p w:rsidR="00E57946" w:rsidRPr="00FF5CC8" w:rsidRDefault="00E57946" w:rsidP="009D16FE">
            <w:pPr>
              <w:pStyle w:val="NoSpacing"/>
              <w:jc w:val="center"/>
              <w:rPr>
                <w:rFonts w:cs="Arial"/>
                <w:b/>
              </w:rPr>
            </w:pPr>
            <w:r w:rsidRPr="00FF5CC8">
              <w:rPr>
                <w:rFonts w:cs="Arial"/>
                <w:b/>
              </w:rPr>
              <w:t xml:space="preserve">CUTI </w:t>
            </w:r>
            <w:r>
              <w:rPr>
                <w:rFonts w:cs="Arial"/>
                <w:b/>
              </w:rPr>
              <w:t>PENGGAL 2</w:t>
            </w:r>
          </w:p>
          <w:p w:rsidR="00E57946" w:rsidRPr="00E65B85" w:rsidRDefault="00E57946" w:rsidP="009D16FE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2.9.2022 – 10.9</w:t>
            </w:r>
            <w:r w:rsidRPr="00FF5CC8">
              <w:rPr>
                <w:rFonts w:asciiTheme="minorHAnsi" w:hAnsiTheme="minorHAnsi" w:cs="Arial"/>
                <w:b/>
                <w:sz w:val="22"/>
                <w:szCs w:val="22"/>
              </w:rPr>
              <w:t>.2022</w:t>
            </w:r>
          </w:p>
        </w:tc>
        <w:tc>
          <w:tcPr>
            <w:tcW w:w="1350" w:type="dxa"/>
            <w:shd w:val="clear" w:color="auto" w:fill="C2D69B" w:themeFill="accent3" w:themeFillTint="99"/>
          </w:tcPr>
          <w:p w:rsidR="00E57946" w:rsidRDefault="00E57946" w:rsidP="009D16FE"/>
        </w:tc>
      </w:tr>
    </w:tbl>
    <w:tbl>
      <w:tblPr>
        <w:tblW w:w="139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970"/>
        <w:gridCol w:w="3870"/>
        <w:gridCol w:w="4770"/>
        <w:gridCol w:w="1350"/>
      </w:tblGrid>
      <w:tr w:rsidR="00E57946" w:rsidRPr="00D303EB" w:rsidTr="00241514">
        <w:trPr>
          <w:trHeight w:val="1844"/>
        </w:trPr>
        <w:tc>
          <w:tcPr>
            <w:tcW w:w="990" w:type="dxa"/>
          </w:tcPr>
          <w:p w:rsidR="00E57946" w:rsidRDefault="00E57946" w:rsidP="009D16F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57946" w:rsidRDefault="00E57946" w:rsidP="009D16F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24</w:t>
            </w:r>
          </w:p>
          <w:p w:rsidR="00E57946" w:rsidRPr="00241514" w:rsidRDefault="00E57946" w:rsidP="009D16FE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E57946" w:rsidRPr="00C56349" w:rsidRDefault="00E57946" w:rsidP="009D16FE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E57946" w:rsidRPr="00BF640D" w:rsidRDefault="00E57946" w:rsidP="009D16F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 – 15 Sept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E57946" w:rsidRPr="00BF640D" w:rsidRDefault="00E57946" w:rsidP="009D16FE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970" w:type="dxa"/>
          </w:tcPr>
          <w:p w:rsidR="00E57946" w:rsidRPr="00241514" w:rsidRDefault="00E57946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6"/>
                <w:szCs w:val="6"/>
              </w:rPr>
            </w:pPr>
          </w:p>
          <w:p w:rsidR="00E57946" w:rsidRPr="00A1051A" w:rsidRDefault="00E57946" w:rsidP="008A6E8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5</w:t>
            </w:r>
            <w:r w:rsidRPr="00A1051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Kekeluargaan</w:t>
            </w:r>
          </w:p>
          <w:p w:rsidR="00E57946" w:rsidRPr="00A1051A" w:rsidRDefault="00E57946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57946" w:rsidRPr="00A1051A" w:rsidRDefault="00E57946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A1051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9 : Bersih dan Selamat</w:t>
            </w:r>
          </w:p>
          <w:p w:rsidR="00E57946" w:rsidRPr="00A1051A" w:rsidRDefault="00E57946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57946" w:rsidRPr="00A1051A" w:rsidRDefault="00E57946" w:rsidP="008A6E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1051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Bantu-membantu (2</w:t>
            </w:r>
            <w:r w:rsidRPr="00A1051A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:rsidR="00E57946" w:rsidRPr="00A1051A" w:rsidRDefault="00E57946" w:rsidP="008A6E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870" w:type="dxa"/>
          </w:tcPr>
          <w:p w:rsidR="00E57946" w:rsidRPr="00241514" w:rsidRDefault="00E57946" w:rsidP="008A6E89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:rsidR="00E57946" w:rsidRPr="00D303EB" w:rsidRDefault="00E57946" w:rsidP="00A1051A">
            <w:pPr>
              <w:pStyle w:val="NoSpacing"/>
            </w:pPr>
            <w:r w:rsidRPr="00D303EB">
              <w:t xml:space="preserve">5.1 Peranan diri sendiri dan ahli keluarga </w:t>
            </w:r>
          </w:p>
          <w:p w:rsidR="00E57946" w:rsidRPr="00D303EB" w:rsidRDefault="00E57946" w:rsidP="00A1051A">
            <w:pPr>
              <w:pStyle w:val="NoSpacing"/>
            </w:pPr>
            <w:r w:rsidRPr="00D303EB">
              <w:t xml:space="preserve">       serta kepentingan institusi </w:t>
            </w:r>
          </w:p>
          <w:p w:rsidR="00E57946" w:rsidRPr="00D303EB" w:rsidRDefault="00E57946" w:rsidP="00A1051A">
            <w:pPr>
              <w:pStyle w:val="NoSpacing"/>
            </w:pPr>
            <w:r w:rsidRPr="00D303EB">
              <w:t xml:space="preserve">       kekeluargaan dalam aspek kesihatan </w:t>
            </w:r>
          </w:p>
          <w:p w:rsidR="00E57946" w:rsidRPr="00D303EB" w:rsidRDefault="00E57946" w:rsidP="00A1051A">
            <w:pPr>
              <w:pStyle w:val="NoSpacing"/>
            </w:pPr>
            <w:r w:rsidRPr="00D303EB">
              <w:t xml:space="preserve">       keluarga </w:t>
            </w:r>
          </w:p>
          <w:p w:rsidR="00E57946" w:rsidRPr="00D303EB" w:rsidRDefault="00E57946" w:rsidP="00A1051A">
            <w:pPr>
              <w:pStyle w:val="NoSpacing"/>
            </w:pPr>
            <w:r w:rsidRPr="00D303EB">
              <w:t xml:space="preserve">       </w:t>
            </w:r>
            <w:r w:rsidRPr="00D303EB">
              <w:sym w:font="Symbol" w:char="F0B7"/>
            </w:r>
            <w:r w:rsidRPr="00D303EB">
              <w:t xml:space="preserve"> Ahli keluarga </w:t>
            </w:r>
          </w:p>
          <w:p w:rsidR="00E57946" w:rsidRDefault="00E57946" w:rsidP="00A1051A">
            <w:pPr>
              <w:pStyle w:val="NoSpacing"/>
            </w:pPr>
            <w:r w:rsidRPr="00D303EB">
              <w:t xml:space="preserve">       </w:t>
            </w:r>
            <w:r w:rsidRPr="00D303EB">
              <w:sym w:font="Symbol" w:char="F0B7"/>
            </w:r>
            <w:r w:rsidRPr="00D303EB">
              <w:t xml:space="preserve"> Penjaga</w:t>
            </w:r>
          </w:p>
          <w:p w:rsidR="00E57946" w:rsidRPr="00241514" w:rsidRDefault="00E57946" w:rsidP="00A1051A">
            <w:pPr>
              <w:pStyle w:val="NoSpacing"/>
              <w:rPr>
                <w:rFonts w:eastAsia="Calibri" w:cs="Tahoma"/>
                <w:color w:val="000000"/>
                <w:sz w:val="8"/>
                <w:szCs w:val="8"/>
              </w:rPr>
            </w:pPr>
          </w:p>
        </w:tc>
        <w:tc>
          <w:tcPr>
            <w:tcW w:w="4770" w:type="dxa"/>
          </w:tcPr>
          <w:p w:rsidR="00E57946" w:rsidRPr="00241514" w:rsidRDefault="00E57946" w:rsidP="00A1051A">
            <w:pPr>
              <w:pStyle w:val="NoSpacing"/>
              <w:rPr>
                <w:rFonts w:eastAsia="Times New Roman" w:cs="Times New Roman"/>
                <w:sz w:val="6"/>
                <w:szCs w:val="6"/>
              </w:rPr>
            </w:pPr>
          </w:p>
          <w:p w:rsidR="00E57946" w:rsidRDefault="00E57946" w:rsidP="00A1051A">
            <w:pPr>
              <w:pStyle w:val="NoSpacing"/>
            </w:pPr>
            <w:r>
              <w:t xml:space="preserve"> 5.1.4 Menganalisis cara berkomunikasi yang </w:t>
            </w:r>
          </w:p>
          <w:p w:rsidR="00E57946" w:rsidRDefault="00E57946" w:rsidP="00A1051A">
            <w:pPr>
              <w:pStyle w:val="NoSpacing"/>
            </w:pPr>
            <w:r>
              <w:t xml:space="preserve">            berkesan dengan  ahli keluarga dan </w:t>
            </w:r>
          </w:p>
          <w:p w:rsidR="00E57946" w:rsidRPr="00D303EB" w:rsidRDefault="00E57946" w:rsidP="00A1051A">
            <w:pPr>
              <w:pStyle w:val="NoSpacing"/>
            </w:pPr>
            <w:r>
              <w:t xml:space="preserve">            </w:t>
            </w:r>
            <w:proofErr w:type="gramStart"/>
            <w:r>
              <w:t>penjaga</w:t>
            </w:r>
            <w:proofErr w:type="gramEnd"/>
            <w:r>
              <w:t>.</w:t>
            </w:r>
          </w:p>
        </w:tc>
        <w:tc>
          <w:tcPr>
            <w:tcW w:w="1350" w:type="dxa"/>
          </w:tcPr>
          <w:p w:rsidR="00E57946" w:rsidRDefault="00E57946" w:rsidP="00A1051A">
            <w:pPr>
              <w:pStyle w:val="NoSpacing"/>
              <w:rPr>
                <w:rFonts w:eastAsia="Times New Roman" w:cs="Times New Roman"/>
              </w:rPr>
            </w:pPr>
          </w:p>
        </w:tc>
      </w:tr>
      <w:tr w:rsidR="00E57946" w:rsidRPr="00D303EB" w:rsidTr="00E57946">
        <w:tc>
          <w:tcPr>
            <w:tcW w:w="990" w:type="dxa"/>
          </w:tcPr>
          <w:p w:rsidR="00E57946" w:rsidRDefault="00E57946" w:rsidP="009D16FE"/>
          <w:p w:rsidR="00E57946" w:rsidRDefault="00E57946" w:rsidP="00E5794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25</w:t>
            </w:r>
          </w:p>
          <w:p w:rsidR="00E57946" w:rsidRPr="00C56349" w:rsidRDefault="00E57946" w:rsidP="00E57946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E57946" w:rsidRDefault="00E57946" w:rsidP="00E579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18 – 22</w:t>
            </w:r>
          </w:p>
          <w:p w:rsidR="00E57946" w:rsidRPr="000405D6" w:rsidRDefault="00E57946" w:rsidP="00E579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Sept</w:t>
            </w:r>
          </w:p>
          <w:p w:rsidR="00E57946" w:rsidRDefault="00E57946" w:rsidP="009D16FE"/>
        </w:tc>
        <w:tc>
          <w:tcPr>
            <w:tcW w:w="2970" w:type="dxa"/>
          </w:tcPr>
          <w:p w:rsidR="00E57946" w:rsidRPr="00241514" w:rsidRDefault="00E57946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6"/>
                <w:szCs w:val="6"/>
              </w:rPr>
            </w:pPr>
          </w:p>
          <w:p w:rsidR="00E57946" w:rsidRPr="00D303EB" w:rsidRDefault="00E57946" w:rsidP="008A6E8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6</w:t>
            </w:r>
            <w:r w:rsidRPr="00D303EB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Perhubungan</w:t>
            </w:r>
          </w:p>
          <w:p w:rsidR="00E57946" w:rsidRPr="00D303EB" w:rsidRDefault="00E57946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57946" w:rsidRPr="00D303EB" w:rsidRDefault="00E57946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D303EB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9 : Bersih dan Selamat</w:t>
            </w:r>
          </w:p>
          <w:p w:rsidR="00E57946" w:rsidRPr="00D303EB" w:rsidRDefault="00E57946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241514" w:rsidRDefault="00E57946" w:rsidP="008A6E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03EB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Hormat-menghormati </w:t>
            </w:r>
          </w:p>
          <w:p w:rsidR="00E57946" w:rsidRPr="00D303EB" w:rsidRDefault="00241514" w:rsidP="008A6E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</w:t>
            </w:r>
            <w:r w:rsidR="00E57946">
              <w:rPr>
                <w:rFonts w:asciiTheme="minorHAnsi" w:hAnsiTheme="minorHAnsi"/>
                <w:b/>
                <w:sz w:val="22"/>
                <w:szCs w:val="22"/>
              </w:rPr>
              <w:t>(1)</w:t>
            </w:r>
          </w:p>
          <w:p w:rsidR="00E57946" w:rsidRPr="00D303EB" w:rsidRDefault="00E57946" w:rsidP="008A6E8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3870" w:type="dxa"/>
          </w:tcPr>
          <w:p w:rsidR="00E57946" w:rsidRPr="00241514" w:rsidRDefault="00E57946" w:rsidP="008A6E89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:rsidR="00E57946" w:rsidRDefault="00E57946" w:rsidP="00992214">
            <w:pPr>
              <w:pStyle w:val="NoSpacing"/>
            </w:pPr>
            <w:r>
              <w:t xml:space="preserve">6.1 Kemahiran interpersonal serta </w:t>
            </w:r>
          </w:p>
          <w:p w:rsidR="00E57946" w:rsidRDefault="00E57946" w:rsidP="00992214">
            <w:pPr>
              <w:pStyle w:val="NoSpacing"/>
            </w:pPr>
            <w:r>
              <w:t xml:space="preserve">       komunikasi berkesan dalam </w:t>
            </w:r>
          </w:p>
          <w:p w:rsidR="00E57946" w:rsidRDefault="00E57946" w:rsidP="00992214">
            <w:pPr>
              <w:pStyle w:val="NoSpacing"/>
            </w:pPr>
            <w:r>
              <w:t xml:space="preserve">       kehidupan </w:t>
            </w:r>
          </w:p>
          <w:p w:rsidR="00E57946" w:rsidRDefault="00E57946" w:rsidP="00992214">
            <w:pPr>
              <w:pStyle w:val="NoSpacing"/>
            </w:pPr>
            <w:r>
              <w:t xml:space="preserve">       </w:t>
            </w:r>
            <w:proofErr w:type="gramStart"/>
            <w:r>
              <w:t>harian</w:t>
            </w:r>
            <w:proofErr w:type="gramEnd"/>
            <w:r>
              <w:t>.</w:t>
            </w:r>
          </w:p>
          <w:p w:rsidR="00E57946" w:rsidRDefault="00E57946" w:rsidP="00992214">
            <w:pPr>
              <w:pStyle w:val="NoSpacing"/>
            </w:pPr>
            <w:r>
              <w:t xml:space="preserve">       </w:t>
            </w:r>
            <w:r>
              <w:sym w:font="Symbol" w:char="F0B7"/>
            </w:r>
            <w:r>
              <w:t xml:space="preserve"> Etiket perhubungan dengan ibu </w:t>
            </w:r>
          </w:p>
          <w:p w:rsidR="00E57946" w:rsidRDefault="00E57946" w:rsidP="00992214">
            <w:pPr>
              <w:pStyle w:val="NoSpacing"/>
            </w:pPr>
            <w:r>
              <w:t xml:space="preserve">          bapa, penjaga, ahli keluarga, rakan </w:t>
            </w:r>
          </w:p>
          <w:p w:rsidR="00E57946" w:rsidRDefault="00E57946" w:rsidP="00992214">
            <w:pPr>
              <w:pStyle w:val="NoSpacing"/>
            </w:pPr>
            <w:r>
              <w:t xml:space="preserve">          sebaya dan orang lain </w:t>
            </w:r>
          </w:p>
          <w:p w:rsidR="00E57946" w:rsidRPr="00241514" w:rsidRDefault="00E57946" w:rsidP="00992214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4770" w:type="dxa"/>
          </w:tcPr>
          <w:p w:rsidR="00E57946" w:rsidRPr="00241514" w:rsidRDefault="00E57946" w:rsidP="008A6E89">
            <w:pPr>
              <w:rPr>
                <w:rFonts w:asciiTheme="minorHAnsi" w:hAnsiTheme="minorHAnsi" w:cs="Tahoma"/>
                <w:color w:val="000000"/>
                <w:sz w:val="6"/>
                <w:szCs w:val="6"/>
                <w:lang w:eastAsia="zh-CN"/>
              </w:rPr>
            </w:pPr>
          </w:p>
          <w:p w:rsidR="00E57946" w:rsidRDefault="00E57946" w:rsidP="00992214">
            <w:pPr>
              <w:pStyle w:val="NoSpacing"/>
            </w:pPr>
            <w:r>
              <w:t xml:space="preserve">6.1.1 Mengetahui cara menjalin hubungan yang </w:t>
            </w:r>
          </w:p>
          <w:p w:rsidR="00E57946" w:rsidRDefault="00E57946" w:rsidP="00992214">
            <w:pPr>
              <w:pStyle w:val="NoSpacing"/>
            </w:pPr>
            <w:r>
              <w:t xml:space="preserve">          sihat  dengan  ibu bapa, penjaga, ahli </w:t>
            </w:r>
          </w:p>
          <w:p w:rsidR="00E57946" w:rsidRDefault="00E57946" w:rsidP="00992214">
            <w:pPr>
              <w:pStyle w:val="NoSpacing"/>
            </w:pPr>
            <w:r>
              <w:t xml:space="preserve">          </w:t>
            </w:r>
            <w:proofErr w:type="gramStart"/>
            <w:r>
              <w:t>keluarga</w:t>
            </w:r>
            <w:proofErr w:type="gramEnd"/>
            <w:r>
              <w:t xml:space="preserve">, rakan sebaya dan orang lain. </w:t>
            </w:r>
          </w:p>
          <w:p w:rsidR="00E57946" w:rsidRPr="00D303EB" w:rsidRDefault="00E57946" w:rsidP="008A6E89">
            <w:pPr>
              <w:rPr>
                <w:rFonts w:asciiTheme="minorHAnsi" w:hAnsiTheme="minorHAnsi"/>
                <w:sz w:val="22"/>
                <w:szCs w:val="22"/>
              </w:rPr>
            </w:pPr>
            <w:r w:rsidRPr="00D303EB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E57946" w:rsidRPr="00D303EB" w:rsidRDefault="00E57946" w:rsidP="008A6E89">
            <w:pPr>
              <w:pStyle w:val="NoSpacing"/>
              <w:rPr>
                <w:rFonts w:cs="Tahoma"/>
                <w:color w:val="000000"/>
                <w:lang w:eastAsia="zh-CN"/>
              </w:rPr>
            </w:pPr>
          </w:p>
        </w:tc>
        <w:tc>
          <w:tcPr>
            <w:tcW w:w="1350" w:type="dxa"/>
          </w:tcPr>
          <w:p w:rsidR="00E57946" w:rsidRPr="00D303EB" w:rsidRDefault="00E57946" w:rsidP="008A6E89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</w:pPr>
          </w:p>
        </w:tc>
      </w:tr>
      <w:tr w:rsidR="00E57946" w:rsidRPr="00D303EB" w:rsidTr="00E57946">
        <w:tc>
          <w:tcPr>
            <w:tcW w:w="990" w:type="dxa"/>
          </w:tcPr>
          <w:p w:rsidR="00E57946" w:rsidRDefault="00E57946" w:rsidP="009D16F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57946" w:rsidRDefault="00E57946" w:rsidP="00E5794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26</w:t>
            </w:r>
          </w:p>
          <w:p w:rsidR="00E57946" w:rsidRPr="00C56349" w:rsidRDefault="00E57946" w:rsidP="00E57946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E57946" w:rsidRDefault="00E57946" w:rsidP="00E579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25 – 29</w:t>
            </w:r>
          </w:p>
          <w:p w:rsidR="00E57946" w:rsidRPr="00203309" w:rsidRDefault="00E57946" w:rsidP="00E5794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Sept</w:t>
            </w:r>
          </w:p>
          <w:p w:rsidR="00E57946" w:rsidRDefault="00E57946" w:rsidP="00E57946">
            <w:pPr>
              <w:rPr>
                <w:rFonts w:asciiTheme="minorHAnsi" w:hAnsiTheme="minorHAnsi"/>
                <w:b/>
              </w:rPr>
            </w:pPr>
          </w:p>
          <w:p w:rsidR="00E57946" w:rsidRDefault="00E57946" w:rsidP="00E5794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E57946" w:rsidRPr="00241514" w:rsidRDefault="00E57946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6"/>
                <w:szCs w:val="6"/>
              </w:rPr>
            </w:pPr>
          </w:p>
          <w:p w:rsidR="00E57946" w:rsidRPr="00D303EB" w:rsidRDefault="00E57946" w:rsidP="0099221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6</w:t>
            </w:r>
            <w:r w:rsidRPr="00D303EB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Perhubungan</w:t>
            </w:r>
          </w:p>
          <w:p w:rsidR="00E57946" w:rsidRPr="00D303EB" w:rsidRDefault="00E57946" w:rsidP="0099221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57946" w:rsidRPr="00D303EB" w:rsidRDefault="00E57946" w:rsidP="0099221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D303EB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9 : Bersih dan Selamat</w:t>
            </w:r>
          </w:p>
          <w:p w:rsidR="00E57946" w:rsidRPr="00D303EB" w:rsidRDefault="00E57946" w:rsidP="0099221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241514" w:rsidRDefault="00E57946" w:rsidP="009922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03EB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Hormat-menghormati </w:t>
            </w:r>
          </w:p>
          <w:p w:rsidR="00E57946" w:rsidRPr="00D303EB" w:rsidRDefault="00241514" w:rsidP="009922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(2</w:t>
            </w:r>
            <w:r w:rsidR="00E57946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:rsidR="00E57946" w:rsidRPr="00D303EB" w:rsidRDefault="00E57946" w:rsidP="0099221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870" w:type="dxa"/>
          </w:tcPr>
          <w:p w:rsidR="00E57946" w:rsidRPr="00241514" w:rsidRDefault="00E57946" w:rsidP="008A6E89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:rsidR="00E57946" w:rsidRDefault="00E57946" w:rsidP="00992214">
            <w:pPr>
              <w:pStyle w:val="NoSpacing"/>
            </w:pPr>
            <w:r>
              <w:t xml:space="preserve">6.1 Kemahiran interpersonal serta </w:t>
            </w:r>
          </w:p>
          <w:p w:rsidR="00241514" w:rsidRDefault="00E57946" w:rsidP="00992214">
            <w:pPr>
              <w:pStyle w:val="NoSpacing"/>
            </w:pPr>
            <w:r>
              <w:t xml:space="preserve">       komun</w:t>
            </w:r>
            <w:r w:rsidR="00241514">
              <w:t xml:space="preserve">ikasi berkesan dalam </w:t>
            </w:r>
          </w:p>
          <w:p w:rsidR="00E57946" w:rsidRDefault="00241514" w:rsidP="00992214">
            <w:pPr>
              <w:pStyle w:val="NoSpacing"/>
            </w:pPr>
            <w:r>
              <w:t xml:space="preserve">       </w:t>
            </w:r>
            <w:proofErr w:type="gramStart"/>
            <w:r>
              <w:t xml:space="preserve">kehidupan </w:t>
            </w:r>
            <w:r w:rsidR="00E57946">
              <w:t xml:space="preserve"> harian</w:t>
            </w:r>
            <w:proofErr w:type="gramEnd"/>
            <w:r w:rsidR="00E57946">
              <w:t>.</w:t>
            </w:r>
          </w:p>
          <w:p w:rsidR="00E57946" w:rsidRDefault="00E57946" w:rsidP="00992214">
            <w:pPr>
              <w:pStyle w:val="NoSpacing"/>
            </w:pPr>
            <w:r>
              <w:t xml:space="preserve">       </w:t>
            </w:r>
            <w:r>
              <w:sym w:font="Symbol" w:char="F0B7"/>
            </w:r>
            <w:r>
              <w:t xml:space="preserve"> Etiket perhubungan dengan ibu </w:t>
            </w:r>
          </w:p>
          <w:p w:rsidR="00E57946" w:rsidRDefault="00E57946" w:rsidP="00992214">
            <w:pPr>
              <w:pStyle w:val="NoSpacing"/>
            </w:pPr>
            <w:r>
              <w:t xml:space="preserve">          bapa, penjaga, ahli keluarga, rakan </w:t>
            </w:r>
          </w:p>
          <w:p w:rsidR="00E57946" w:rsidRDefault="00E57946" w:rsidP="00992214">
            <w:pPr>
              <w:pStyle w:val="NoSpacing"/>
            </w:pPr>
            <w:r>
              <w:t xml:space="preserve">          sebaya dan orang lain </w:t>
            </w:r>
          </w:p>
          <w:p w:rsidR="00E57946" w:rsidRPr="00D303EB" w:rsidRDefault="00E57946" w:rsidP="008A6E89">
            <w:pPr>
              <w:pStyle w:val="NoSpacing"/>
              <w:rPr>
                <w:rFonts w:eastAsia="Calibri" w:cs="Tahoma"/>
                <w:color w:val="000000"/>
              </w:rPr>
            </w:pPr>
          </w:p>
        </w:tc>
        <w:tc>
          <w:tcPr>
            <w:tcW w:w="4770" w:type="dxa"/>
          </w:tcPr>
          <w:p w:rsidR="00E57946" w:rsidRPr="00241514" w:rsidRDefault="00E57946" w:rsidP="008A6E89">
            <w:pPr>
              <w:pStyle w:val="NoSpacing"/>
              <w:rPr>
                <w:sz w:val="6"/>
                <w:szCs w:val="6"/>
              </w:rPr>
            </w:pPr>
          </w:p>
          <w:p w:rsidR="00241514" w:rsidRDefault="00E57946" w:rsidP="00992214">
            <w:pPr>
              <w:pStyle w:val="NoSpacing"/>
            </w:pPr>
            <w:r>
              <w:t>6.1.2 Memahami kepe</w:t>
            </w:r>
            <w:r w:rsidR="00241514">
              <w:t xml:space="preserve">ntingan menjalin hubungan </w:t>
            </w:r>
          </w:p>
          <w:p w:rsidR="00241514" w:rsidRDefault="00241514" w:rsidP="00992214">
            <w:pPr>
              <w:pStyle w:val="NoSpacing"/>
            </w:pPr>
            <w:r>
              <w:t xml:space="preserve">           yang </w:t>
            </w:r>
            <w:r w:rsidR="00E57946">
              <w:t xml:space="preserve"> sihat dengan ibu bapa,</w:t>
            </w:r>
            <w:r>
              <w:t xml:space="preserve"> penjaga, ahli </w:t>
            </w:r>
          </w:p>
          <w:p w:rsidR="00E57946" w:rsidRDefault="00241514" w:rsidP="00992214">
            <w:pPr>
              <w:pStyle w:val="NoSpacing"/>
            </w:pPr>
            <w:r>
              <w:t xml:space="preserve">           </w:t>
            </w:r>
            <w:proofErr w:type="gramStart"/>
            <w:r>
              <w:t>keluarga</w:t>
            </w:r>
            <w:proofErr w:type="gramEnd"/>
            <w:r>
              <w:t xml:space="preserve">, rakan </w:t>
            </w:r>
            <w:r w:rsidR="00E57946">
              <w:t xml:space="preserve"> sebaya dan orang lain.</w:t>
            </w:r>
          </w:p>
          <w:p w:rsidR="00241514" w:rsidRDefault="00E57946" w:rsidP="00992214">
            <w:pPr>
              <w:pStyle w:val="NoSpacing"/>
            </w:pPr>
            <w:r>
              <w:t>6.1.3 Mengaplikasi etiket perhubu</w:t>
            </w:r>
            <w:r w:rsidR="00241514">
              <w:t xml:space="preserve">ngan antara diri </w:t>
            </w:r>
          </w:p>
          <w:p w:rsidR="00241514" w:rsidRDefault="00241514" w:rsidP="00992214">
            <w:pPr>
              <w:pStyle w:val="NoSpacing"/>
            </w:pPr>
            <w:r>
              <w:t xml:space="preserve">          dengan </w:t>
            </w:r>
            <w:r w:rsidR="00E57946">
              <w:t>ibu bapa, penjaga, a</w:t>
            </w:r>
            <w:r>
              <w:t xml:space="preserve">hli keluarga, </w:t>
            </w:r>
          </w:p>
          <w:p w:rsidR="00E57946" w:rsidRDefault="00241514" w:rsidP="00992214">
            <w:pPr>
              <w:pStyle w:val="NoSpacing"/>
            </w:pPr>
            <w:r>
              <w:t xml:space="preserve">          </w:t>
            </w:r>
            <w:proofErr w:type="gramStart"/>
            <w:r>
              <w:t>rakan</w:t>
            </w:r>
            <w:proofErr w:type="gramEnd"/>
            <w:r>
              <w:t xml:space="preserve"> sebaya dan </w:t>
            </w:r>
            <w:r w:rsidR="00E57946">
              <w:t xml:space="preserve">orang lain. </w:t>
            </w:r>
          </w:p>
          <w:p w:rsidR="00E57946" w:rsidRDefault="00E57946" w:rsidP="00992214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</w:pPr>
          </w:p>
          <w:p w:rsidR="00241514" w:rsidRPr="00D303EB" w:rsidRDefault="00241514" w:rsidP="00992214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50" w:type="dxa"/>
          </w:tcPr>
          <w:p w:rsidR="00E57946" w:rsidRPr="00D303EB" w:rsidRDefault="00E57946" w:rsidP="008A6E89">
            <w:pPr>
              <w:pStyle w:val="NoSpacing"/>
            </w:pPr>
          </w:p>
        </w:tc>
      </w:tr>
      <w:tr w:rsidR="00E57946" w:rsidRPr="00E40EE1" w:rsidTr="00E5794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EE1" w:rsidRPr="00E40EE1" w:rsidRDefault="00E40EE1" w:rsidP="009D16FE">
            <w:pPr>
              <w:rPr>
                <w:b/>
                <w:sz w:val="12"/>
                <w:szCs w:val="12"/>
              </w:rPr>
            </w:pPr>
          </w:p>
          <w:p w:rsidR="00E57946" w:rsidRPr="00E40EE1" w:rsidRDefault="00E40EE1" w:rsidP="009D16FE">
            <w:pPr>
              <w:rPr>
                <w:b/>
                <w:sz w:val="22"/>
                <w:szCs w:val="22"/>
              </w:rPr>
            </w:pPr>
            <w:r w:rsidRPr="00E40EE1">
              <w:rPr>
                <w:b/>
                <w:sz w:val="22"/>
                <w:szCs w:val="22"/>
              </w:rPr>
              <w:t>Minggu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57946" w:rsidRPr="00E40EE1" w:rsidRDefault="00E57946" w:rsidP="0099221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40EE1">
              <w:rPr>
                <w:rFonts w:asciiTheme="minorHAnsi" w:hAnsiTheme="minorHAnsi" w:cs="Tahoma"/>
                <w:b/>
                <w:sz w:val="22"/>
                <w:szCs w:val="22"/>
              </w:rPr>
              <w:t>Tema /Unit/Tajuk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57946" w:rsidRPr="00E40EE1" w:rsidRDefault="00E57946" w:rsidP="00992214">
            <w:pPr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E40EE1"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  <w:t>Hasil Pembelajaran</w:t>
            </w:r>
          </w:p>
          <w:p w:rsidR="00E57946" w:rsidRPr="00E40EE1" w:rsidRDefault="00E57946" w:rsidP="00992214">
            <w:pPr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E40EE1"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  <w:t>(Standard Kandungan)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57946" w:rsidRPr="00E40EE1" w:rsidRDefault="00E57946" w:rsidP="00992214">
            <w:pPr>
              <w:pStyle w:val="NoSpacing"/>
              <w:rPr>
                <w:b/>
              </w:rPr>
            </w:pPr>
            <w:r w:rsidRPr="00E40EE1">
              <w:rPr>
                <w:b/>
              </w:rPr>
              <w:t>Cadangan Aktiviti Pembelajaran</w:t>
            </w:r>
          </w:p>
          <w:p w:rsidR="00E57946" w:rsidRPr="00E40EE1" w:rsidRDefault="00E57946" w:rsidP="00992214">
            <w:pPr>
              <w:pStyle w:val="NoSpacing"/>
              <w:rPr>
                <w:b/>
              </w:rPr>
            </w:pPr>
            <w:r w:rsidRPr="00E40EE1">
              <w:rPr>
                <w:b/>
              </w:rPr>
              <w:t>(Standard Pembelajaran)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EE1" w:rsidRPr="00E40EE1" w:rsidRDefault="00E40EE1" w:rsidP="00E40EE1">
            <w:pPr>
              <w:pStyle w:val="NoSpacing"/>
              <w:jc w:val="center"/>
              <w:rPr>
                <w:b/>
                <w:sz w:val="12"/>
                <w:szCs w:val="12"/>
              </w:rPr>
            </w:pPr>
          </w:p>
          <w:p w:rsidR="00E57946" w:rsidRPr="00E40EE1" w:rsidRDefault="00E40EE1" w:rsidP="00E40EE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Catatan</w:t>
            </w:r>
          </w:p>
        </w:tc>
      </w:tr>
      <w:tr w:rsidR="00E57946" w:rsidRPr="00D303EB" w:rsidTr="00E5794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46" w:rsidRPr="00203309" w:rsidRDefault="00E57946" w:rsidP="009D16FE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E57946" w:rsidRPr="00E40EE1" w:rsidRDefault="00E57946" w:rsidP="009D16FE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241514" w:rsidRDefault="00241514" w:rsidP="0024151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27</w:t>
            </w:r>
          </w:p>
          <w:p w:rsidR="00241514" w:rsidRDefault="00241514" w:rsidP="0024151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41514" w:rsidRDefault="00241514" w:rsidP="002415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 – 6</w:t>
            </w:r>
          </w:p>
          <w:p w:rsidR="00E57946" w:rsidRPr="00382209" w:rsidRDefault="00241514" w:rsidP="00241514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46" w:rsidRDefault="00E57946" w:rsidP="0099221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57946" w:rsidRPr="00992214" w:rsidRDefault="00E57946" w:rsidP="0099221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92214">
              <w:rPr>
                <w:rFonts w:asciiTheme="minorHAnsi" w:hAnsiTheme="minorHAnsi" w:cs="Tahoma"/>
                <w:b/>
                <w:sz w:val="22"/>
                <w:szCs w:val="22"/>
              </w:rPr>
              <w:t>TEMA 6: Perhubungan</w:t>
            </w:r>
          </w:p>
          <w:p w:rsidR="00E57946" w:rsidRPr="00992214" w:rsidRDefault="00E57946" w:rsidP="0099221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57946" w:rsidRPr="00992214" w:rsidRDefault="00E57946" w:rsidP="0099221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92214">
              <w:rPr>
                <w:rFonts w:asciiTheme="minorHAnsi" w:hAnsiTheme="minorHAnsi" w:cs="Tahoma"/>
                <w:b/>
                <w:sz w:val="22"/>
                <w:szCs w:val="22"/>
              </w:rPr>
              <w:t>UNIT 9 : Bersih dan Selamat</w:t>
            </w:r>
          </w:p>
          <w:p w:rsidR="00E57946" w:rsidRPr="00992214" w:rsidRDefault="00E57946" w:rsidP="0099221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57946" w:rsidRPr="00992214" w:rsidRDefault="00E57946" w:rsidP="0099221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92214">
              <w:rPr>
                <w:rFonts w:asciiTheme="minorHAnsi" w:hAnsiTheme="minorHAnsi" w:cs="Tahoma"/>
                <w:b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Awasi Diri</w:t>
            </w:r>
          </w:p>
          <w:p w:rsidR="00E57946" w:rsidRPr="00992214" w:rsidRDefault="00E57946" w:rsidP="0099221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46" w:rsidRDefault="00E57946" w:rsidP="001278A2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E57946" w:rsidRPr="00992214" w:rsidRDefault="00E57946" w:rsidP="001278A2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992214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6.1 Kemahiran interpersonal serta </w:t>
            </w:r>
          </w:p>
          <w:p w:rsidR="00241514" w:rsidRDefault="00E57946" w:rsidP="001278A2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992214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      komun</w:t>
            </w:r>
            <w:r w:rsidR="00241514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ikasi berkesan dalam </w:t>
            </w:r>
          </w:p>
          <w:p w:rsidR="00E57946" w:rsidRPr="00992214" w:rsidRDefault="00241514" w:rsidP="001278A2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      </w:t>
            </w:r>
            <w:proofErr w:type="gramStart"/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kehidupan</w:t>
            </w:r>
            <w:proofErr w:type="gramEnd"/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  <w:r w:rsidR="00E57946" w:rsidRPr="00992214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harian.</w:t>
            </w:r>
          </w:p>
          <w:p w:rsidR="00E57946" w:rsidRPr="00992214" w:rsidRDefault="00E57946" w:rsidP="001278A2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992214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      </w:t>
            </w:r>
            <w:r w:rsidRPr="00992214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sym w:font="Symbol" w:char="F0B7"/>
            </w:r>
            <w:r w:rsidRPr="00992214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Etiket perhubungan dengan ibu </w:t>
            </w:r>
          </w:p>
          <w:p w:rsidR="00E57946" w:rsidRPr="00992214" w:rsidRDefault="00E57946" w:rsidP="001278A2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992214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         bapa, penjaga, ahli keluarga, rakan </w:t>
            </w:r>
          </w:p>
          <w:p w:rsidR="00E57946" w:rsidRPr="00992214" w:rsidRDefault="00E57946" w:rsidP="001278A2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992214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         sebaya dan orang lain </w:t>
            </w:r>
          </w:p>
          <w:p w:rsidR="00E57946" w:rsidRPr="00E40EE1" w:rsidRDefault="00E57946" w:rsidP="00992214">
            <w:pPr>
              <w:rPr>
                <w:rFonts w:asciiTheme="minorHAnsi" w:eastAsia="Calibri" w:hAnsiTheme="minorHAnsi" w:cs="Tahoma"/>
                <w:color w:val="000000"/>
                <w:sz w:val="4"/>
                <w:szCs w:val="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46" w:rsidRDefault="00E57946" w:rsidP="001278A2">
            <w:pPr>
              <w:pStyle w:val="NoSpacing"/>
              <w:rPr>
                <w:sz w:val="21"/>
                <w:szCs w:val="21"/>
              </w:rPr>
            </w:pPr>
          </w:p>
          <w:p w:rsidR="00241514" w:rsidRDefault="00E57946" w:rsidP="001278A2">
            <w:pPr>
              <w:pStyle w:val="NoSpacing"/>
              <w:rPr>
                <w:sz w:val="21"/>
                <w:szCs w:val="21"/>
              </w:rPr>
            </w:pPr>
            <w:r w:rsidRPr="00FE32BA">
              <w:rPr>
                <w:sz w:val="21"/>
                <w:szCs w:val="21"/>
              </w:rPr>
              <w:t xml:space="preserve">2.1.3 Mengaplikasikan </w:t>
            </w:r>
            <w:r w:rsidR="00241514">
              <w:rPr>
                <w:sz w:val="21"/>
                <w:szCs w:val="21"/>
              </w:rPr>
              <w:t xml:space="preserve">kemahiran berkata TIDAK </w:t>
            </w:r>
          </w:p>
          <w:p w:rsidR="00241514" w:rsidRDefault="00241514" w:rsidP="001278A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kepada </w:t>
            </w:r>
            <w:r w:rsidR="00E57946" w:rsidRPr="00FE32BA">
              <w:rPr>
                <w:sz w:val="21"/>
                <w:szCs w:val="21"/>
              </w:rPr>
              <w:t xml:space="preserve">sentuhan tidak selamat dan sentuhan </w:t>
            </w:r>
          </w:p>
          <w:p w:rsidR="00E57946" w:rsidRPr="00FE32BA" w:rsidRDefault="00241514" w:rsidP="001278A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="00E57946" w:rsidRPr="00FE32BA">
              <w:rPr>
                <w:sz w:val="21"/>
                <w:szCs w:val="21"/>
              </w:rPr>
              <w:t>tidak</w:t>
            </w:r>
            <w:proofErr w:type="gramEnd"/>
            <w:r w:rsidR="00E57946" w:rsidRPr="00FE32BA">
              <w:rPr>
                <w:sz w:val="21"/>
                <w:szCs w:val="21"/>
              </w:rPr>
              <w:t xml:space="preserve"> selesa.</w:t>
            </w:r>
          </w:p>
          <w:p w:rsidR="00241514" w:rsidRDefault="00E57946" w:rsidP="001278A2">
            <w:pPr>
              <w:pStyle w:val="NoSpacing"/>
              <w:rPr>
                <w:sz w:val="21"/>
                <w:szCs w:val="21"/>
              </w:rPr>
            </w:pPr>
            <w:r w:rsidRPr="00FE32BA">
              <w:rPr>
                <w:sz w:val="21"/>
                <w:szCs w:val="21"/>
              </w:rPr>
              <w:t>6.1.4 Menilai situasi yang meme</w:t>
            </w:r>
            <w:r w:rsidR="00241514">
              <w:rPr>
                <w:sz w:val="21"/>
                <w:szCs w:val="21"/>
              </w:rPr>
              <w:t xml:space="preserve">rlukan kemahiran </w:t>
            </w:r>
          </w:p>
          <w:p w:rsidR="00241514" w:rsidRDefault="00241514" w:rsidP="001278A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berkata  </w:t>
            </w:r>
            <w:r w:rsidR="00E57946" w:rsidRPr="00FE32BA">
              <w:rPr>
                <w:sz w:val="21"/>
                <w:szCs w:val="21"/>
              </w:rPr>
              <w:t>TIDAK kepada sentu</w:t>
            </w:r>
            <w:r>
              <w:rPr>
                <w:sz w:val="21"/>
                <w:szCs w:val="21"/>
              </w:rPr>
              <w:t xml:space="preserve">han tidak selamat </w:t>
            </w:r>
          </w:p>
          <w:p w:rsidR="00E57946" w:rsidRPr="00241514" w:rsidRDefault="00241514" w:rsidP="001278A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>
              <w:rPr>
                <w:sz w:val="21"/>
                <w:szCs w:val="21"/>
              </w:rPr>
              <w:t>dan</w:t>
            </w:r>
            <w:proofErr w:type="gramEnd"/>
            <w:r>
              <w:rPr>
                <w:sz w:val="21"/>
                <w:szCs w:val="21"/>
              </w:rPr>
              <w:t xml:space="preserve"> sentuhan</w:t>
            </w:r>
            <w:r w:rsidR="00E57946" w:rsidRPr="00FE32BA">
              <w:rPr>
                <w:sz w:val="21"/>
                <w:szCs w:val="21"/>
              </w:rPr>
              <w:t xml:space="preserve"> tidak selesa dalam perhubungan.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46" w:rsidRDefault="00E57946" w:rsidP="001278A2">
            <w:pPr>
              <w:pStyle w:val="NoSpacing"/>
              <w:rPr>
                <w:sz w:val="21"/>
                <w:szCs w:val="21"/>
              </w:rPr>
            </w:pPr>
          </w:p>
        </w:tc>
      </w:tr>
      <w:tr w:rsidR="00241514" w:rsidRPr="00D303EB" w:rsidTr="00E40EE1">
        <w:trPr>
          <w:trHeight w:val="162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14" w:rsidRDefault="00241514" w:rsidP="009D16F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41514" w:rsidRDefault="00241514" w:rsidP="009D16F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28</w:t>
            </w:r>
          </w:p>
          <w:p w:rsidR="00241514" w:rsidRDefault="00241514" w:rsidP="009D16F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41514" w:rsidRDefault="00241514" w:rsidP="009D16F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 – 13</w:t>
            </w:r>
          </w:p>
          <w:p w:rsidR="00241514" w:rsidRPr="000405D6" w:rsidRDefault="00241514" w:rsidP="009D16F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Okt</w:t>
            </w:r>
          </w:p>
          <w:p w:rsidR="00241514" w:rsidRPr="00E40EE1" w:rsidRDefault="00241514" w:rsidP="009D16FE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14" w:rsidRPr="00992214" w:rsidRDefault="00241514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241514" w:rsidRPr="00992214" w:rsidRDefault="00241514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TEMA 7</w:t>
            </w:r>
            <w:r w:rsidRPr="00992214">
              <w:rPr>
                <w:rFonts w:asciiTheme="minorHAnsi" w:hAnsiTheme="minorHAnsi" w:cs="Tahoma"/>
                <w:b/>
                <w:sz w:val="22"/>
                <w:szCs w:val="22"/>
              </w:rPr>
              <w:t xml:space="preserve"> :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Penyakit</w:t>
            </w:r>
          </w:p>
          <w:p w:rsidR="00241514" w:rsidRPr="00992214" w:rsidRDefault="00241514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241514" w:rsidRPr="00992214" w:rsidRDefault="00241514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92214">
              <w:rPr>
                <w:rFonts w:asciiTheme="minorHAnsi" w:hAnsiTheme="minorHAnsi" w:cs="Tahoma"/>
                <w:b/>
                <w:sz w:val="22"/>
                <w:szCs w:val="22"/>
              </w:rPr>
              <w:t>UNIT 9 : Bersih dan Selamat</w:t>
            </w:r>
          </w:p>
          <w:p w:rsidR="00241514" w:rsidRPr="00992214" w:rsidRDefault="00241514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241514" w:rsidRPr="00992214" w:rsidRDefault="00241514" w:rsidP="0099221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92214">
              <w:rPr>
                <w:rFonts w:asciiTheme="minorHAnsi" w:hAnsiTheme="minorHAnsi" w:cs="Tahoma"/>
                <w:b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Kuman,Oh, Kuman</w:t>
            </w:r>
          </w:p>
          <w:p w:rsidR="00241514" w:rsidRPr="00E40EE1" w:rsidRDefault="00241514" w:rsidP="0099221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4"/>
                <w:szCs w:val="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14" w:rsidRPr="00D303EB" w:rsidRDefault="00241514" w:rsidP="008A6E89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241514" w:rsidRDefault="00241514" w:rsidP="001278A2">
            <w:pPr>
              <w:pStyle w:val="NoSpacing"/>
              <w:rPr>
                <w:sz w:val="21"/>
                <w:szCs w:val="21"/>
              </w:rPr>
            </w:pPr>
            <w:r w:rsidRPr="00FE32BA">
              <w:rPr>
                <w:sz w:val="21"/>
                <w:szCs w:val="21"/>
              </w:rPr>
              <w:t xml:space="preserve">7.1 Penyakit dan cara mencegah serta      </w:t>
            </w:r>
          </w:p>
          <w:p w:rsidR="00241514" w:rsidRDefault="00241514" w:rsidP="001278A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FE32BA">
              <w:rPr>
                <w:sz w:val="21"/>
                <w:szCs w:val="21"/>
              </w:rPr>
              <w:t xml:space="preserve">mengurangkan faktor risiko penyakit </w:t>
            </w:r>
          </w:p>
          <w:p w:rsidR="00241514" w:rsidRDefault="00241514" w:rsidP="001278A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 w:rsidRPr="00FE32BA">
              <w:rPr>
                <w:sz w:val="21"/>
                <w:szCs w:val="21"/>
              </w:rPr>
              <w:t>dalam kehidupan harian</w:t>
            </w:r>
          </w:p>
          <w:p w:rsidR="00241514" w:rsidRPr="00FE32BA" w:rsidRDefault="00241514" w:rsidP="001278A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FE32BA">
              <w:rPr>
                <w:sz w:val="21"/>
                <w:szCs w:val="21"/>
              </w:rPr>
              <w:t xml:space="preserve"> </w:t>
            </w:r>
            <w:r w:rsidRPr="00FE32BA">
              <w:rPr>
                <w:sz w:val="21"/>
                <w:szCs w:val="21"/>
              </w:rPr>
              <w:sym w:font="Symbol" w:char="F0B7"/>
            </w:r>
            <w:r w:rsidRPr="00FE32BA">
              <w:rPr>
                <w:sz w:val="21"/>
                <w:szCs w:val="21"/>
              </w:rPr>
              <w:t xml:space="preserve"> Kuman</w:t>
            </w:r>
          </w:p>
          <w:p w:rsidR="00241514" w:rsidRPr="00D303EB" w:rsidRDefault="00241514" w:rsidP="001278A2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14" w:rsidRPr="00992214" w:rsidRDefault="00241514" w:rsidP="008A6E89">
            <w:pPr>
              <w:pStyle w:val="NoSpacing"/>
            </w:pPr>
          </w:p>
          <w:p w:rsidR="00241514" w:rsidRDefault="00241514" w:rsidP="001278A2">
            <w:pPr>
              <w:pStyle w:val="NoSpacing"/>
              <w:rPr>
                <w:sz w:val="21"/>
                <w:szCs w:val="21"/>
              </w:rPr>
            </w:pPr>
            <w:r w:rsidRPr="00FE32BA">
              <w:rPr>
                <w:sz w:val="21"/>
                <w:szCs w:val="21"/>
              </w:rPr>
              <w:t xml:space="preserve">7.1.1 Mengetahui maksud kuman dan cara kuman </w:t>
            </w:r>
          </w:p>
          <w:p w:rsidR="00241514" w:rsidRPr="00D303EB" w:rsidRDefault="00241514" w:rsidP="001278A2">
            <w:pPr>
              <w:pStyle w:val="NoSpacing"/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FE32BA">
              <w:rPr>
                <w:sz w:val="21"/>
                <w:szCs w:val="21"/>
              </w:rPr>
              <w:t>merebak</w:t>
            </w:r>
            <w:proofErr w:type="gramEnd"/>
            <w:r>
              <w:rPr>
                <w:sz w:val="21"/>
                <w:szCs w:val="21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14" w:rsidRPr="00992214" w:rsidRDefault="00241514" w:rsidP="008A6E89">
            <w:pPr>
              <w:pStyle w:val="NoSpacing"/>
            </w:pPr>
          </w:p>
        </w:tc>
      </w:tr>
      <w:tr w:rsidR="00241514" w:rsidRPr="00D303EB" w:rsidTr="00E5794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14" w:rsidRDefault="00241514" w:rsidP="009D16F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40EE1" w:rsidRDefault="00E40EE1" w:rsidP="00E40EE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29</w:t>
            </w:r>
          </w:p>
          <w:p w:rsidR="00E40EE1" w:rsidRDefault="00E40EE1" w:rsidP="00E40EE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40EE1" w:rsidRDefault="00E40EE1" w:rsidP="00E40EE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16 – 20</w:t>
            </w:r>
          </w:p>
          <w:p w:rsidR="00241514" w:rsidRDefault="00E40EE1" w:rsidP="00E40EE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Okt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241514" w:rsidRPr="00E40EE1" w:rsidRDefault="00241514" w:rsidP="00E40EE1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14" w:rsidRPr="00992214" w:rsidRDefault="00241514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241514" w:rsidRPr="00992214" w:rsidRDefault="00241514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92214">
              <w:rPr>
                <w:rFonts w:asciiTheme="minorHAnsi" w:hAnsiTheme="minorHAnsi" w:cs="Tahoma"/>
                <w:b/>
                <w:sz w:val="22"/>
                <w:szCs w:val="22"/>
              </w:rPr>
              <w:t>TEMA 6: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Penyakit</w:t>
            </w:r>
          </w:p>
          <w:p w:rsidR="00241514" w:rsidRPr="00992214" w:rsidRDefault="00241514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241514" w:rsidRPr="00992214" w:rsidRDefault="00241514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92214">
              <w:rPr>
                <w:rFonts w:asciiTheme="minorHAnsi" w:hAnsiTheme="minorHAnsi" w:cs="Tahoma"/>
                <w:b/>
                <w:sz w:val="22"/>
                <w:szCs w:val="22"/>
              </w:rPr>
              <w:t>UNIT 9 : Bersih dan Selamat</w:t>
            </w:r>
          </w:p>
          <w:p w:rsidR="00241514" w:rsidRPr="00E40EE1" w:rsidRDefault="00241514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  <w:p w:rsidR="00241514" w:rsidRPr="00992214" w:rsidRDefault="00241514" w:rsidP="0099221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92214">
              <w:rPr>
                <w:rFonts w:asciiTheme="minorHAnsi" w:hAnsiTheme="minorHAnsi" w:cs="Tahoma"/>
                <w:b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Jejak Kuman</w:t>
            </w:r>
          </w:p>
          <w:p w:rsidR="00241514" w:rsidRPr="00E40EE1" w:rsidRDefault="00241514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6"/>
                <w:szCs w:val="6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14" w:rsidRPr="00D303EB" w:rsidRDefault="00241514" w:rsidP="008A6E89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241514" w:rsidRDefault="00241514" w:rsidP="001278A2">
            <w:pPr>
              <w:pStyle w:val="NoSpacing"/>
              <w:rPr>
                <w:sz w:val="21"/>
                <w:szCs w:val="21"/>
              </w:rPr>
            </w:pPr>
            <w:r w:rsidRPr="00FE32BA">
              <w:rPr>
                <w:sz w:val="21"/>
                <w:szCs w:val="21"/>
              </w:rPr>
              <w:t xml:space="preserve">7.1 Penyakit dan cara mencegah serta      </w:t>
            </w:r>
          </w:p>
          <w:p w:rsidR="00241514" w:rsidRDefault="00241514" w:rsidP="001278A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FE32BA">
              <w:rPr>
                <w:sz w:val="21"/>
                <w:szCs w:val="21"/>
              </w:rPr>
              <w:t xml:space="preserve">mengurangkan faktor risiko penyakit </w:t>
            </w:r>
          </w:p>
          <w:p w:rsidR="00241514" w:rsidRDefault="00241514" w:rsidP="001278A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FE32BA">
              <w:rPr>
                <w:sz w:val="21"/>
                <w:szCs w:val="21"/>
              </w:rPr>
              <w:t>dalam kehidupan harian</w:t>
            </w:r>
          </w:p>
          <w:p w:rsidR="00241514" w:rsidRPr="00FE32BA" w:rsidRDefault="00241514" w:rsidP="001278A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 w:rsidRPr="00FE32BA">
              <w:rPr>
                <w:sz w:val="21"/>
                <w:szCs w:val="21"/>
              </w:rPr>
              <w:t xml:space="preserve"> </w:t>
            </w:r>
            <w:r w:rsidRPr="00FE32BA">
              <w:rPr>
                <w:sz w:val="21"/>
                <w:szCs w:val="21"/>
              </w:rPr>
              <w:sym w:font="Symbol" w:char="F0B7"/>
            </w:r>
            <w:r w:rsidRPr="00FE32BA">
              <w:rPr>
                <w:sz w:val="21"/>
                <w:szCs w:val="21"/>
              </w:rPr>
              <w:t xml:space="preserve"> Kuman</w:t>
            </w:r>
          </w:p>
          <w:p w:rsidR="00241514" w:rsidRPr="00992214" w:rsidRDefault="00241514" w:rsidP="001278A2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14" w:rsidRPr="00992214" w:rsidRDefault="00241514" w:rsidP="00992214">
            <w:pPr>
              <w:pStyle w:val="NoSpacing"/>
            </w:pPr>
          </w:p>
          <w:p w:rsidR="00241514" w:rsidRPr="001278A2" w:rsidRDefault="00241514" w:rsidP="001278A2">
            <w:pPr>
              <w:rPr>
                <w:rFonts w:asciiTheme="minorHAnsi" w:hAnsiTheme="minorHAnsi"/>
                <w:sz w:val="22"/>
                <w:szCs w:val="22"/>
              </w:rPr>
            </w:pPr>
            <w:r w:rsidRPr="001278A2">
              <w:rPr>
                <w:rFonts w:asciiTheme="minorHAnsi" w:hAnsiTheme="minorHAnsi"/>
                <w:sz w:val="22"/>
                <w:szCs w:val="22"/>
              </w:rPr>
              <w:t xml:space="preserve">7.1.2 Mengetahui penyakit bawaan kuman. </w:t>
            </w:r>
          </w:p>
          <w:p w:rsidR="00241514" w:rsidRPr="00D303EB" w:rsidRDefault="00241514" w:rsidP="00992214">
            <w:pPr>
              <w:pStyle w:val="NoSpacing"/>
            </w:pPr>
          </w:p>
          <w:p w:rsidR="00241514" w:rsidRPr="00992214" w:rsidRDefault="00241514" w:rsidP="008A6E89">
            <w:pPr>
              <w:pStyle w:val="NoSpacing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14" w:rsidRPr="00992214" w:rsidRDefault="00241514" w:rsidP="00992214">
            <w:pPr>
              <w:pStyle w:val="NoSpacing"/>
            </w:pPr>
          </w:p>
        </w:tc>
      </w:tr>
      <w:tr w:rsidR="00241514" w:rsidRPr="00D303EB" w:rsidTr="00E5794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14" w:rsidRDefault="00241514" w:rsidP="009D16FE"/>
          <w:p w:rsidR="00241514" w:rsidRDefault="00E40EE1" w:rsidP="0024151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30</w:t>
            </w:r>
          </w:p>
          <w:p w:rsidR="00241514" w:rsidRDefault="00241514" w:rsidP="0024151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41514" w:rsidRDefault="00E40EE1" w:rsidP="002415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23 – 27</w:t>
            </w:r>
          </w:p>
          <w:p w:rsidR="00241514" w:rsidRDefault="00241514" w:rsidP="00241514">
            <w:pPr>
              <w:jc w:val="center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14" w:rsidRPr="00992214" w:rsidRDefault="00241514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241514" w:rsidRPr="00992214" w:rsidRDefault="00241514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TEMA 7</w:t>
            </w:r>
            <w:r w:rsidRPr="00992214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Penyakit</w:t>
            </w:r>
          </w:p>
          <w:p w:rsidR="00241514" w:rsidRPr="00992214" w:rsidRDefault="00241514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241514" w:rsidRPr="00992214" w:rsidRDefault="00241514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92214">
              <w:rPr>
                <w:rFonts w:asciiTheme="minorHAnsi" w:hAnsiTheme="minorHAnsi" w:cs="Tahoma"/>
                <w:b/>
                <w:sz w:val="22"/>
                <w:szCs w:val="22"/>
              </w:rPr>
              <w:t>UNIT 9 : Bersih dan Selamat</w:t>
            </w:r>
          </w:p>
          <w:p w:rsidR="00241514" w:rsidRPr="00992214" w:rsidRDefault="00241514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241514" w:rsidRPr="00992214" w:rsidRDefault="00241514" w:rsidP="0099221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92214">
              <w:rPr>
                <w:rFonts w:asciiTheme="minorHAnsi" w:hAnsiTheme="minorHAnsi" w:cs="Tahoma"/>
                <w:b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Elak Penyakit (1)</w:t>
            </w:r>
          </w:p>
          <w:p w:rsidR="00241514" w:rsidRPr="00E40EE1" w:rsidRDefault="00241514" w:rsidP="0099221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6"/>
                <w:szCs w:val="6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14" w:rsidRPr="00D303EB" w:rsidRDefault="00241514" w:rsidP="008A6E89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241514" w:rsidRDefault="00241514" w:rsidP="001278A2">
            <w:pPr>
              <w:pStyle w:val="NoSpacing"/>
              <w:rPr>
                <w:sz w:val="21"/>
                <w:szCs w:val="21"/>
              </w:rPr>
            </w:pPr>
            <w:r w:rsidRPr="00FE32BA">
              <w:rPr>
                <w:sz w:val="21"/>
                <w:szCs w:val="21"/>
              </w:rPr>
              <w:t xml:space="preserve">7.1 Penyakit dan cara mencegah serta      </w:t>
            </w:r>
          </w:p>
          <w:p w:rsidR="00241514" w:rsidRDefault="00241514" w:rsidP="001278A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FE32BA">
              <w:rPr>
                <w:sz w:val="21"/>
                <w:szCs w:val="21"/>
              </w:rPr>
              <w:t xml:space="preserve">mengurangkan faktor risiko penyakit </w:t>
            </w:r>
          </w:p>
          <w:p w:rsidR="00241514" w:rsidRDefault="00241514" w:rsidP="001278A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FE32BA">
              <w:rPr>
                <w:sz w:val="21"/>
                <w:szCs w:val="21"/>
              </w:rPr>
              <w:t>dalam kehidupan harian</w:t>
            </w:r>
          </w:p>
          <w:p w:rsidR="00241514" w:rsidRPr="00FE32BA" w:rsidRDefault="00241514" w:rsidP="001278A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 w:rsidRPr="00FE32BA">
              <w:rPr>
                <w:sz w:val="21"/>
                <w:szCs w:val="21"/>
              </w:rPr>
              <w:t xml:space="preserve"> </w:t>
            </w:r>
            <w:r w:rsidRPr="00FE32BA">
              <w:rPr>
                <w:sz w:val="21"/>
                <w:szCs w:val="21"/>
              </w:rPr>
              <w:sym w:font="Symbol" w:char="F0B7"/>
            </w:r>
            <w:r w:rsidRPr="00FE32BA">
              <w:rPr>
                <w:sz w:val="21"/>
                <w:szCs w:val="21"/>
              </w:rPr>
              <w:t xml:space="preserve"> Kuman</w:t>
            </w:r>
          </w:p>
          <w:p w:rsidR="00241514" w:rsidRPr="00D303EB" w:rsidRDefault="00241514" w:rsidP="001278A2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14" w:rsidRPr="00D303EB" w:rsidRDefault="00241514" w:rsidP="008A6E89">
            <w:pPr>
              <w:pStyle w:val="NoSpacing"/>
            </w:pPr>
          </w:p>
          <w:p w:rsidR="00241514" w:rsidRDefault="00241514" w:rsidP="001278A2">
            <w:pPr>
              <w:pStyle w:val="NoSpacing"/>
              <w:rPr>
                <w:sz w:val="21"/>
                <w:szCs w:val="21"/>
              </w:rPr>
            </w:pPr>
            <w:r w:rsidRPr="00D65773">
              <w:rPr>
                <w:sz w:val="21"/>
                <w:szCs w:val="21"/>
              </w:rPr>
              <w:t xml:space="preserve">7.1.3 Memahami kepentingan menjaga kebersihan </w:t>
            </w:r>
          </w:p>
          <w:p w:rsidR="00241514" w:rsidRDefault="00241514" w:rsidP="001278A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diri untuk  mencegah kuman daripada</w:t>
            </w:r>
          </w:p>
          <w:p w:rsidR="00241514" w:rsidRPr="00D65773" w:rsidRDefault="00241514" w:rsidP="001278A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D65773">
              <w:rPr>
                <w:sz w:val="21"/>
                <w:szCs w:val="21"/>
              </w:rPr>
              <w:t>merebak</w:t>
            </w:r>
            <w:proofErr w:type="gramEnd"/>
            <w:r w:rsidRPr="00D65773">
              <w:rPr>
                <w:sz w:val="21"/>
                <w:szCs w:val="21"/>
              </w:rPr>
              <w:t xml:space="preserve">. </w:t>
            </w:r>
          </w:p>
          <w:p w:rsidR="00241514" w:rsidRPr="00992214" w:rsidRDefault="00241514" w:rsidP="001278A2">
            <w:pPr>
              <w:pStyle w:val="NoSpacing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14" w:rsidRPr="00D303EB" w:rsidRDefault="00241514" w:rsidP="008A6E89">
            <w:pPr>
              <w:pStyle w:val="NoSpacing"/>
            </w:pPr>
          </w:p>
        </w:tc>
      </w:tr>
      <w:tr w:rsidR="00241514" w:rsidRPr="00D303EB" w:rsidTr="00E5794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14" w:rsidRPr="00D303EB" w:rsidRDefault="00241514" w:rsidP="009D16F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40EE1" w:rsidRDefault="00E40EE1" w:rsidP="00E40EE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31</w:t>
            </w:r>
          </w:p>
          <w:p w:rsidR="00E40EE1" w:rsidRPr="00772399" w:rsidRDefault="00E40EE1" w:rsidP="00E40EE1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241514" w:rsidRPr="00E40EE1" w:rsidRDefault="00E40EE1" w:rsidP="00E40EE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72399">
              <w:rPr>
                <w:rFonts w:asciiTheme="minorHAnsi" w:hAnsiTheme="minorHAnsi"/>
                <w:b/>
                <w:sz w:val="22"/>
                <w:szCs w:val="22"/>
              </w:rPr>
              <w:t>30 Okt – 3 Nov</w:t>
            </w:r>
          </w:p>
          <w:p w:rsidR="00241514" w:rsidRPr="00D303EB" w:rsidRDefault="00241514" w:rsidP="009D16F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14" w:rsidRDefault="00241514" w:rsidP="009D16F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241514" w:rsidRPr="00992214" w:rsidRDefault="00241514" w:rsidP="009D16F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TEMA 7</w:t>
            </w:r>
            <w:r w:rsidRPr="00992214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Penyakit</w:t>
            </w:r>
          </w:p>
          <w:p w:rsidR="00241514" w:rsidRPr="00E40EE1" w:rsidRDefault="00241514" w:rsidP="009D16F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241514" w:rsidRPr="00992214" w:rsidRDefault="00241514" w:rsidP="009D16F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92214">
              <w:rPr>
                <w:rFonts w:asciiTheme="minorHAnsi" w:hAnsiTheme="minorHAnsi" w:cs="Tahoma"/>
                <w:b/>
                <w:sz w:val="22"/>
                <w:szCs w:val="22"/>
              </w:rPr>
              <w:t>UNIT 9 : Bersih dan Selamat</w:t>
            </w:r>
          </w:p>
          <w:p w:rsidR="00241514" w:rsidRPr="00E40EE1" w:rsidRDefault="00241514" w:rsidP="009D16F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241514" w:rsidRPr="00992214" w:rsidRDefault="00241514" w:rsidP="009D16F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92214">
              <w:rPr>
                <w:rFonts w:asciiTheme="minorHAnsi" w:hAnsiTheme="minorHAnsi" w:cs="Tahoma"/>
                <w:b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Elak Penyakit (2)</w:t>
            </w:r>
          </w:p>
          <w:p w:rsidR="00241514" w:rsidRPr="00992214" w:rsidRDefault="00241514" w:rsidP="009D16F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14" w:rsidRDefault="00241514" w:rsidP="009D16FE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241514" w:rsidRDefault="00241514" w:rsidP="009D16FE">
            <w:pPr>
              <w:pStyle w:val="NoSpacing"/>
              <w:rPr>
                <w:sz w:val="21"/>
                <w:szCs w:val="21"/>
              </w:rPr>
            </w:pPr>
            <w:r w:rsidRPr="00FE32BA">
              <w:rPr>
                <w:sz w:val="21"/>
                <w:szCs w:val="21"/>
              </w:rPr>
              <w:t xml:space="preserve">7.1 Penyakit dan cara mencegah serta      </w:t>
            </w:r>
          </w:p>
          <w:p w:rsidR="00241514" w:rsidRDefault="00241514" w:rsidP="009D16F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FE32BA">
              <w:rPr>
                <w:sz w:val="21"/>
                <w:szCs w:val="21"/>
              </w:rPr>
              <w:t xml:space="preserve">mengurangkan faktor risiko penyakit </w:t>
            </w:r>
          </w:p>
          <w:p w:rsidR="00241514" w:rsidRDefault="00241514" w:rsidP="009D16F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 w:rsidRPr="00FE32BA">
              <w:rPr>
                <w:sz w:val="21"/>
                <w:szCs w:val="21"/>
              </w:rPr>
              <w:t>dalam kehidupan harian</w:t>
            </w:r>
          </w:p>
          <w:p w:rsidR="00241514" w:rsidRPr="00FE32BA" w:rsidRDefault="00241514" w:rsidP="009D16F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 w:rsidRPr="00FE32BA">
              <w:rPr>
                <w:sz w:val="21"/>
                <w:szCs w:val="21"/>
              </w:rPr>
              <w:t xml:space="preserve"> </w:t>
            </w:r>
            <w:r w:rsidRPr="00FE32BA">
              <w:rPr>
                <w:sz w:val="21"/>
                <w:szCs w:val="21"/>
              </w:rPr>
              <w:sym w:font="Symbol" w:char="F0B7"/>
            </w:r>
            <w:r w:rsidRPr="00FE32BA">
              <w:rPr>
                <w:sz w:val="21"/>
                <w:szCs w:val="21"/>
              </w:rPr>
              <w:t xml:space="preserve"> Kuman</w:t>
            </w:r>
          </w:p>
          <w:p w:rsidR="00241514" w:rsidRPr="00D303EB" w:rsidRDefault="00241514" w:rsidP="009D16FE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14" w:rsidRDefault="00241514" w:rsidP="009D16FE">
            <w:pPr>
              <w:pStyle w:val="NoSpacing"/>
              <w:rPr>
                <w:sz w:val="21"/>
                <w:szCs w:val="21"/>
              </w:rPr>
            </w:pPr>
          </w:p>
          <w:p w:rsidR="00E40EE1" w:rsidRDefault="00241514" w:rsidP="009D16FE">
            <w:pPr>
              <w:pStyle w:val="NoSpacing"/>
              <w:rPr>
                <w:sz w:val="21"/>
                <w:szCs w:val="21"/>
              </w:rPr>
            </w:pPr>
            <w:r w:rsidRPr="00D65773">
              <w:rPr>
                <w:sz w:val="21"/>
                <w:szCs w:val="21"/>
              </w:rPr>
              <w:t xml:space="preserve">7.1.4 Mengaplikasi cara menjaga kebersihan diri </w:t>
            </w:r>
          </w:p>
          <w:p w:rsidR="00241514" w:rsidRPr="00D65773" w:rsidRDefault="00E40EE1" w:rsidP="009D16F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proofErr w:type="gramStart"/>
            <w:r w:rsidR="00241514" w:rsidRPr="00D65773">
              <w:rPr>
                <w:sz w:val="21"/>
                <w:szCs w:val="21"/>
              </w:rPr>
              <w:t>untuk</w:t>
            </w:r>
            <w:proofErr w:type="gramEnd"/>
            <w:r w:rsidR="00241514" w:rsidRPr="00D65773">
              <w:rPr>
                <w:sz w:val="21"/>
                <w:szCs w:val="21"/>
              </w:rPr>
              <w:t xml:space="preserve"> mencegah penyakit. </w:t>
            </w:r>
          </w:p>
          <w:p w:rsidR="00241514" w:rsidRPr="00D303EB" w:rsidRDefault="00241514" w:rsidP="009D16FE">
            <w:pPr>
              <w:pStyle w:val="NoSpacing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14" w:rsidRPr="00D303EB" w:rsidRDefault="00241514" w:rsidP="008A6E89">
            <w:pPr>
              <w:pStyle w:val="NoSpacing"/>
            </w:pPr>
          </w:p>
        </w:tc>
      </w:tr>
    </w:tbl>
    <w:p w:rsidR="00A1051A" w:rsidRPr="00E40EE1" w:rsidRDefault="00A1051A">
      <w:pPr>
        <w:rPr>
          <w:sz w:val="2"/>
          <w:szCs w:val="2"/>
        </w:rPr>
      </w:pPr>
    </w:p>
    <w:tbl>
      <w:tblPr>
        <w:tblW w:w="139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970"/>
        <w:gridCol w:w="3870"/>
        <w:gridCol w:w="4770"/>
        <w:gridCol w:w="1350"/>
      </w:tblGrid>
      <w:tr w:rsidR="00E40EE1" w:rsidRPr="00354684" w:rsidTr="00E40EE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EE1" w:rsidRPr="00354684" w:rsidRDefault="00E40EE1" w:rsidP="0035468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54684">
              <w:rPr>
                <w:rFonts w:asciiTheme="minorHAnsi" w:hAnsiTheme="minorHAnsi" w:cs="Tahoma"/>
                <w:b/>
                <w:sz w:val="22"/>
                <w:szCs w:val="22"/>
              </w:rPr>
              <w:lastRenderedPageBreak/>
              <w:t>Minggu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EE1" w:rsidRPr="00354684" w:rsidRDefault="00E40EE1" w:rsidP="003546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54684">
              <w:rPr>
                <w:rFonts w:asciiTheme="minorHAnsi" w:hAnsiTheme="minorHAnsi" w:cs="Tahoma"/>
                <w:b/>
                <w:sz w:val="22"/>
                <w:szCs w:val="22"/>
              </w:rPr>
              <w:t>Tema /Unit/Tajuk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EE1" w:rsidRPr="00354684" w:rsidRDefault="00E40EE1" w:rsidP="00354684">
            <w:pPr>
              <w:jc w:val="center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354684"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  <w:t>Hasil Pembelajaran</w:t>
            </w:r>
          </w:p>
          <w:p w:rsidR="00E40EE1" w:rsidRPr="00354684" w:rsidRDefault="00E40EE1" w:rsidP="00354684">
            <w:pPr>
              <w:jc w:val="center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354684"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  <w:t>(Standard Kandungan)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EE1" w:rsidRPr="00354684" w:rsidRDefault="00E40EE1" w:rsidP="00354684">
            <w:pPr>
              <w:pStyle w:val="NoSpacing"/>
              <w:jc w:val="center"/>
              <w:rPr>
                <w:b/>
              </w:rPr>
            </w:pPr>
            <w:r w:rsidRPr="00354684">
              <w:rPr>
                <w:b/>
              </w:rPr>
              <w:t>Cadangan Aktiviti Pembelajaran</w:t>
            </w:r>
          </w:p>
          <w:p w:rsidR="00E40EE1" w:rsidRPr="00354684" w:rsidRDefault="00E40EE1" w:rsidP="00354684">
            <w:pPr>
              <w:pStyle w:val="NoSpacing"/>
              <w:jc w:val="center"/>
              <w:rPr>
                <w:b/>
              </w:rPr>
            </w:pPr>
            <w:r w:rsidRPr="00354684">
              <w:rPr>
                <w:b/>
              </w:rPr>
              <w:t>(Standard Pembelajaran)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EE1" w:rsidRPr="00354684" w:rsidRDefault="00E40EE1" w:rsidP="0035468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Catatan</w:t>
            </w:r>
          </w:p>
        </w:tc>
      </w:tr>
      <w:tr w:rsidR="00E40EE1" w:rsidRPr="00D303EB" w:rsidTr="00E40EE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1" w:rsidRDefault="00E40EE1" w:rsidP="009D16FE">
            <w:pPr>
              <w:rPr>
                <w:b/>
              </w:rPr>
            </w:pPr>
          </w:p>
          <w:p w:rsidR="00E40EE1" w:rsidRPr="00E40EE1" w:rsidRDefault="00E40EE1" w:rsidP="009D16FE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E40EE1" w:rsidRDefault="00E40EE1" w:rsidP="009D16F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32</w:t>
            </w:r>
          </w:p>
          <w:p w:rsidR="00E40EE1" w:rsidRPr="00772399" w:rsidRDefault="00E40EE1" w:rsidP="009D16FE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E40EE1" w:rsidRPr="009F62D7" w:rsidRDefault="00E40EE1" w:rsidP="009D16FE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 – 10 Nov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1" w:rsidRDefault="00E40EE1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40EE1" w:rsidRPr="00992214" w:rsidRDefault="00E40EE1" w:rsidP="005F4FC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TEMA 7</w:t>
            </w:r>
            <w:r w:rsidRPr="00992214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Penyakit</w:t>
            </w:r>
          </w:p>
          <w:p w:rsidR="00E40EE1" w:rsidRPr="00992214" w:rsidRDefault="00E40EE1" w:rsidP="005F4FC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40EE1" w:rsidRPr="00992214" w:rsidRDefault="00E40EE1" w:rsidP="005F4FC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92214">
              <w:rPr>
                <w:rFonts w:asciiTheme="minorHAnsi" w:hAnsiTheme="minorHAnsi" w:cs="Tahoma"/>
                <w:b/>
                <w:sz w:val="22"/>
                <w:szCs w:val="22"/>
              </w:rPr>
              <w:t>UNIT 9 : Bersih dan Selamat</w:t>
            </w:r>
          </w:p>
          <w:p w:rsidR="00E40EE1" w:rsidRPr="00992214" w:rsidRDefault="00E40EE1" w:rsidP="005F4FC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40EE1" w:rsidRPr="00992214" w:rsidRDefault="00E40EE1" w:rsidP="005F4FC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92214">
              <w:rPr>
                <w:rFonts w:asciiTheme="minorHAnsi" w:hAnsiTheme="minorHAnsi" w:cs="Tahoma"/>
                <w:b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Elak Penyakit (2)</w:t>
            </w:r>
          </w:p>
          <w:p w:rsidR="00E40EE1" w:rsidRPr="00992214" w:rsidRDefault="00E40EE1" w:rsidP="005F4FC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1" w:rsidRDefault="00E40EE1" w:rsidP="008A6E89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E40EE1" w:rsidRDefault="00E40EE1" w:rsidP="001278A2">
            <w:pPr>
              <w:pStyle w:val="NoSpacing"/>
              <w:rPr>
                <w:sz w:val="21"/>
                <w:szCs w:val="21"/>
              </w:rPr>
            </w:pPr>
            <w:r w:rsidRPr="00FE32BA">
              <w:rPr>
                <w:sz w:val="21"/>
                <w:szCs w:val="21"/>
              </w:rPr>
              <w:t xml:space="preserve">7.1 Penyakit dan cara mencegah serta      </w:t>
            </w:r>
          </w:p>
          <w:p w:rsidR="00E40EE1" w:rsidRDefault="00E40EE1" w:rsidP="001278A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FE32BA">
              <w:rPr>
                <w:sz w:val="21"/>
                <w:szCs w:val="21"/>
              </w:rPr>
              <w:t xml:space="preserve">mengurangkan faktor risiko penyakit </w:t>
            </w:r>
          </w:p>
          <w:p w:rsidR="00E40EE1" w:rsidRDefault="00E40EE1" w:rsidP="001278A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 w:rsidRPr="00FE32BA">
              <w:rPr>
                <w:sz w:val="21"/>
                <w:szCs w:val="21"/>
              </w:rPr>
              <w:t>dalam kehidupan harian</w:t>
            </w:r>
          </w:p>
          <w:p w:rsidR="00E40EE1" w:rsidRPr="00FE32BA" w:rsidRDefault="00E40EE1" w:rsidP="001278A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 w:rsidRPr="00FE32BA">
              <w:rPr>
                <w:sz w:val="21"/>
                <w:szCs w:val="21"/>
              </w:rPr>
              <w:t xml:space="preserve"> </w:t>
            </w:r>
            <w:r w:rsidRPr="00FE32BA">
              <w:rPr>
                <w:sz w:val="21"/>
                <w:szCs w:val="21"/>
              </w:rPr>
              <w:sym w:font="Symbol" w:char="F0B7"/>
            </w:r>
            <w:r w:rsidRPr="00FE32BA">
              <w:rPr>
                <w:sz w:val="21"/>
                <w:szCs w:val="21"/>
              </w:rPr>
              <w:t xml:space="preserve"> Kuman</w:t>
            </w:r>
          </w:p>
          <w:p w:rsidR="00E40EE1" w:rsidRPr="00D303EB" w:rsidRDefault="00E40EE1" w:rsidP="001278A2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1" w:rsidRDefault="00E40EE1" w:rsidP="008A6E89">
            <w:pPr>
              <w:pStyle w:val="NoSpacing"/>
              <w:rPr>
                <w:sz w:val="21"/>
                <w:szCs w:val="21"/>
              </w:rPr>
            </w:pPr>
          </w:p>
          <w:p w:rsidR="00E40EE1" w:rsidRDefault="00E40EE1" w:rsidP="005F4FC4">
            <w:pPr>
              <w:pStyle w:val="NoSpacing"/>
              <w:rPr>
                <w:sz w:val="21"/>
                <w:szCs w:val="21"/>
              </w:rPr>
            </w:pPr>
            <w:r w:rsidRPr="00D65773">
              <w:rPr>
                <w:sz w:val="21"/>
                <w:szCs w:val="21"/>
              </w:rPr>
              <w:t xml:space="preserve">7.1.4 Mengaplikasi cara menjaga kebersihan diri </w:t>
            </w:r>
          </w:p>
          <w:p w:rsidR="00E40EE1" w:rsidRPr="00D65773" w:rsidRDefault="00E40EE1" w:rsidP="005F4FC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D65773">
              <w:rPr>
                <w:sz w:val="21"/>
                <w:szCs w:val="21"/>
              </w:rPr>
              <w:t xml:space="preserve">untuk </w:t>
            </w:r>
            <w:r>
              <w:rPr>
                <w:sz w:val="21"/>
                <w:szCs w:val="21"/>
              </w:rPr>
              <w:t xml:space="preserve"> </w:t>
            </w:r>
            <w:r w:rsidRPr="00D65773">
              <w:rPr>
                <w:sz w:val="21"/>
                <w:szCs w:val="21"/>
              </w:rPr>
              <w:t>mencegah</w:t>
            </w:r>
            <w:proofErr w:type="gramEnd"/>
            <w:r w:rsidRPr="00D65773">
              <w:rPr>
                <w:sz w:val="21"/>
                <w:szCs w:val="21"/>
              </w:rPr>
              <w:t xml:space="preserve"> penyakit. </w:t>
            </w:r>
          </w:p>
          <w:p w:rsidR="00E40EE1" w:rsidRPr="00D303EB" w:rsidRDefault="00E40EE1" w:rsidP="008A6E89">
            <w:pPr>
              <w:pStyle w:val="NoSpacing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1" w:rsidRDefault="00E40EE1" w:rsidP="008A6E89">
            <w:pPr>
              <w:pStyle w:val="NoSpacing"/>
              <w:rPr>
                <w:sz w:val="21"/>
                <w:szCs w:val="21"/>
              </w:rPr>
            </w:pPr>
          </w:p>
        </w:tc>
      </w:tr>
      <w:tr w:rsidR="00E40EE1" w:rsidRPr="00D303EB" w:rsidTr="00E40EE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1" w:rsidRDefault="00E40EE1" w:rsidP="009D16FE"/>
          <w:p w:rsidR="00E40EE1" w:rsidRDefault="00E40EE1" w:rsidP="00E40EE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33</w:t>
            </w:r>
          </w:p>
          <w:p w:rsidR="00E40EE1" w:rsidRDefault="00E40EE1" w:rsidP="00E40EE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40EE1" w:rsidRPr="000405D6" w:rsidRDefault="00E40EE1" w:rsidP="00E40EE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13 – 17 Nov</w:t>
            </w:r>
          </w:p>
          <w:p w:rsidR="00E40EE1" w:rsidRDefault="00E40EE1" w:rsidP="009D16FE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1" w:rsidRPr="00992214" w:rsidRDefault="00E40EE1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40EE1" w:rsidRPr="00992214" w:rsidRDefault="00E40EE1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TEMA 7</w:t>
            </w:r>
            <w:r w:rsidRPr="00992214">
              <w:rPr>
                <w:rFonts w:asciiTheme="minorHAnsi" w:hAnsiTheme="minorHAnsi" w:cs="Tahoma"/>
                <w:b/>
                <w:sz w:val="22"/>
                <w:szCs w:val="22"/>
              </w:rPr>
              <w:t xml:space="preserve"> :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Penyakit</w:t>
            </w:r>
          </w:p>
          <w:p w:rsidR="00E40EE1" w:rsidRPr="00992214" w:rsidRDefault="00E40EE1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40EE1" w:rsidRPr="00992214" w:rsidRDefault="00E40EE1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92214">
              <w:rPr>
                <w:rFonts w:asciiTheme="minorHAnsi" w:hAnsiTheme="minorHAnsi" w:cs="Tahoma"/>
                <w:b/>
                <w:sz w:val="22"/>
                <w:szCs w:val="22"/>
              </w:rPr>
              <w:t>UNIT 9 : Bersih dan Selamat</w:t>
            </w:r>
          </w:p>
          <w:p w:rsidR="00E40EE1" w:rsidRPr="00992214" w:rsidRDefault="00E40EE1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40EE1" w:rsidRDefault="00E40EE1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92214">
              <w:rPr>
                <w:rFonts w:asciiTheme="minorHAnsi" w:hAnsiTheme="minorHAnsi" w:cs="Tahoma"/>
                <w:b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Elak Penyakit (3)</w:t>
            </w:r>
          </w:p>
          <w:p w:rsidR="00E40EE1" w:rsidRPr="00992214" w:rsidRDefault="00E40EE1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1" w:rsidRPr="00D303EB" w:rsidRDefault="00E40EE1" w:rsidP="008A6E89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E40EE1" w:rsidRDefault="00E40EE1" w:rsidP="008A6E89">
            <w:pPr>
              <w:pStyle w:val="NoSpacing"/>
              <w:rPr>
                <w:sz w:val="21"/>
                <w:szCs w:val="21"/>
              </w:rPr>
            </w:pPr>
            <w:r w:rsidRPr="00FE32BA">
              <w:rPr>
                <w:sz w:val="21"/>
                <w:szCs w:val="21"/>
              </w:rPr>
              <w:t xml:space="preserve">7.1 Penyakit dan cara mencegah serta      </w:t>
            </w:r>
          </w:p>
          <w:p w:rsidR="00E40EE1" w:rsidRDefault="00E40EE1" w:rsidP="008A6E8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FE32BA">
              <w:rPr>
                <w:sz w:val="21"/>
                <w:szCs w:val="21"/>
              </w:rPr>
              <w:t xml:space="preserve">mengurangkan faktor risiko penyakit </w:t>
            </w:r>
          </w:p>
          <w:p w:rsidR="00E40EE1" w:rsidRDefault="00E40EE1" w:rsidP="008A6E8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 w:rsidRPr="00FE32BA">
              <w:rPr>
                <w:sz w:val="21"/>
                <w:szCs w:val="21"/>
              </w:rPr>
              <w:t>dalam kehidupan harian</w:t>
            </w:r>
          </w:p>
          <w:p w:rsidR="00E40EE1" w:rsidRPr="00FE32BA" w:rsidRDefault="00E40EE1" w:rsidP="008A6E8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 w:rsidRPr="00FE32BA">
              <w:rPr>
                <w:sz w:val="21"/>
                <w:szCs w:val="21"/>
              </w:rPr>
              <w:t xml:space="preserve"> </w:t>
            </w:r>
            <w:r w:rsidRPr="00FE32BA">
              <w:rPr>
                <w:sz w:val="21"/>
                <w:szCs w:val="21"/>
              </w:rPr>
              <w:sym w:font="Symbol" w:char="F0B7"/>
            </w:r>
            <w:r w:rsidRPr="00FE32BA">
              <w:rPr>
                <w:sz w:val="21"/>
                <w:szCs w:val="21"/>
              </w:rPr>
              <w:t xml:space="preserve"> Kuman</w:t>
            </w:r>
          </w:p>
          <w:p w:rsidR="00E40EE1" w:rsidRPr="00D303EB" w:rsidRDefault="00E40EE1" w:rsidP="008A6E89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1" w:rsidRPr="00992214" w:rsidRDefault="00E40EE1" w:rsidP="008A6E89">
            <w:pPr>
              <w:pStyle w:val="NoSpacing"/>
            </w:pPr>
          </w:p>
          <w:p w:rsidR="00E40EE1" w:rsidRPr="00D303EB" w:rsidRDefault="00E40EE1" w:rsidP="008A6E89">
            <w:pPr>
              <w:pStyle w:val="NoSpacing"/>
            </w:pPr>
            <w:r w:rsidRPr="00D65773">
              <w:rPr>
                <w:sz w:val="21"/>
                <w:szCs w:val="21"/>
              </w:rPr>
              <w:t>7.1.5 Menilai akibat jika kebersihan diri diabaikan.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1" w:rsidRPr="00992214" w:rsidRDefault="00E40EE1" w:rsidP="008A6E89">
            <w:pPr>
              <w:pStyle w:val="NoSpacing"/>
            </w:pPr>
          </w:p>
        </w:tc>
      </w:tr>
      <w:tr w:rsidR="00E40EE1" w:rsidRPr="00D303EB" w:rsidTr="00E40EE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1" w:rsidRDefault="00E40EE1" w:rsidP="009D16F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40EE1" w:rsidRDefault="00E40EE1" w:rsidP="00E40EE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34</w:t>
            </w:r>
          </w:p>
          <w:p w:rsidR="00E40EE1" w:rsidRDefault="00E40EE1" w:rsidP="00E40EE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40EE1" w:rsidRPr="000405D6" w:rsidRDefault="00E40EE1" w:rsidP="00E40EE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 – 24 Nov</w:t>
            </w:r>
          </w:p>
          <w:p w:rsidR="00E40EE1" w:rsidRDefault="00E40EE1" w:rsidP="009D16F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40EE1" w:rsidRDefault="00E40EE1" w:rsidP="0054367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1" w:rsidRPr="00992214" w:rsidRDefault="00E40EE1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40EE1" w:rsidRPr="00992214" w:rsidRDefault="00E40EE1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TEMA 7</w:t>
            </w:r>
            <w:r w:rsidRPr="00992214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Penyakit</w:t>
            </w:r>
          </w:p>
          <w:p w:rsidR="00E40EE1" w:rsidRPr="00992214" w:rsidRDefault="00E40EE1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40EE1" w:rsidRPr="00992214" w:rsidRDefault="00E40EE1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92214">
              <w:rPr>
                <w:rFonts w:asciiTheme="minorHAnsi" w:hAnsiTheme="minorHAnsi" w:cs="Tahoma"/>
                <w:b/>
                <w:sz w:val="22"/>
                <w:szCs w:val="22"/>
              </w:rPr>
              <w:t>UNIT 9 : Bersih dan Selamat</w:t>
            </w:r>
          </w:p>
          <w:p w:rsidR="00E40EE1" w:rsidRPr="00992214" w:rsidRDefault="00E40EE1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40EE1" w:rsidRPr="00992214" w:rsidRDefault="00E40EE1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92214">
              <w:rPr>
                <w:rFonts w:asciiTheme="minorHAnsi" w:hAnsiTheme="minorHAnsi" w:cs="Tahoma"/>
                <w:b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Elak Penyakit (4)</w:t>
            </w:r>
          </w:p>
          <w:p w:rsidR="00E40EE1" w:rsidRPr="00992214" w:rsidRDefault="00E40EE1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1" w:rsidRPr="00D303EB" w:rsidRDefault="00E40EE1" w:rsidP="008A6E89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E40EE1" w:rsidRDefault="00E40EE1" w:rsidP="008A6E89">
            <w:pPr>
              <w:pStyle w:val="NoSpacing"/>
              <w:rPr>
                <w:sz w:val="21"/>
                <w:szCs w:val="21"/>
              </w:rPr>
            </w:pPr>
            <w:r w:rsidRPr="00FE32BA">
              <w:rPr>
                <w:sz w:val="21"/>
                <w:szCs w:val="21"/>
              </w:rPr>
              <w:t xml:space="preserve">7.1 Penyakit dan cara mencegah serta      </w:t>
            </w:r>
          </w:p>
          <w:p w:rsidR="00E40EE1" w:rsidRDefault="00E40EE1" w:rsidP="008A6E8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FE32BA">
              <w:rPr>
                <w:sz w:val="21"/>
                <w:szCs w:val="21"/>
              </w:rPr>
              <w:t xml:space="preserve">mengurangkan faktor risiko penyakit </w:t>
            </w:r>
          </w:p>
          <w:p w:rsidR="00E40EE1" w:rsidRDefault="00E40EE1" w:rsidP="008A6E8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 w:rsidRPr="00FE32BA">
              <w:rPr>
                <w:sz w:val="21"/>
                <w:szCs w:val="21"/>
              </w:rPr>
              <w:t>dalam kehidupan harian</w:t>
            </w:r>
          </w:p>
          <w:p w:rsidR="00E40EE1" w:rsidRPr="00FE32BA" w:rsidRDefault="00E40EE1" w:rsidP="008A6E8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 w:rsidRPr="00FE32BA">
              <w:rPr>
                <w:sz w:val="21"/>
                <w:szCs w:val="21"/>
              </w:rPr>
              <w:t xml:space="preserve"> </w:t>
            </w:r>
            <w:r w:rsidRPr="00FE32BA">
              <w:rPr>
                <w:sz w:val="21"/>
                <w:szCs w:val="21"/>
              </w:rPr>
              <w:sym w:font="Symbol" w:char="F0B7"/>
            </w:r>
            <w:r w:rsidRPr="00FE32BA">
              <w:rPr>
                <w:sz w:val="21"/>
                <w:szCs w:val="21"/>
              </w:rPr>
              <w:t xml:space="preserve"> Kuman</w:t>
            </w:r>
          </w:p>
          <w:p w:rsidR="00E40EE1" w:rsidRPr="00992214" w:rsidRDefault="00E40EE1" w:rsidP="008A6E89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1" w:rsidRPr="00992214" w:rsidRDefault="00E40EE1" w:rsidP="008A6E89">
            <w:pPr>
              <w:pStyle w:val="NoSpacing"/>
            </w:pPr>
          </w:p>
          <w:p w:rsidR="00E40EE1" w:rsidRPr="00D303EB" w:rsidRDefault="00E40EE1" w:rsidP="008A6E89">
            <w:pPr>
              <w:pStyle w:val="NoSpacing"/>
            </w:pPr>
            <w:r w:rsidRPr="00D65773">
              <w:rPr>
                <w:sz w:val="21"/>
                <w:szCs w:val="21"/>
              </w:rPr>
              <w:t>7.1.5 Menilai akibat jika kebersihan diri diabaikan</w:t>
            </w:r>
          </w:p>
          <w:p w:rsidR="00E40EE1" w:rsidRPr="00992214" w:rsidRDefault="00E40EE1" w:rsidP="008A6E89">
            <w:pPr>
              <w:pStyle w:val="NoSpacing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1" w:rsidRPr="00992214" w:rsidRDefault="00E40EE1" w:rsidP="008A6E89">
            <w:pPr>
              <w:pStyle w:val="NoSpacing"/>
            </w:pPr>
          </w:p>
        </w:tc>
      </w:tr>
      <w:tr w:rsidR="00E40EE1" w:rsidRPr="00D303EB" w:rsidTr="00E40EE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1" w:rsidRDefault="00E40EE1" w:rsidP="009D16FE">
            <w:pPr>
              <w:rPr>
                <w:b/>
              </w:rPr>
            </w:pPr>
          </w:p>
          <w:p w:rsidR="00543670" w:rsidRDefault="00543670" w:rsidP="0054367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35</w:t>
            </w:r>
          </w:p>
          <w:p w:rsidR="00543670" w:rsidRDefault="00543670" w:rsidP="0054367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43670" w:rsidRPr="00686358" w:rsidRDefault="00543670" w:rsidP="00543670">
            <w:p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27 Nov – 1 Dis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1" w:rsidRPr="00992214" w:rsidRDefault="00E40EE1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40EE1" w:rsidRPr="00992214" w:rsidRDefault="00E40EE1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TEMA 8</w:t>
            </w:r>
            <w:r w:rsidRPr="00992214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Keselamatan</w:t>
            </w:r>
          </w:p>
          <w:p w:rsidR="00E40EE1" w:rsidRPr="00992214" w:rsidRDefault="00E40EE1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40EE1" w:rsidRPr="00992214" w:rsidRDefault="00E40EE1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92214">
              <w:rPr>
                <w:rFonts w:asciiTheme="minorHAnsi" w:hAnsiTheme="minorHAnsi" w:cs="Tahoma"/>
                <w:b/>
                <w:sz w:val="22"/>
                <w:szCs w:val="22"/>
              </w:rPr>
              <w:t>UNIT 9 : Bersih dan Selamat</w:t>
            </w:r>
          </w:p>
          <w:p w:rsidR="00E40EE1" w:rsidRPr="00992214" w:rsidRDefault="00E40EE1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40EE1" w:rsidRPr="00992214" w:rsidRDefault="00E40EE1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92214">
              <w:rPr>
                <w:rFonts w:asciiTheme="minorHAnsi" w:hAnsiTheme="minorHAnsi" w:cs="Tahoma"/>
                <w:b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Boleh Bertindak (1)</w:t>
            </w:r>
          </w:p>
          <w:p w:rsidR="00E40EE1" w:rsidRDefault="00E40EE1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3670" w:rsidRDefault="00543670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3670" w:rsidRDefault="00543670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3670" w:rsidRPr="00992214" w:rsidRDefault="00543670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1" w:rsidRDefault="00E40EE1" w:rsidP="008A6E89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E40EE1" w:rsidRDefault="00E40EE1" w:rsidP="005F4FC4">
            <w:pPr>
              <w:pStyle w:val="NoSpacing"/>
            </w:pPr>
            <w:r>
              <w:t xml:space="preserve">8.1 Menjaga keselamatan diri dan </w:t>
            </w:r>
          </w:p>
          <w:p w:rsidR="00E40EE1" w:rsidRDefault="00E40EE1" w:rsidP="005F4FC4">
            <w:pPr>
              <w:pStyle w:val="NoSpacing"/>
            </w:pPr>
            <w:r>
              <w:t xml:space="preserve">       mendemonstrasi kemahiran </w:t>
            </w:r>
          </w:p>
          <w:p w:rsidR="00E40EE1" w:rsidRDefault="00E40EE1" w:rsidP="005F4FC4">
            <w:pPr>
              <w:pStyle w:val="NoSpacing"/>
            </w:pPr>
            <w:r>
              <w:t xml:space="preserve">       kecekapan psikososial dalam         </w:t>
            </w:r>
          </w:p>
          <w:p w:rsidR="00E40EE1" w:rsidRDefault="00E40EE1" w:rsidP="005F4FC4">
            <w:pPr>
              <w:pStyle w:val="NoSpacing"/>
            </w:pPr>
            <w:r>
              <w:t xml:space="preserve">       kehidupan harian </w:t>
            </w:r>
          </w:p>
          <w:p w:rsidR="00E40EE1" w:rsidRPr="00D303EB" w:rsidRDefault="00E40EE1" w:rsidP="005F4FC4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t xml:space="preserve">       </w:t>
            </w:r>
            <w:r>
              <w:sym w:font="Symbol" w:char="F0B7"/>
            </w:r>
            <w:r>
              <w:t xml:space="preserve"> </w:t>
            </w:r>
            <w:r w:rsidRPr="00354684">
              <w:rPr>
                <w:rFonts w:asciiTheme="minorHAnsi" w:hAnsiTheme="minorHAnsi"/>
                <w:sz w:val="22"/>
                <w:szCs w:val="22"/>
              </w:rPr>
              <w:t xml:space="preserve">Keselamatan diri </w:t>
            </w:r>
            <w:r w:rsidRPr="00354684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354684">
              <w:rPr>
                <w:rFonts w:asciiTheme="minorHAnsi" w:hAnsiTheme="minorHAnsi"/>
                <w:sz w:val="22"/>
                <w:szCs w:val="22"/>
              </w:rPr>
              <w:t xml:space="preserve"> Buli</w:t>
            </w:r>
          </w:p>
          <w:p w:rsidR="00E40EE1" w:rsidRPr="00FE32BA" w:rsidRDefault="00E40EE1" w:rsidP="008A6E89">
            <w:pPr>
              <w:pStyle w:val="NoSpacing"/>
              <w:rPr>
                <w:sz w:val="21"/>
                <w:szCs w:val="21"/>
              </w:rPr>
            </w:pPr>
          </w:p>
          <w:p w:rsidR="00E40EE1" w:rsidRPr="00D303EB" w:rsidRDefault="00E40EE1" w:rsidP="008A6E89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1" w:rsidRPr="00D303EB" w:rsidRDefault="00E40EE1" w:rsidP="008A6E89">
            <w:pPr>
              <w:pStyle w:val="NoSpacing"/>
            </w:pPr>
          </w:p>
          <w:p w:rsidR="00E40EE1" w:rsidRDefault="00E40EE1" w:rsidP="005F4FC4">
            <w:pPr>
              <w:pStyle w:val="NoSpacing"/>
            </w:pPr>
            <w:r>
              <w:t xml:space="preserve">8.1.1 Mengetahui situasi tidak selamat di rumah, </w:t>
            </w:r>
          </w:p>
          <w:p w:rsidR="00E40EE1" w:rsidRDefault="00E40EE1" w:rsidP="005F4FC4">
            <w:pPr>
              <w:pStyle w:val="NoSpacing"/>
            </w:pPr>
            <w:r>
              <w:t xml:space="preserve">          sekolah, taman  permainan dan tempat </w:t>
            </w:r>
          </w:p>
          <w:p w:rsidR="00E40EE1" w:rsidRDefault="00E40EE1" w:rsidP="005F4FC4">
            <w:pPr>
              <w:pStyle w:val="NoSpacing"/>
            </w:pPr>
            <w:r>
              <w:t xml:space="preserve">          </w:t>
            </w:r>
            <w:proofErr w:type="gramStart"/>
            <w:r>
              <w:t>awam</w:t>
            </w:r>
            <w:proofErr w:type="gramEnd"/>
            <w:r>
              <w:t>.</w:t>
            </w:r>
          </w:p>
          <w:p w:rsidR="00E40EE1" w:rsidRPr="00992214" w:rsidRDefault="00E40EE1" w:rsidP="005F4FC4">
            <w:pPr>
              <w:pStyle w:val="NoSpacing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1" w:rsidRPr="00D303EB" w:rsidRDefault="00E40EE1" w:rsidP="008A6E89">
            <w:pPr>
              <w:pStyle w:val="NoSpacing"/>
            </w:pPr>
          </w:p>
        </w:tc>
      </w:tr>
    </w:tbl>
    <w:p w:rsidR="00354684" w:rsidRPr="00543670" w:rsidRDefault="00354684">
      <w:pPr>
        <w:rPr>
          <w:sz w:val="2"/>
          <w:szCs w:val="2"/>
        </w:rPr>
      </w:pPr>
    </w:p>
    <w:tbl>
      <w:tblPr>
        <w:tblW w:w="139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2871"/>
        <w:gridCol w:w="3870"/>
        <w:gridCol w:w="4770"/>
        <w:gridCol w:w="1350"/>
      </w:tblGrid>
      <w:tr w:rsidR="00E40EE1" w:rsidRPr="00354684" w:rsidTr="00E40EE1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EE1" w:rsidRPr="00354684" w:rsidRDefault="00E40EE1" w:rsidP="0035468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54684">
              <w:rPr>
                <w:rFonts w:asciiTheme="minorHAnsi" w:hAnsiTheme="minorHAnsi" w:cs="Tahoma"/>
                <w:b/>
                <w:sz w:val="22"/>
                <w:szCs w:val="22"/>
              </w:rPr>
              <w:lastRenderedPageBreak/>
              <w:t>Minggu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EE1" w:rsidRPr="00354684" w:rsidRDefault="00E40EE1" w:rsidP="003546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54684">
              <w:rPr>
                <w:rFonts w:asciiTheme="minorHAnsi" w:hAnsiTheme="minorHAnsi" w:cs="Tahoma"/>
                <w:b/>
                <w:sz w:val="22"/>
                <w:szCs w:val="22"/>
              </w:rPr>
              <w:t>Tema /Unit/Tajuk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EE1" w:rsidRPr="00354684" w:rsidRDefault="00E40EE1" w:rsidP="00354684">
            <w:pPr>
              <w:jc w:val="center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354684"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  <w:t>Hasil Pembelajaran</w:t>
            </w:r>
          </w:p>
          <w:p w:rsidR="00E40EE1" w:rsidRPr="00354684" w:rsidRDefault="00E40EE1" w:rsidP="00354684">
            <w:pPr>
              <w:jc w:val="center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354684"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  <w:t>(Standard Kandungan)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EE1" w:rsidRPr="00354684" w:rsidRDefault="00E40EE1" w:rsidP="00354684">
            <w:pPr>
              <w:pStyle w:val="NoSpacing"/>
              <w:jc w:val="center"/>
              <w:rPr>
                <w:b/>
              </w:rPr>
            </w:pPr>
            <w:r w:rsidRPr="00354684">
              <w:rPr>
                <w:b/>
              </w:rPr>
              <w:t>Cadangan Aktiviti Pembelajaran</w:t>
            </w:r>
          </w:p>
          <w:p w:rsidR="00E40EE1" w:rsidRPr="00354684" w:rsidRDefault="00E40EE1" w:rsidP="00354684">
            <w:pPr>
              <w:pStyle w:val="NoSpacing"/>
              <w:jc w:val="center"/>
              <w:rPr>
                <w:b/>
              </w:rPr>
            </w:pPr>
            <w:r w:rsidRPr="00354684">
              <w:rPr>
                <w:b/>
              </w:rPr>
              <w:t>(Standard Pembelajaran)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EE1" w:rsidRPr="00354684" w:rsidRDefault="00E40EE1" w:rsidP="0035468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Catatan</w:t>
            </w:r>
          </w:p>
        </w:tc>
      </w:tr>
      <w:tr w:rsidR="00E40EE1" w:rsidRPr="00D303EB" w:rsidTr="00543670">
        <w:trPr>
          <w:trHeight w:val="1772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1" w:rsidRPr="00D303EB" w:rsidRDefault="00E40EE1" w:rsidP="008A6E89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3670" w:rsidRDefault="00543670" w:rsidP="0054367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36</w:t>
            </w:r>
          </w:p>
          <w:p w:rsidR="00543670" w:rsidRDefault="00543670" w:rsidP="0054367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43670" w:rsidRDefault="00543670" w:rsidP="005436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4 - 8 </w:t>
            </w:r>
          </w:p>
          <w:p w:rsidR="00E40EE1" w:rsidRPr="00D303EB" w:rsidRDefault="00543670" w:rsidP="00543670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Dis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E40EE1">
              <w:rPr>
                <w:rFonts w:asciiTheme="minorHAnsi" w:hAnsiTheme="minorHAnsi" w:cs="Tahoma"/>
                <w:b/>
                <w:sz w:val="22"/>
                <w:szCs w:val="22"/>
              </w:rPr>
              <w:t>29</w:t>
            </w:r>
          </w:p>
          <w:p w:rsidR="00E40EE1" w:rsidRPr="00D303EB" w:rsidRDefault="00E40EE1" w:rsidP="00543670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1" w:rsidRPr="00992214" w:rsidRDefault="00E40EE1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40EE1" w:rsidRPr="00992214" w:rsidRDefault="00E40EE1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TEMA 8</w:t>
            </w:r>
            <w:r w:rsidRPr="00992214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Keselamatan</w:t>
            </w:r>
          </w:p>
          <w:p w:rsidR="00E40EE1" w:rsidRPr="00992214" w:rsidRDefault="00E40EE1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40EE1" w:rsidRPr="00992214" w:rsidRDefault="00E40EE1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92214">
              <w:rPr>
                <w:rFonts w:asciiTheme="minorHAnsi" w:hAnsiTheme="minorHAnsi" w:cs="Tahoma"/>
                <w:b/>
                <w:sz w:val="22"/>
                <w:szCs w:val="22"/>
              </w:rPr>
              <w:t>UNIT 9 : Bersih dan Selamat</w:t>
            </w:r>
          </w:p>
          <w:p w:rsidR="00E40EE1" w:rsidRPr="00992214" w:rsidRDefault="00E40EE1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40EE1" w:rsidRPr="00992214" w:rsidRDefault="00E40EE1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92214">
              <w:rPr>
                <w:rFonts w:asciiTheme="minorHAnsi" w:hAnsiTheme="minorHAnsi" w:cs="Tahoma"/>
                <w:b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Boleh Bertindak (2)</w:t>
            </w:r>
          </w:p>
          <w:p w:rsidR="00E40EE1" w:rsidRPr="00992214" w:rsidRDefault="00E40EE1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1" w:rsidRDefault="00E40EE1" w:rsidP="008A6E89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E40EE1" w:rsidRDefault="00E40EE1" w:rsidP="008A6E89">
            <w:pPr>
              <w:pStyle w:val="NoSpacing"/>
            </w:pPr>
            <w:r>
              <w:t xml:space="preserve">8.1 Menjaga keselamatan diri dan </w:t>
            </w:r>
          </w:p>
          <w:p w:rsidR="00E40EE1" w:rsidRDefault="00E40EE1" w:rsidP="008A6E89">
            <w:pPr>
              <w:pStyle w:val="NoSpacing"/>
            </w:pPr>
            <w:r>
              <w:t xml:space="preserve">       mendemonstrasi kemahiran </w:t>
            </w:r>
          </w:p>
          <w:p w:rsidR="00E40EE1" w:rsidRDefault="00E40EE1" w:rsidP="008A6E89">
            <w:pPr>
              <w:pStyle w:val="NoSpacing"/>
            </w:pPr>
            <w:r>
              <w:t xml:space="preserve">       kecekapan psikososial dalam         </w:t>
            </w:r>
          </w:p>
          <w:p w:rsidR="00E40EE1" w:rsidRDefault="00E40EE1" w:rsidP="008A6E89">
            <w:pPr>
              <w:pStyle w:val="NoSpacing"/>
            </w:pPr>
            <w:r>
              <w:t xml:space="preserve">       kehidupan harian </w:t>
            </w:r>
          </w:p>
          <w:p w:rsidR="00E40EE1" w:rsidRPr="00D303EB" w:rsidRDefault="00E40EE1" w:rsidP="008A6E89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t xml:space="preserve">       </w:t>
            </w:r>
            <w:r>
              <w:sym w:font="Symbol" w:char="F0B7"/>
            </w:r>
            <w:r>
              <w:t xml:space="preserve"> </w:t>
            </w:r>
            <w:r w:rsidRPr="00354684">
              <w:rPr>
                <w:rFonts w:asciiTheme="minorHAnsi" w:hAnsiTheme="minorHAnsi"/>
                <w:sz w:val="22"/>
                <w:szCs w:val="22"/>
              </w:rPr>
              <w:t xml:space="preserve">Keselamatan diri </w:t>
            </w:r>
            <w:r w:rsidRPr="00354684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354684">
              <w:rPr>
                <w:rFonts w:asciiTheme="minorHAnsi" w:hAnsiTheme="minorHAnsi"/>
                <w:sz w:val="22"/>
                <w:szCs w:val="22"/>
              </w:rPr>
              <w:t xml:space="preserve"> Buli</w:t>
            </w:r>
          </w:p>
          <w:p w:rsidR="00E40EE1" w:rsidRPr="00543670" w:rsidRDefault="00E40EE1" w:rsidP="008A6E89">
            <w:pPr>
              <w:rPr>
                <w:rFonts w:asciiTheme="minorHAnsi" w:eastAsia="Calibri" w:hAnsiTheme="minorHAnsi" w:cs="Tahoma"/>
                <w:color w:val="000000"/>
                <w:sz w:val="8"/>
                <w:szCs w:val="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1" w:rsidRDefault="00E40EE1" w:rsidP="008A6E89">
            <w:pPr>
              <w:pStyle w:val="NoSpacing"/>
              <w:rPr>
                <w:sz w:val="21"/>
                <w:szCs w:val="21"/>
              </w:rPr>
            </w:pPr>
          </w:p>
          <w:p w:rsidR="00543670" w:rsidRDefault="00E40EE1" w:rsidP="00354684">
            <w:pPr>
              <w:pStyle w:val="NoSpacing"/>
              <w:rPr>
                <w:sz w:val="21"/>
                <w:szCs w:val="21"/>
              </w:rPr>
            </w:pPr>
            <w:r w:rsidRPr="00B401D8">
              <w:rPr>
                <w:sz w:val="21"/>
                <w:szCs w:val="21"/>
              </w:rPr>
              <w:t xml:space="preserve">8.1.2 Mengetahui cara menjaga keselamatan diri </w:t>
            </w:r>
          </w:p>
          <w:p w:rsidR="00543670" w:rsidRDefault="00543670" w:rsidP="003546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="00E40EE1" w:rsidRPr="00B401D8">
              <w:rPr>
                <w:sz w:val="21"/>
                <w:szCs w:val="21"/>
              </w:rPr>
              <w:t xml:space="preserve">daripada </w:t>
            </w:r>
            <w:r w:rsidR="00E40EE1">
              <w:rPr>
                <w:sz w:val="21"/>
                <w:szCs w:val="21"/>
              </w:rPr>
              <w:t xml:space="preserve"> </w:t>
            </w:r>
            <w:r w:rsidR="00E40EE1" w:rsidRPr="00B401D8">
              <w:rPr>
                <w:sz w:val="21"/>
                <w:szCs w:val="21"/>
              </w:rPr>
              <w:t xml:space="preserve">situasi </w:t>
            </w:r>
            <w:r w:rsidR="00E40EE1">
              <w:rPr>
                <w:sz w:val="21"/>
                <w:szCs w:val="21"/>
              </w:rPr>
              <w:t xml:space="preserve">tidak </w:t>
            </w:r>
            <w:r w:rsidR="00E40EE1" w:rsidRPr="00B401D8">
              <w:rPr>
                <w:sz w:val="21"/>
                <w:szCs w:val="21"/>
              </w:rPr>
              <w:t>selamat di rumah</w:t>
            </w:r>
            <w:r>
              <w:rPr>
                <w:sz w:val="21"/>
                <w:szCs w:val="21"/>
              </w:rPr>
              <w:t xml:space="preserve">, </w:t>
            </w:r>
          </w:p>
          <w:p w:rsidR="00E40EE1" w:rsidRPr="00354684" w:rsidRDefault="00543670" w:rsidP="003546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>
              <w:rPr>
                <w:sz w:val="21"/>
                <w:szCs w:val="21"/>
              </w:rPr>
              <w:t>sekolah</w:t>
            </w:r>
            <w:proofErr w:type="gramEnd"/>
            <w:r>
              <w:rPr>
                <w:sz w:val="21"/>
                <w:szCs w:val="21"/>
              </w:rPr>
              <w:t xml:space="preserve">, taman </w:t>
            </w:r>
            <w:r w:rsidR="00E40EE1">
              <w:rPr>
                <w:sz w:val="21"/>
                <w:szCs w:val="21"/>
              </w:rPr>
              <w:t xml:space="preserve">permainan dan </w:t>
            </w:r>
            <w:r w:rsidR="00E40EE1" w:rsidRPr="00B401D8">
              <w:rPr>
                <w:sz w:val="21"/>
                <w:szCs w:val="21"/>
              </w:rPr>
              <w:t xml:space="preserve"> tempat awam</w:t>
            </w:r>
            <w:r w:rsidR="00E40EE1">
              <w:rPr>
                <w:sz w:val="21"/>
                <w:szCs w:val="21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1" w:rsidRDefault="00E40EE1" w:rsidP="008A6E89">
            <w:pPr>
              <w:pStyle w:val="NoSpacing"/>
              <w:rPr>
                <w:sz w:val="21"/>
                <w:szCs w:val="21"/>
              </w:rPr>
            </w:pPr>
          </w:p>
        </w:tc>
      </w:tr>
    </w:tbl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080"/>
        <w:gridCol w:w="11520"/>
        <w:gridCol w:w="1350"/>
      </w:tblGrid>
      <w:tr w:rsidR="00543670" w:rsidTr="00543670">
        <w:trPr>
          <w:trHeight w:val="476"/>
        </w:trPr>
        <w:tc>
          <w:tcPr>
            <w:tcW w:w="1080" w:type="dxa"/>
            <w:shd w:val="clear" w:color="auto" w:fill="C2D69B" w:themeFill="accent3" w:themeFillTint="99"/>
          </w:tcPr>
          <w:p w:rsidR="00543670" w:rsidRPr="009F62D7" w:rsidRDefault="00543670" w:rsidP="009D16FE">
            <w:pPr>
              <w:rPr>
                <w:b/>
              </w:rPr>
            </w:pPr>
          </w:p>
        </w:tc>
        <w:tc>
          <w:tcPr>
            <w:tcW w:w="11520" w:type="dxa"/>
            <w:shd w:val="clear" w:color="auto" w:fill="C2D69B" w:themeFill="accent3" w:themeFillTint="99"/>
          </w:tcPr>
          <w:p w:rsidR="00543670" w:rsidRPr="001E03F6" w:rsidRDefault="00543670" w:rsidP="009D16FE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1E03F6">
              <w:rPr>
                <w:rFonts w:cs="Arial"/>
                <w:b/>
                <w:sz w:val="20"/>
                <w:szCs w:val="20"/>
              </w:rPr>
              <w:t>CUTI PENGGAL 3</w:t>
            </w:r>
          </w:p>
          <w:p w:rsidR="00543670" w:rsidRPr="00AA57D6" w:rsidRDefault="00543670" w:rsidP="009D16FE">
            <w:pPr>
              <w:tabs>
                <w:tab w:val="left" w:pos="4171"/>
              </w:tabs>
              <w:ind w:right="-108"/>
              <w:jc w:val="center"/>
              <w:rPr>
                <w:rFonts w:asciiTheme="minorHAnsi" w:hAnsiTheme="minorHAnsi"/>
                <w:sz w:val="21"/>
                <w:szCs w:val="21"/>
                <w:lang w:val="fi-FI"/>
              </w:rPr>
            </w:pPr>
            <w:r w:rsidRPr="001E03F6">
              <w:rPr>
                <w:rFonts w:asciiTheme="minorHAnsi" w:hAnsiTheme="minorHAnsi" w:cs="Arial"/>
                <w:b/>
                <w:sz w:val="20"/>
                <w:szCs w:val="20"/>
              </w:rPr>
              <w:t>9.12.2023 – 31.12.2023</w:t>
            </w:r>
          </w:p>
        </w:tc>
        <w:tc>
          <w:tcPr>
            <w:tcW w:w="1350" w:type="dxa"/>
            <w:shd w:val="clear" w:color="auto" w:fill="C2D69B" w:themeFill="accent3" w:themeFillTint="99"/>
          </w:tcPr>
          <w:p w:rsidR="00543670" w:rsidRDefault="00543670" w:rsidP="009D16FE"/>
        </w:tc>
      </w:tr>
    </w:tbl>
    <w:tbl>
      <w:tblPr>
        <w:tblW w:w="139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2871"/>
        <w:gridCol w:w="3870"/>
        <w:gridCol w:w="4770"/>
        <w:gridCol w:w="1350"/>
      </w:tblGrid>
      <w:tr w:rsidR="00E40EE1" w:rsidRPr="00D303EB" w:rsidTr="00E40EE1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1" w:rsidRPr="00D303EB" w:rsidRDefault="00E40EE1" w:rsidP="008A6E89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3670" w:rsidRDefault="00543670" w:rsidP="0054367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37</w:t>
            </w:r>
          </w:p>
          <w:p w:rsidR="00543670" w:rsidRDefault="00543670" w:rsidP="0054367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43670" w:rsidRDefault="00543670" w:rsidP="005436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 –  5</w:t>
            </w:r>
          </w:p>
          <w:p w:rsidR="00E40EE1" w:rsidRPr="00D303EB" w:rsidRDefault="00543670" w:rsidP="00543670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Jan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  <w:p w:rsidR="00E40EE1" w:rsidRPr="00D303EB" w:rsidRDefault="00E40EE1" w:rsidP="008A6E89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40EE1" w:rsidRPr="00D303EB" w:rsidRDefault="00E40EE1" w:rsidP="00543670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1" w:rsidRPr="00992214" w:rsidRDefault="00E40EE1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40EE1" w:rsidRPr="00992214" w:rsidRDefault="00E40EE1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TEMA 8</w:t>
            </w:r>
            <w:r w:rsidRPr="00992214">
              <w:rPr>
                <w:rFonts w:asciiTheme="minorHAnsi" w:hAnsiTheme="minorHAnsi" w:cs="Tahoma"/>
                <w:b/>
                <w:sz w:val="22"/>
                <w:szCs w:val="22"/>
              </w:rPr>
              <w:t xml:space="preserve"> :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Keselamatan</w:t>
            </w:r>
          </w:p>
          <w:p w:rsidR="00E40EE1" w:rsidRPr="00992214" w:rsidRDefault="00E40EE1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40EE1" w:rsidRPr="00992214" w:rsidRDefault="00E40EE1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92214">
              <w:rPr>
                <w:rFonts w:asciiTheme="minorHAnsi" w:hAnsiTheme="minorHAnsi" w:cs="Tahoma"/>
                <w:b/>
                <w:sz w:val="22"/>
                <w:szCs w:val="22"/>
              </w:rPr>
              <w:t>UNIT 9 : Bersih dan Selamat</w:t>
            </w:r>
          </w:p>
          <w:p w:rsidR="00E40EE1" w:rsidRPr="00992214" w:rsidRDefault="00E40EE1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3670" w:rsidRDefault="00E40EE1" w:rsidP="008A6E89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992214">
              <w:rPr>
                <w:rFonts w:asciiTheme="minorHAnsi" w:hAnsiTheme="minorHAnsi" w:cs="Tahoma"/>
                <w:b/>
                <w:sz w:val="22"/>
                <w:szCs w:val="22"/>
              </w:rPr>
              <w:t xml:space="preserve">TAJUK:  </w:t>
            </w:r>
            <w:r>
              <w:rPr>
                <w:b/>
                <w:sz w:val="21"/>
                <w:szCs w:val="21"/>
              </w:rPr>
              <w:t xml:space="preserve">Jangan Buli,Elak </w:t>
            </w:r>
          </w:p>
          <w:p w:rsidR="00E40EE1" w:rsidRPr="00992214" w:rsidRDefault="00543670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 xml:space="preserve">              </w:t>
            </w:r>
            <w:r w:rsidR="00E40EE1">
              <w:rPr>
                <w:b/>
                <w:sz w:val="21"/>
                <w:szCs w:val="21"/>
              </w:rPr>
              <w:t>Buli (1)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1" w:rsidRPr="00D303EB" w:rsidRDefault="00E40EE1" w:rsidP="008A6E89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E40EE1" w:rsidRDefault="00E40EE1" w:rsidP="00354684">
            <w:pPr>
              <w:pStyle w:val="NoSpacing"/>
            </w:pPr>
            <w:r>
              <w:t xml:space="preserve">8.1 Menjaga keselamatan diri dan </w:t>
            </w:r>
          </w:p>
          <w:p w:rsidR="00E40EE1" w:rsidRDefault="00E40EE1" w:rsidP="00354684">
            <w:pPr>
              <w:pStyle w:val="NoSpacing"/>
            </w:pPr>
            <w:r>
              <w:t xml:space="preserve">       mendemonstrasi kemahiran </w:t>
            </w:r>
          </w:p>
          <w:p w:rsidR="00E40EE1" w:rsidRDefault="00E40EE1" w:rsidP="00354684">
            <w:pPr>
              <w:pStyle w:val="NoSpacing"/>
            </w:pPr>
            <w:r>
              <w:t xml:space="preserve">       kecekapan psikososial dalam         </w:t>
            </w:r>
          </w:p>
          <w:p w:rsidR="00E40EE1" w:rsidRDefault="00E40EE1" w:rsidP="00354684">
            <w:pPr>
              <w:pStyle w:val="NoSpacing"/>
            </w:pPr>
            <w:r>
              <w:t xml:space="preserve">       kehidupan harian </w:t>
            </w:r>
          </w:p>
          <w:p w:rsidR="00E40EE1" w:rsidRPr="00D303EB" w:rsidRDefault="00E40EE1" w:rsidP="00354684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t xml:space="preserve">       </w:t>
            </w:r>
            <w:r>
              <w:sym w:font="Symbol" w:char="F0B7"/>
            </w:r>
            <w:r>
              <w:t xml:space="preserve"> </w:t>
            </w:r>
            <w:r w:rsidRPr="00354684">
              <w:rPr>
                <w:rFonts w:asciiTheme="minorHAnsi" w:hAnsiTheme="minorHAnsi"/>
                <w:sz w:val="22"/>
                <w:szCs w:val="22"/>
              </w:rPr>
              <w:t xml:space="preserve">Keselamatan diri </w:t>
            </w:r>
            <w:r w:rsidRPr="00354684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354684">
              <w:rPr>
                <w:rFonts w:asciiTheme="minorHAnsi" w:hAnsiTheme="minorHAnsi"/>
                <w:sz w:val="22"/>
                <w:szCs w:val="22"/>
              </w:rPr>
              <w:t xml:space="preserve"> Buli</w:t>
            </w:r>
          </w:p>
          <w:p w:rsidR="00E40EE1" w:rsidRPr="00D303EB" w:rsidRDefault="00E40EE1" w:rsidP="00354684">
            <w:pPr>
              <w:pStyle w:val="NoSpacing"/>
              <w:rPr>
                <w:rFonts w:eastAsia="Calibri" w:cs="Tahoma"/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1" w:rsidRPr="00992214" w:rsidRDefault="00E40EE1" w:rsidP="008A6E89">
            <w:pPr>
              <w:pStyle w:val="NoSpacing"/>
            </w:pPr>
          </w:p>
          <w:p w:rsidR="00543670" w:rsidRDefault="00E40EE1" w:rsidP="00354684">
            <w:pPr>
              <w:pStyle w:val="NoSpacing"/>
              <w:rPr>
                <w:sz w:val="21"/>
                <w:szCs w:val="21"/>
              </w:rPr>
            </w:pPr>
            <w:r w:rsidRPr="00D720C9">
              <w:rPr>
                <w:sz w:val="21"/>
                <w:szCs w:val="21"/>
              </w:rPr>
              <w:t xml:space="preserve">8.1.3 Memahami maksud buli, pembuli dan mangsa </w:t>
            </w:r>
          </w:p>
          <w:p w:rsidR="00E40EE1" w:rsidRPr="00D720C9" w:rsidRDefault="00543670" w:rsidP="003546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="00E40EE1" w:rsidRPr="00D720C9">
              <w:rPr>
                <w:sz w:val="21"/>
                <w:szCs w:val="21"/>
              </w:rPr>
              <w:t>bu</w:t>
            </w:r>
            <w:r w:rsidR="00E40EE1">
              <w:rPr>
                <w:sz w:val="21"/>
                <w:szCs w:val="21"/>
              </w:rPr>
              <w:t>li</w:t>
            </w:r>
            <w:proofErr w:type="gramEnd"/>
            <w:r w:rsidR="00E40EE1">
              <w:rPr>
                <w:sz w:val="21"/>
                <w:szCs w:val="21"/>
              </w:rPr>
              <w:t xml:space="preserve"> s</w:t>
            </w:r>
            <w:r>
              <w:rPr>
                <w:sz w:val="21"/>
                <w:szCs w:val="21"/>
              </w:rPr>
              <w:t xml:space="preserve">erta </w:t>
            </w:r>
            <w:r w:rsidR="00E40EE1">
              <w:rPr>
                <w:sz w:val="21"/>
                <w:szCs w:val="21"/>
              </w:rPr>
              <w:t xml:space="preserve">kesan  </w:t>
            </w:r>
            <w:r w:rsidR="00E40EE1" w:rsidRPr="00D720C9">
              <w:rPr>
                <w:sz w:val="21"/>
                <w:szCs w:val="21"/>
              </w:rPr>
              <w:t xml:space="preserve">perbuatan buli. </w:t>
            </w:r>
          </w:p>
          <w:p w:rsidR="00E40EE1" w:rsidRPr="00D303EB" w:rsidRDefault="00E40EE1" w:rsidP="008A6E89">
            <w:pPr>
              <w:pStyle w:val="NoSpacing"/>
            </w:pPr>
            <w:r w:rsidRPr="00D65773">
              <w:rPr>
                <w:sz w:val="21"/>
                <w:szCs w:val="21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1" w:rsidRPr="00992214" w:rsidRDefault="00E40EE1" w:rsidP="008A6E89">
            <w:pPr>
              <w:pStyle w:val="NoSpacing"/>
            </w:pPr>
          </w:p>
        </w:tc>
      </w:tr>
      <w:tr w:rsidR="00543670" w:rsidRPr="00D303EB" w:rsidTr="00E40EE1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70" w:rsidRPr="0011646A" w:rsidRDefault="00543670" w:rsidP="009D16FE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543670" w:rsidRDefault="00543670" w:rsidP="009D16F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43670" w:rsidRDefault="00543670" w:rsidP="009D16F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38</w:t>
            </w:r>
          </w:p>
          <w:p w:rsidR="00543670" w:rsidRDefault="00543670" w:rsidP="009D16F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43670" w:rsidRPr="00643A4E" w:rsidRDefault="00543670" w:rsidP="009D16F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 –  12 Jan</w:t>
            </w:r>
          </w:p>
          <w:p w:rsidR="00543670" w:rsidRPr="00D8539F" w:rsidRDefault="00543670" w:rsidP="009D16FE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543670" w:rsidRPr="00543670" w:rsidRDefault="00543670" w:rsidP="009D16FE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70" w:rsidRPr="00992214" w:rsidRDefault="00543670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3670" w:rsidRPr="00992214" w:rsidRDefault="00543670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TEMA 8</w:t>
            </w:r>
            <w:r w:rsidRPr="00992214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Keselamatan</w:t>
            </w:r>
          </w:p>
          <w:p w:rsidR="00543670" w:rsidRPr="00992214" w:rsidRDefault="00543670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3670" w:rsidRPr="00992214" w:rsidRDefault="00543670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92214">
              <w:rPr>
                <w:rFonts w:asciiTheme="minorHAnsi" w:hAnsiTheme="minorHAnsi" w:cs="Tahoma"/>
                <w:b/>
                <w:sz w:val="22"/>
                <w:szCs w:val="22"/>
              </w:rPr>
              <w:t>UNIT 9 : Bersih dan Selamat</w:t>
            </w:r>
          </w:p>
          <w:p w:rsidR="00543670" w:rsidRPr="00992214" w:rsidRDefault="00543670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3670" w:rsidRDefault="00543670" w:rsidP="0035468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992214">
              <w:rPr>
                <w:rFonts w:asciiTheme="minorHAnsi" w:hAnsiTheme="minorHAnsi" w:cs="Tahoma"/>
                <w:b/>
                <w:sz w:val="22"/>
                <w:szCs w:val="22"/>
              </w:rPr>
              <w:t xml:space="preserve">TAJUK:  </w:t>
            </w:r>
            <w:r>
              <w:rPr>
                <w:b/>
                <w:sz w:val="21"/>
                <w:szCs w:val="21"/>
              </w:rPr>
              <w:t xml:space="preserve">Jangan Buli,Elak </w:t>
            </w:r>
          </w:p>
          <w:p w:rsidR="00543670" w:rsidRDefault="00543670" w:rsidP="0035468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 Buli (2)</w:t>
            </w:r>
          </w:p>
          <w:p w:rsidR="00543670" w:rsidRPr="00543670" w:rsidRDefault="00543670" w:rsidP="0035468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70" w:rsidRPr="00D303EB" w:rsidRDefault="00543670" w:rsidP="008A6E89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543670" w:rsidRDefault="00543670" w:rsidP="00486E87">
            <w:pPr>
              <w:pStyle w:val="NoSpacing"/>
            </w:pPr>
            <w:r>
              <w:t xml:space="preserve">8.1 Menjaga keselamatan diri dan </w:t>
            </w:r>
          </w:p>
          <w:p w:rsidR="00543670" w:rsidRDefault="00543670" w:rsidP="00486E87">
            <w:pPr>
              <w:pStyle w:val="NoSpacing"/>
            </w:pPr>
            <w:r>
              <w:t xml:space="preserve">       mendemonstrasi kemahiran </w:t>
            </w:r>
          </w:p>
          <w:p w:rsidR="00543670" w:rsidRDefault="00543670" w:rsidP="00486E87">
            <w:pPr>
              <w:pStyle w:val="NoSpacing"/>
            </w:pPr>
            <w:r>
              <w:t xml:space="preserve">       kecekapan psikososial dalam         </w:t>
            </w:r>
          </w:p>
          <w:p w:rsidR="00543670" w:rsidRDefault="00543670" w:rsidP="00486E87">
            <w:pPr>
              <w:pStyle w:val="NoSpacing"/>
            </w:pPr>
            <w:r>
              <w:t xml:space="preserve">       kehidupan harian </w:t>
            </w:r>
          </w:p>
          <w:p w:rsidR="00543670" w:rsidRPr="00D303EB" w:rsidRDefault="00543670" w:rsidP="00486E87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t xml:space="preserve">       </w:t>
            </w:r>
            <w:r>
              <w:sym w:font="Symbol" w:char="F0B7"/>
            </w:r>
            <w:r>
              <w:t xml:space="preserve"> </w:t>
            </w:r>
            <w:r w:rsidRPr="00354684">
              <w:rPr>
                <w:rFonts w:asciiTheme="minorHAnsi" w:hAnsiTheme="minorHAnsi"/>
                <w:sz w:val="22"/>
                <w:szCs w:val="22"/>
              </w:rPr>
              <w:t xml:space="preserve">Keselamatan diri </w:t>
            </w:r>
            <w:r w:rsidRPr="00354684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354684">
              <w:rPr>
                <w:rFonts w:asciiTheme="minorHAnsi" w:hAnsiTheme="minorHAnsi"/>
                <w:sz w:val="22"/>
                <w:szCs w:val="22"/>
              </w:rPr>
              <w:t xml:space="preserve"> Buli</w:t>
            </w:r>
          </w:p>
          <w:p w:rsidR="00543670" w:rsidRPr="00992214" w:rsidRDefault="00543670" w:rsidP="00486E87">
            <w:pPr>
              <w:pStyle w:val="NoSpacing"/>
              <w:rPr>
                <w:rFonts w:eastAsia="Calibri" w:cs="Tahoma"/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70" w:rsidRPr="00992214" w:rsidRDefault="00543670" w:rsidP="008A6E89">
            <w:pPr>
              <w:pStyle w:val="NoSpacing"/>
            </w:pPr>
          </w:p>
          <w:p w:rsidR="00543670" w:rsidRDefault="00543670" w:rsidP="00354684">
            <w:pPr>
              <w:pStyle w:val="NoSpacing"/>
              <w:rPr>
                <w:sz w:val="21"/>
                <w:szCs w:val="21"/>
              </w:rPr>
            </w:pPr>
            <w:r w:rsidRPr="00D720C9">
              <w:rPr>
                <w:sz w:val="21"/>
                <w:szCs w:val="21"/>
              </w:rPr>
              <w:t>8.1.4 Mengaplikasi kemah</w:t>
            </w:r>
            <w:r>
              <w:rPr>
                <w:sz w:val="21"/>
                <w:szCs w:val="21"/>
              </w:rPr>
              <w:t xml:space="preserve">iran berkata TIDAK dan </w:t>
            </w:r>
          </w:p>
          <w:p w:rsidR="00543670" w:rsidRPr="00486E87" w:rsidRDefault="00543670" w:rsidP="0035468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>
              <w:rPr>
                <w:sz w:val="21"/>
                <w:szCs w:val="21"/>
              </w:rPr>
              <w:t>mengelak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Pr="00D720C9">
              <w:rPr>
                <w:sz w:val="21"/>
                <w:szCs w:val="21"/>
              </w:rPr>
              <w:t>diri daripada membuli dan dibuli.</w:t>
            </w:r>
          </w:p>
          <w:p w:rsidR="00543670" w:rsidRPr="00992214" w:rsidRDefault="00543670" w:rsidP="00354684">
            <w:pPr>
              <w:pStyle w:val="NoSpacing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70" w:rsidRPr="00992214" w:rsidRDefault="00543670" w:rsidP="008A6E89">
            <w:pPr>
              <w:pStyle w:val="NoSpacing"/>
            </w:pPr>
          </w:p>
        </w:tc>
      </w:tr>
      <w:tr w:rsidR="00543670" w:rsidRPr="00D303EB" w:rsidTr="00E40EE1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70" w:rsidRDefault="00543670" w:rsidP="009D16FE"/>
          <w:p w:rsidR="00543670" w:rsidRPr="00543670" w:rsidRDefault="00543670" w:rsidP="00543670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543670" w:rsidRDefault="00543670" w:rsidP="0054367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39</w:t>
            </w:r>
          </w:p>
          <w:p w:rsidR="00543670" w:rsidRDefault="00543670" w:rsidP="0054367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43670" w:rsidRDefault="00543670" w:rsidP="005436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 – 19</w:t>
            </w:r>
          </w:p>
          <w:p w:rsidR="00543670" w:rsidRDefault="00543670" w:rsidP="00543670">
            <w:pPr>
              <w:jc w:val="center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Jan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70" w:rsidRPr="00992214" w:rsidRDefault="00543670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3670" w:rsidRPr="00992214" w:rsidRDefault="00543670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TEMA 9 </w:t>
            </w:r>
            <w:r w:rsidRPr="00992214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Pemakanan</w:t>
            </w:r>
          </w:p>
          <w:p w:rsidR="00543670" w:rsidRPr="00992214" w:rsidRDefault="00543670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3670" w:rsidRDefault="00543670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UNIT 10 : Berkhasiat</w:t>
            </w:r>
            <w:r w:rsidRPr="00992214">
              <w:rPr>
                <w:rFonts w:asciiTheme="minorHAnsi" w:hAnsiTheme="minorHAnsi" w:cs="Tahoma"/>
                <w:b/>
                <w:sz w:val="22"/>
                <w:szCs w:val="22"/>
              </w:rPr>
              <w:t xml:space="preserve"> dan </w:t>
            </w:r>
          </w:p>
          <w:p w:rsidR="00543670" w:rsidRPr="00992214" w:rsidRDefault="00543670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          </w:t>
            </w:r>
            <w:r w:rsidRPr="00992214">
              <w:rPr>
                <w:rFonts w:asciiTheme="minorHAnsi" w:hAnsiTheme="minorHAnsi" w:cs="Tahoma"/>
                <w:b/>
                <w:sz w:val="22"/>
                <w:szCs w:val="22"/>
              </w:rPr>
              <w:t>Selamat</w:t>
            </w:r>
          </w:p>
          <w:p w:rsidR="00543670" w:rsidRPr="00543670" w:rsidRDefault="00543670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543670" w:rsidRDefault="00543670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92214">
              <w:rPr>
                <w:rFonts w:asciiTheme="minorHAnsi" w:hAnsiTheme="minorHAnsi" w:cs="Tahoma"/>
                <w:b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Makanan Berkhasiat           </w:t>
            </w:r>
          </w:p>
          <w:p w:rsidR="00543670" w:rsidRDefault="00543670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        (1)</w:t>
            </w:r>
          </w:p>
          <w:p w:rsidR="00543670" w:rsidRPr="00992214" w:rsidRDefault="00543670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70" w:rsidRDefault="00543670" w:rsidP="008A6E89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543670" w:rsidRDefault="00543670" w:rsidP="00486E87">
            <w:pPr>
              <w:pStyle w:val="NoSpacing"/>
            </w:pPr>
            <w:r w:rsidRPr="00FE3AE6">
              <w:t xml:space="preserve">9.1 Amalan pemakanan sihat dan </w:t>
            </w:r>
          </w:p>
          <w:p w:rsidR="00543670" w:rsidRDefault="00543670" w:rsidP="00486E87">
            <w:pPr>
              <w:pStyle w:val="NoSpacing"/>
            </w:pPr>
            <w:r>
              <w:t xml:space="preserve">       </w:t>
            </w:r>
            <w:proofErr w:type="gramStart"/>
            <w:r>
              <w:t>selamat</w:t>
            </w:r>
            <w:proofErr w:type="gramEnd"/>
            <w:r>
              <w:t>.</w:t>
            </w:r>
          </w:p>
          <w:p w:rsidR="00543670" w:rsidRDefault="00543670" w:rsidP="00486E87">
            <w:pPr>
              <w:pStyle w:val="NoSpacing"/>
            </w:pPr>
            <w:r>
              <w:t xml:space="preserve">       </w:t>
            </w:r>
            <w:r w:rsidRPr="00FE3AE6">
              <w:sym w:font="Symbol" w:char="F0B7"/>
            </w:r>
            <w:r w:rsidRPr="00FE3AE6">
              <w:t xml:space="preserve"> Makanan dan pemakanan yang </w:t>
            </w:r>
          </w:p>
          <w:p w:rsidR="00543670" w:rsidRDefault="00543670" w:rsidP="00486E87">
            <w:pPr>
              <w:pStyle w:val="NoSpacing"/>
            </w:pPr>
            <w:r>
              <w:t xml:space="preserve">          </w:t>
            </w:r>
            <w:r w:rsidRPr="00FE3AE6">
              <w:t>Berkhasiat</w:t>
            </w:r>
          </w:p>
          <w:p w:rsidR="00543670" w:rsidRPr="00FE32BA" w:rsidRDefault="00543670" w:rsidP="008A6E89">
            <w:pPr>
              <w:pStyle w:val="NoSpacing"/>
              <w:rPr>
                <w:sz w:val="21"/>
                <w:szCs w:val="21"/>
              </w:rPr>
            </w:pPr>
          </w:p>
          <w:p w:rsidR="00543670" w:rsidRPr="00D303EB" w:rsidRDefault="00543670" w:rsidP="008A6E89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70" w:rsidRPr="00D303EB" w:rsidRDefault="00543670" w:rsidP="008A6E89">
            <w:pPr>
              <w:pStyle w:val="NoSpacing"/>
            </w:pPr>
          </w:p>
          <w:p w:rsidR="00543670" w:rsidRPr="00FE3AE6" w:rsidRDefault="00543670" w:rsidP="00486E87">
            <w:pPr>
              <w:pStyle w:val="NoSpacing"/>
            </w:pPr>
            <w:r w:rsidRPr="00FE3AE6">
              <w:t>9.1.1 Mengetahui jenis makanan yang berkhasiat.</w:t>
            </w:r>
          </w:p>
          <w:p w:rsidR="00543670" w:rsidRPr="00992214" w:rsidRDefault="00543670" w:rsidP="00486E87">
            <w:pPr>
              <w:pStyle w:val="NoSpacing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70" w:rsidRPr="00D303EB" w:rsidRDefault="00543670" w:rsidP="008A6E89">
            <w:pPr>
              <w:pStyle w:val="NoSpacing"/>
            </w:pPr>
          </w:p>
        </w:tc>
      </w:tr>
    </w:tbl>
    <w:p w:rsidR="00A1051A" w:rsidRPr="00543670" w:rsidRDefault="00A1051A">
      <w:pPr>
        <w:rPr>
          <w:sz w:val="2"/>
          <w:szCs w:val="2"/>
        </w:rPr>
      </w:pPr>
    </w:p>
    <w:tbl>
      <w:tblPr>
        <w:tblW w:w="139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2871"/>
        <w:gridCol w:w="3870"/>
        <w:gridCol w:w="4770"/>
        <w:gridCol w:w="1350"/>
      </w:tblGrid>
      <w:tr w:rsidR="009304D6" w:rsidRPr="00354684" w:rsidTr="009304D6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304D6" w:rsidRPr="00354684" w:rsidRDefault="009304D6" w:rsidP="008A6E89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54684">
              <w:rPr>
                <w:rFonts w:asciiTheme="minorHAnsi" w:hAnsiTheme="minorHAnsi" w:cs="Tahoma"/>
                <w:b/>
                <w:sz w:val="22"/>
                <w:szCs w:val="22"/>
              </w:rPr>
              <w:lastRenderedPageBreak/>
              <w:t>Minggu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304D6" w:rsidRPr="00354684" w:rsidRDefault="009304D6" w:rsidP="008A6E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54684">
              <w:rPr>
                <w:rFonts w:asciiTheme="minorHAnsi" w:hAnsiTheme="minorHAnsi" w:cs="Tahoma"/>
                <w:b/>
                <w:sz w:val="22"/>
                <w:szCs w:val="22"/>
              </w:rPr>
              <w:t>Tema /Unit/Tajuk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304D6" w:rsidRPr="00354684" w:rsidRDefault="009304D6" w:rsidP="008A6E89">
            <w:pPr>
              <w:jc w:val="center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354684"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  <w:t>Hasil Pembelajaran</w:t>
            </w:r>
          </w:p>
          <w:p w:rsidR="009304D6" w:rsidRPr="00354684" w:rsidRDefault="009304D6" w:rsidP="008A6E89">
            <w:pPr>
              <w:jc w:val="center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354684"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  <w:t>(Standard Kandungan)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304D6" w:rsidRPr="00354684" w:rsidRDefault="009304D6" w:rsidP="008A6E89">
            <w:pPr>
              <w:pStyle w:val="NoSpacing"/>
              <w:jc w:val="center"/>
              <w:rPr>
                <w:b/>
              </w:rPr>
            </w:pPr>
            <w:r w:rsidRPr="00354684">
              <w:rPr>
                <w:b/>
              </w:rPr>
              <w:t>Cadangan Aktiviti Pembelajaran</w:t>
            </w:r>
          </w:p>
          <w:p w:rsidR="009304D6" w:rsidRPr="00354684" w:rsidRDefault="009304D6" w:rsidP="008A6E89">
            <w:pPr>
              <w:pStyle w:val="NoSpacing"/>
              <w:jc w:val="center"/>
              <w:rPr>
                <w:b/>
              </w:rPr>
            </w:pPr>
            <w:r w:rsidRPr="00354684">
              <w:rPr>
                <w:b/>
              </w:rPr>
              <w:t>(Standard Pembelajaran)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304D6" w:rsidRPr="00354684" w:rsidRDefault="009304D6" w:rsidP="008A6E89">
            <w:pPr>
              <w:pStyle w:val="NoSpacing"/>
              <w:jc w:val="center"/>
              <w:rPr>
                <w:b/>
              </w:rPr>
            </w:pPr>
          </w:p>
        </w:tc>
      </w:tr>
      <w:tr w:rsidR="009304D6" w:rsidRPr="00D303EB" w:rsidTr="009304D6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6" w:rsidRPr="00D303EB" w:rsidRDefault="009304D6" w:rsidP="008A6E89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9304D6" w:rsidRDefault="009304D6" w:rsidP="009304D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40</w:t>
            </w:r>
          </w:p>
          <w:p w:rsidR="009304D6" w:rsidRDefault="009304D6" w:rsidP="009304D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304D6" w:rsidRDefault="009304D6" w:rsidP="009304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22  – 26</w:t>
            </w:r>
          </w:p>
          <w:p w:rsidR="009304D6" w:rsidRPr="00D303EB" w:rsidRDefault="009304D6" w:rsidP="009304D6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Jan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9304D6" w:rsidRPr="00D303EB" w:rsidRDefault="009304D6" w:rsidP="008A6E89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9304D6" w:rsidRPr="00D303EB" w:rsidRDefault="009304D6" w:rsidP="009304D6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6" w:rsidRPr="00992214" w:rsidRDefault="009304D6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9304D6" w:rsidRPr="00992214" w:rsidRDefault="009304D6" w:rsidP="002C630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TEMA 9 </w:t>
            </w:r>
            <w:r w:rsidRPr="00992214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Pemakanan</w:t>
            </w:r>
          </w:p>
          <w:p w:rsidR="009304D6" w:rsidRPr="009304D6" w:rsidRDefault="009304D6" w:rsidP="002C630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9304D6" w:rsidRDefault="009304D6" w:rsidP="002C630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UNIT 10 : Berkhasiat</w:t>
            </w:r>
            <w:r w:rsidRPr="00992214">
              <w:rPr>
                <w:rFonts w:asciiTheme="minorHAnsi" w:hAnsiTheme="minorHAnsi" w:cs="Tahoma"/>
                <w:b/>
                <w:sz w:val="22"/>
                <w:szCs w:val="22"/>
              </w:rPr>
              <w:t xml:space="preserve"> dan </w:t>
            </w:r>
          </w:p>
          <w:p w:rsidR="009304D6" w:rsidRPr="00992214" w:rsidRDefault="009304D6" w:rsidP="002C630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          </w:t>
            </w:r>
            <w:r w:rsidRPr="00992214">
              <w:rPr>
                <w:rFonts w:asciiTheme="minorHAnsi" w:hAnsiTheme="minorHAnsi" w:cs="Tahoma"/>
                <w:b/>
                <w:sz w:val="22"/>
                <w:szCs w:val="22"/>
              </w:rPr>
              <w:t>Selamat</w:t>
            </w:r>
          </w:p>
          <w:p w:rsidR="009304D6" w:rsidRPr="009304D6" w:rsidRDefault="009304D6" w:rsidP="002C630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9304D6" w:rsidRDefault="009304D6" w:rsidP="002C630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92214">
              <w:rPr>
                <w:rFonts w:asciiTheme="minorHAnsi" w:hAnsiTheme="minorHAnsi" w:cs="Tahoma"/>
                <w:b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Makanan Berkhasiat </w:t>
            </w:r>
          </w:p>
          <w:p w:rsidR="009304D6" w:rsidRPr="00992214" w:rsidRDefault="009304D6" w:rsidP="002C630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       (2)</w:t>
            </w:r>
          </w:p>
          <w:p w:rsidR="009304D6" w:rsidRPr="009304D6" w:rsidRDefault="009304D6" w:rsidP="002C630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6"/>
                <w:szCs w:val="6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6" w:rsidRDefault="009304D6" w:rsidP="008A6E89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9304D6" w:rsidRDefault="009304D6" w:rsidP="002C630A">
            <w:pPr>
              <w:pStyle w:val="NoSpacing"/>
            </w:pPr>
            <w:r w:rsidRPr="00FE3AE6">
              <w:t xml:space="preserve">9.1 Amalan pemakanan sihat dan </w:t>
            </w:r>
          </w:p>
          <w:p w:rsidR="009304D6" w:rsidRDefault="009304D6" w:rsidP="002C630A">
            <w:pPr>
              <w:pStyle w:val="NoSpacing"/>
            </w:pPr>
            <w:r>
              <w:t xml:space="preserve">       </w:t>
            </w:r>
            <w:proofErr w:type="gramStart"/>
            <w:r>
              <w:t>selamat</w:t>
            </w:r>
            <w:proofErr w:type="gramEnd"/>
            <w:r>
              <w:t>.</w:t>
            </w:r>
          </w:p>
          <w:p w:rsidR="009304D6" w:rsidRDefault="009304D6" w:rsidP="002C630A">
            <w:pPr>
              <w:pStyle w:val="NoSpacing"/>
            </w:pPr>
            <w:r>
              <w:t xml:space="preserve">       </w:t>
            </w:r>
            <w:r w:rsidRPr="00FE3AE6">
              <w:sym w:font="Symbol" w:char="F0B7"/>
            </w:r>
            <w:r w:rsidRPr="00FE3AE6">
              <w:t xml:space="preserve"> Makanan dan pemakanan yang </w:t>
            </w:r>
          </w:p>
          <w:p w:rsidR="009304D6" w:rsidRDefault="009304D6" w:rsidP="002C630A">
            <w:pPr>
              <w:pStyle w:val="NoSpacing"/>
            </w:pPr>
            <w:r>
              <w:t xml:space="preserve">          </w:t>
            </w:r>
            <w:r w:rsidRPr="00FE3AE6">
              <w:t>Berkhasiat</w:t>
            </w:r>
          </w:p>
          <w:p w:rsidR="009304D6" w:rsidRPr="00D303EB" w:rsidRDefault="009304D6" w:rsidP="002C630A">
            <w:pPr>
              <w:pStyle w:val="NoSpacing"/>
              <w:rPr>
                <w:rFonts w:eastAsia="Calibri" w:cs="Tahoma"/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6" w:rsidRDefault="009304D6" w:rsidP="008A6E89">
            <w:pPr>
              <w:pStyle w:val="NoSpacing"/>
              <w:rPr>
                <w:sz w:val="21"/>
                <w:szCs w:val="21"/>
              </w:rPr>
            </w:pPr>
          </w:p>
          <w:p w:rsidR="009304D6" w:rsidRDefault="009304D6" w:rsidP="002C630A">
            <w:pPr>
              <w:pStyle w:val="NoSpacing"/>
            </w:pPr>
            <w:r w:rsidRPr="00FC2E31">
              <w:t>9.1.2 Memahami kepentinga</w:t>
            </w:r>
            <w:r>
              <w:t xml:space="preserve">n pengambilan </w:t>
            </w:r>
          </w:p>
          <w:p w:rsidR="009304D6" w:rsidRPr="00FC2E31" w:rsidRDefault="009304D6" w:rsidP="002C630A">
            <w:pPr>
              <w:pStyle w:val="NoSpacing"/>
            </w:pPr>
            <w:r>
              <w:t xml:space="preserve">          </w:t>
            </w:r>
            <w:proofErr w:type="gramStart"/>
            <w:r>
              <w:t>makanan</w:t>
            </w:r>
            <w:proofErr w:type="gramEnd"/>
            <w:r>
              <w:t xml:space="preserve"> yang berkhasiat.</w:t>
            </w:r>
          </w:p>
          <w:p w:rsidR="009304D6" w:rsidRDefault="009304D6" w:rsidP="008A6E89">
            <w:pPr>
              <w:pStyle w:val="NoSpacing"/>
              <w:rPr>
                <w:sz w:val="21"/>
                <w:szCs w:val="21"/>
              </w:rPr>
            </w:pPr>
          </w:p>
          <w:p w:rsidR="009304D6" w:rsidRPr="00354684" w:rsidRDefault="009304D6" w:rsidP="008A6E89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6" w:rsidRDefault="009304D6" w:rsidP="008A6E89">
            <w:pPr>
              <w:pStyle w:val="NoSpacing"/>
              <w:rPr>
                <w:sz w:val="21"/>
                <w:szCs w:val="21"/>
              </w:rPr>
            </w:pPr>
          </w:p>
        </w:tc>
      </w:tr>
      <w:tr w:rsidR="009304D6" w:rsidRPr="00D303EB" w:rsidTr="009304D6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6" w:rsidRDefault="009304D6" w:rsidP="009D16FE">
            <w:pPr>
              <w:rPr>
                <w:sz w:val="21"/>
                <w:szCs w:val="21"/>
              </w:rPr>
            </w:pPr>
          </w:p>
          <w:p w:rsidR="009304D6" w:rsidRDefault="009304D6" w:rsidP="009D16FE">
            <w:pPr>
              <w:rPr>
                <w:sz w:val="21"/>
                <w:szCs w:val="21"/>
              </w:rPr>
            </w:pPr>
          </w:p>
          <w:p w:rsidR="009304D6" w:rsidRDefault="009304D6" w:rsidP="009D16F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41</w:t>
            </w:r>
          </w:p>
          <w:p w:rsidR="009304D6" w:rsidRDefault="009304D6" w:rsidP="009D16F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304D6" w:rsidRDefault="009304D6" w:rsidP="009D16F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29  – 2</w:t>
            </w:r>
          </w:p>
          <w:p w:rsidR="009304D6" w:rsidRDefault="009304D6" w:rsidP="009D16F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Feb</w:t>
            </w:r>
          </w:p>
          <w:p w:rsidR="009304D6" w:rsidRPr="009B558B" w:rsidRDefault="009304D6" w:rsidP="009D16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6" w:rsidRPr="002C630A" w:rsidRDefault="009304D6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9304D6" w:rsidRPr="002C630A" w:rsidRDefault="009304D6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TEMA 9</w:t>
            </w:r>
            <w:r w:rsidRPr="002C630A">
              <w:rPr>
                <w:rFonts w:asciiTheme="minorHAnsi" w:hAnsiTheme="minorHAnsi" w:cs="Tahoma"/>
                <w:b/>
                <w:sz w:val="22"/>
                <w:szCs w:val="22"/>
              </w:rPr>
              <w:t xml:space="preserve"> :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Pemakanan</w:t>
            </w:r>
          </w:p>
          <w:p w:rsidR="009304D6" w:rsidRPr="009304D6" w:rsidRDefault="009304D6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9304D6" w:rsidRDefault="009304D6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C630A">
              <w:rPr>
                <w:rFonts w:asciiTheme="minorHAnsi" w:hAnsiTheme="minorHAnsi" w:cs="Tahoma"/>
                <w:b/>
                <w:sz w:val="22"/>
                <w:szCs w:val="22"/>
              </w:rPr>
              <w:t xml:space="preserve">UNIT 10 : Berkhasiat dan </w:t>
            </w:r>
          </w:p>
          <w:p w:rsidR="009304D6" w:rsidRPr="002C630A" w:rsidRDefault="009304D6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          </w:t>
            </w:r>
            <w:r w:rsidRPr="002C630A">
              <w:rPr>
                <w:rFonts w:asciiTheme="minorHAnsi" w:hAnsiTheme="minorHAnsi" w:cs="Tahoma"/>
                <w:b/>
                <w:sz w:val="22"/>
                <w:szCs w:val="22"/>
              </w:rPr>
              <w:t>Selamat</w:t>
            </w:r>
          </w:p>
          <w:p w:rsidR="009304D6" w:rsidRPr="009304D6" w:rsidRDefault="009304D6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9304D6" w:rsidRDefault="009304D6" w:rsidP="008A6E8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C630A">
              <w:rPr>
                <w:rFonts w:asciiTheme="minorHAnsi" w:hAnsiTheme="minorHAnsi" w:cs="Tahoma"/>
                <w:b/>
                <w:sz w:val="22"/>
                <w:szCs w:val="22"/>
              </w:rPr>
              <w:t xml:space="preserve">TAJUK:  </w:t>
            </w:r>
            <w:r w:rsidRPr="002C630A">
              <w:rPr>
                <w:b/>
                <w:sz w:val="22"/>
                <w:szCs w:val="22"/>
              </w:rPr>
              <w:t xml:space="preserve">Makan Secara Sihat </w:t>
            </w:r>
          </w:p>
          <w:p w:rsidR="009304D6" w:rsidRPr="002C630A" w:rsidRDefault="009304D6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  <w:r w:rsidRPr="002C630A">
              <w:rPr>
                <w:b/>
                <w:sz w:val="22"/>
                <w:szCs w:val="22"/>
              </w:rPr>
              <w:t>(1)</w:t>
            </w:r>
          </w:p>
          <w:p w:rsidR="009304D6" w:rsidRPr="009304D6" w:rsidRDefault="009304D6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6"/>
                <w:szCs w:val="6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6" w:rsidRPr="00D303EB" w:rsidRDefault="009304D6" w:rsidP="008A6E89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9304D6" w:rsidRDefault="009304D6" w:rsidP="002C630A">
            <w:pPr>
              <w:pStyle w:val="NoSpacing"/>
            </w:pPr>
            <w:r w:rsidRPr="00FE3AE6">
              <w:t xml:space="preserve">9.1 Amalan pemakanan sihat dan </w:t>
            </w:r>
          </w:p>
          <w:p w:rsidR="009304D6" w:rsidRDefault="009304D6" w:rsidP="002C630A">
            <w:pPr>
              <w:pStyle w:val="NoSpacing"/>
            </w:pPr>
            <w:r>
              <w:t xml:space="preserve">       </w:t>
            </w:r>
            <w:proofErr w:type="gramStart"/>
            <w:r>
              <w:t>selamat</w:t>
            </w:r>
            <w:proofErr w:type="gramEnd"/>
            <w:r>
              <w:t>.</w:t>
            </w:r>
          </w:p>
          <w:p w:rsidR="009304D6" w:rsidRDefault="009304D6" w:rsidP="002C630A">
            <w:pPr>
              <w:pStyle w:val="NoSpacing"/>
            </w:pPr>
            <w:r>
              <w:t xml:space="preserve">       </w:t>
            </w:r>
            <w:r w:rsidRPr="00FE3AE6">
              <w:sym w:font="Symbol" w:char="F0B7"/>
            </w:r>
            <w:r w:rsidRPr="00FE3AE6">
              <w:t xml:space="preserve"> Makanan dan pemakanan yang </w:t>
            </w:r>
          </w:p>
          <w:p w:rsidR="009304D6" w:rsidRDefault="009304D6" w:rsidP="002C630A">
            <w:pPr>
              <w:pStyle w:val="NoSpacing"/>
            </w:pPr>
            <w:r>
              <w:t xml:space="preserve">          </w:t>
            </w:r>
            <w:r w:rsidRPr="00FE3AE6">
              <w:t>Berkhasiat</w:t>
            </w:r>
          </w:p>
          <w:p w:rsidR="009304D6" w:rsidRPr="00D303EB" w:rsidRDefault="009304D6" w:rsidP="002C630A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6" w:rsidRPr="00992214" w:rsidRDefault="009304D6" w:rsidP="008A6E89">
            <w:pPr>
              <w:pStyle w:val="NoSpacing"/>
            </w:pPr>
          </w:p>
          <w:p w:rsidR="009304D6" w:rsidRDefault="009304D6" w:rsidP="002C630A">
            <w:pPr>
              <w:pStyle w:val="NoSpacing"/>
            </w:pPr>
            <w:r w:rsidRPr="00FC2E31">
              <w:t xml:space="preserve">9.1.3 Mengaplikasi cara menyimpan makanan dan </w:t>
            </w:r>
          </w:p>
          <w:p w:rsidR="009304D6" w:rsidRPr="00FC2E31" w:rsidRDefault="009304D6" w:rsidP="002C630A">
            <w:pPr>
              <w:pStyle w:val="NoSpacing"/>
            </w:pPr>
            <w:r>
              <w:t xml:space="preserve">          </w:t>
            </w:r>
            <w:proofErr w:type="gramStart"/>
            <w:r w:rsidRPr="00FC2E31">
              <w:t>minuman</w:t>
            </w:r>
            <w:proofErr w:type="gramEnd"/>
            <w:r w:rsidRPr="00FC2E31">
              <w:t xml:space="preserve"> supaya  bersih serta selamat. </w:t>
            </w:r>
          </w:p>
          <w:p w:rsidR="009304D6" w:rsidRDefault="009304D6" w:rsidP="009304D6">
            <w:pPr>
              <w:pStyle w:val="NoSpacing"/>
              <w:rPr>
                <w:sz w:val="21"/>
                <w:szCs w:val="21"/>
              </w:rPr>
            </w:pPr>
            <w:r w:rsidRPr="009A3058">
              <w:rPr>
                <w:sz w:val="21"/>
                <w:szCs w:val="21"/>
              </w:rPr>
              <w:t>9.1.4 Menganalisis kepentin</w:t>
            </w:r>
            <w:r>
              <w:rPr>
                <w:sz w:val="21"/>
                <w:szCs w:val="21"/>
              </w:rPr>
              <w:t xml:space="preserve">gan pengambilan </w:t>
            </w:r>
          </w:p>
          <w:p w:rsidR="009304D6" w:rsidRDefault="009304D6" w:rsidP="009304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sarapan, makan </w:t>
            </w:r>
            <w:r w:rsidRPr="009A3058">
              <w:rPr>
                <w:sz w:val="21"/>
                <w:szCs w:val="21"/>
              </w:rPr>
              <w:t>tengah hari, dan maka</w:t>
            </w:r>
            <w:r>
              <w:rPr>
                <w:sz w:val="21"/>
                <w:szCs w:val="21"/>
              </w:rPr>
              <w:t xml:space="preserve">n malam </w:t>
            </w:r>
          </w:p>
          <w:p w:rsidR="009304D6" w:rsidRPr="009304D6" w:rsidRDefault="009304D6" w:rsidP="009304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yang berkhasiat kepada </w:t>
            </w:r>
            <w:r w:rsidRPr="009A3058">
              <w:rPr>
                <w:sz w:val="21"/>
                <w:szCs w:val="21"/>
              </w:rPr>
              <w:t>kesihatan diri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6" w:rsidRPr="00992214" w:rsidRDefault="009304D6" w:rsidP="008A6E89">
            <w:pPr>
              <w:pStyle w:val="NoSpacing"/>
            </w:pPr>
          </w:p>
        </w:tc>
      </w:tr>
      <w:tr w:rsidR="009304D6" w:rsidRPr="00D303EB" w:rsidTr="009304D6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6" w:rsidRPr="00D8539F" w:rsidRDefault="009304D6" w:rsidP="009D16FE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9304D6" w:rsidRDefault="009304D6" w:rsidP="009304D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42</w:t>
            </w:r>
          </w:p>
          <w:p w:rsidR="009304D6" w:rsidRDefault="009304D6" w:rsidP="009304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304D6" w:rsidRDefault="009304D6" w:rsidP="009304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  – 9</w:t>
            </w:r>
          </w:p>
          <w:p w:rsidR="009304D6" w:rsidRDefault="009304D6" w:rsidP="009304D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Feb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9304D6" w:rsidRDefault="009304D6" w:rsidP="009304D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304D6" w:rsidRPr="00D8539F" w:rsidRDefault="009304D6" w:rsidP="009304D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6" w:rsidRPr="002C630A" w:rsidRDefault="009304D6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9304D6" w:rsidRDefault="009304D6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TEMA 10</w:t>
            </w:r>
            <w:r w:rsidRPr="002C630A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Pertolongan </w:t>
            </w:r>
          </w:p>
          <w:p w:rsidR="009304D6" w:rsidRPr="002C630A" w:rsidRDefault="009304D6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           Cemas</w:t>
            </w:r>
          </w:p>
          <w:p w:rsidR="009304D6" w:rsidRPr="009304D6" w:rsidRDefault="009304D6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9304D6" w:rsidRDefault="009304D6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UNIT 11 : Bantuan </w:t>
            </w:r>
          </w:p>
          <w:p w:rsidR="009304D6" w:rsidRPr="002C630A" w:rsidRDefault="009304D6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           Kecemasan</w:t>
            </w:r>
          </w:p>
          <w:p w:rsidR="009304D6" w:rsidRPr="009304D6" w:rsidRDefault="009304D6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9304D6" w:rsidRPr="002C630A" w:rsidRDefault="009304D6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C630A">
              <w:rPr>
                <w:rFonts w:asciiTheme="minorHAnsi" w:hAnsiTheme="minorHAnsi" w:cs="Tahoma"/>
                <w:b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Minta Bantuan</w:t>
            </w:r>
          </w:p>
          <w:p w:rsidR="009304D6" w:rsidRPr="002C630A" w:rsidRDefault="009304D6" w:rsidP="008A6E8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6" w:rsidRDefault="009304D6" w:rsidP="008A6E89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9304D6" w:rsidRPr="00405ECD" w:rsidRDefault="009304D6" w:rsidP="002C630A">
            <w:pPr>
              <w:pStyle w:val="NoSpacing"/>
            </w:pPr>
            <w:r w:rsidRPr="00405ECD">
              <w:t xml:space="preserve">10.1 Pengetahuan asas pertolongan </w:t>
            </w:r>
          </w:p>
          <w:p w:rsidR="009304D6" w:rsidRPr="00405ECD" w:rsidRDefault="009304D6" w:rsidP="002C630A">
            <w:pPr>
              <w:pStyle w:val="NoSpacing"/>
            </w:pPr>
            <w:r w:rsidRPr="00405ECD">
              <w:t xml:space="preserve">         cemas dan kepentingan bertindak </w:t>
            </w:r>
          </w:p>
          <w:p w:rsidR="009304D6" w:rsidRPr="00405ECD" w:rsidRDefault="009304D6" w:rsidP="002C630A">
            <w:pPr>
              <w:pStyle w:val="NoSpacing"/>
            </w:pPr>
            <w:r w:rsidRPr="00405ECD">
              <w:t xml:space="preserve">         dengan bijak mengikut situasi </w:t>
            </w:r>
          </w:p>
          <w:p w:rsidR="009304D6" w:rsidRPr="00FE32BA" w:rsidRDefault="009304D6" w:rsidP="002C630A">
            <w:pPr>
              <w:pStyle w:val="NoSpacing"/>
              <w:rPr>
                <w:sz w:val="21"/>
                <w:szCs w:val="21"/>
              </w:rPr>
            </w:pPr>
            <w:r w:rsidRPr="00405ECD">
              <w:t xml:space="preserve">         </w:t>
            </w:r>
            <w:r w:rsidRPr="00405ECD">
              <w:sym w:font="Symbol" w:char="F0B7"/>
            </w:r>
            <w:r w:rsidRPr="00405ECD">
              <w:t xml:space="preserve"> Situasi kecemasan</w:t>
            </w:r>
          </w:p>
          <w:p w:rsidR="009304D6" w:rsidRPr="00D303EB" w:rsidRDefault="009304D6" w:rsidP="008A6E89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6" w:rsidRPr="00D303EB" w:rsidRDefault="009304D6" w:rsidP="008A6E89">
            <w:pPr>
              <w:pStyle w:val="NoSpacing"/>
            </w:pPr>
          </w:p>
          <w:p w:rsidR="009304D6" w:rsidRPr="00405ECD" w:rsidRDefault="009304D6" w:rsidP="002C630A">
            <w:pPr>
              <w:pStyle w:val="NoSpacing"/>
            </w:pPr>
            <w:r w:rsidRPr="00405ECD">
              <w:t>10.1.1 Mengetahui situasi kecemasan.</w:t>
            </w:r>
          </w:p>
          <w:p w:rsidR="009304D6" w:rsidRDefault="009304D6" w:rsidP="002C630A">
            <w:pPr>
              <w:pStyle w:val="NoSpacing"/>
            </w:pPr>
            <w:r w:rsidRPr="00405ECD">
              <w:t>10.1.2 Memahami tindakan yang</w:t>
            </w:r>
            <w:r>
              <w:t xml:space="preserve"> perlu diambil </w:t>
            </w:r>
          </w:p>
          <w:p w:rsidR="009304D6" w:rsidRPr="00405ECD" w:rsidRDefault="009304D6" w:rsidP="002C630A">
            <w:pPr>
              <w:pStyle w:val="NoSpacing"/>
            </w:pPr>
            <w:r>
              <w:t xml:space="preserve">            </w:t>
            </w:r>
            <w:proofErr w:type="gramStart"/>
            <w:r>
              <w:t>sewaktu  berlaku</w:t>
            </w:r>
            <w:proofErr w:type="gramEnd"/>
            <w:r>
              <w:t xml:space="preserve"> </w:t>
            </w:r>
            <w:r w:rsidRPr="00405ECD">
              <w:t xml:space="preserve">kecemasan. </w:t>
            </w:r>
          </w:p>
          <w:p w:rsidR="009304D6" w:rsidRPr="00992214" w:rsidRDefault="009304D6" w:rsidP="002C630A">
            <w:pPr>
              <w:pStyle w:val="NoSpacing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6" w:rsidRPr="00D303EB" w:rsidRDefault="009304D6" w:rsidP="008A6E89">
            <w:pPr>
              <w:pStyle w:val="NoSpacing"/>
            </w:pPr>
          </w:p>
        </w:tc>
      </w:tr>
      <w:tr w:rsidR="009304D6" w:rsidRPr="00D303EB" w:rsidTr="009304D6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6" w:rsidRPr="00D303EB" w:rsidRDefault="009304D6" w:rsidP="009D16F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9304D6" w:rsidRDefault="009304D6" w:rsidP="009D16F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43</w:t>
            </w:r>
          </w:p>
          <w:p w:rsidR="009304D6" w:rsidRDefault="009304D6" w:rsidP="009D16F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304D6" w:rsidRDefault="009304D6" w:rsidP="009D16F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  – 16</w:t>
            </w:r>
          </w:p>
          <w:p w:rsidR="009304D6" w:rsidRPr="00D303EB" w:rsidRDefault="009304D6" w:rsidP="009D16F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Feb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37</w:t>
            </w:r>
          </w:p>
          <w:p w:rsidR="009304D6" w:rsidRPr="00D303EB" w:rsidRDefault="009304D6" w:rsidP="009D16F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9304D6" w:rsidRPr="00D303EB" w:rsidRDefault="009304D6" w:rsidP="009304D6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6" w:rsidRDefault="009304D6" w:rsidP="009D16F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9304D6" w:rsidRDefault="009304D6" w:rsidP="009D16F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TEMA 10</w:t>
            </w:r>
            <w:r w:rsidRPr="002C630A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Pertolongan </w:t>
            </w:r>
          </w:p>
          <w:p w:rsidR="009304D6" w:rsidRPr="002C630A" w:rsidRDefault="009304D6" w:rsidP="009D16F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           Cemas</w:t>
            </w:r>
          </w:p>
          <w:p w:rsidR="009304D6" w:rsidRPr="009304D6" w:rsidRDefault="009304D6" w:rsidP="009D16F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9304D6" w:rsidRDefault="009304D6" w:rsidP="009D16F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UNIT 11 : Bantuan </w:t>
            </w:r>
          </w:p>
          <w:p w:rsidR="009304D6" w:rsidRPr="002C630A" w:rsidRDefault="009304D6" w:rsidP="009D16F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           Kecemasan</w:t>
            </w:r>
          </w:p>
          <w:p w:rsidR="009304D6" w:rsidRPr="009304D6" w:rsidRDefault="009304D6" w:rsidP="009D16F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9304D6" w:rsidRPr="00992214" w:rsidRDefault="009304D6" w:rsidP="009D16F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C630A">
              <w:rPr>
                <w:rFonts w:asciiTheme="minorHAnsi" w:hAnsiTheme="minorHAnsi" w:cs="Tahoma"/>
                <w:b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Minta Bantuan (1)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6" w:rsidRDefault="009304D6" w:rsidP="009D16FE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9304D6" w:rsidRPr="00405ECD" w:rsidRDefault="009304D6" w:rsidP="009D16FE">
            <w:pPr>
              <w:pStyle w:val="NoSpacing"/>
            </w:pPr>
            <w:r w:rsidRPr="00405ECD">
              <w:t xml:space="preserve">10.1 Pengetahuan asas pertolongan </w:t>
            </w:r>
          </w:p>
          <w:p w:rsidR="009304D6" w:rsidRPr="00405ECD" w:rsidRDefault="009304D6" w:rsidP="009D16FE">
            <w:pPr>
              <w:pStyle w:val="NoSpacing"/>
            </w:pPr>
            <w:r w:rsidRPr="00405ECD">
              <w:t xml:space="preserve">         cemas dan kepentingan bertindak </w:t>
            </w:r>
          </w:p>
          <w:p w:rsidR="009304D6" w:rsidRPr="00405ECD" w:rsidRDefault="009304D6" w:rsidP="009D16FE">
            <w:pPr>
              <w:pStyle w:val="NoSpacing"/>
            </w:pPr>
            <w:r w:rsidRPr="00405ECD">
              <w:t xml:space="preserve">         dengan bijak mengikut situasi </w:t>
            </w:r>
          </w:p>
          <w:p w:rsidR="009304D6" w:rsidRPr="00D303EB" w:rsidRDefault="009304D6" w:rsidP="009D16FE">
            <w:pPr>
              <w:pStyle w:val="NoSpacing"/>
              <w:rPr>
                <w:rFonts w:eastAsia="Calibri" w:cs="Tahoma"/>
                <w:color w:val="000000"/>
              </w:rPr>
            </w:pPr>
            <w:r w:rsidRPr="00405ECD">
              <w:t xml:space="preserve">         </w:t>
            </w:r>
            <w:r w:rsidRPr="00405ECD">
              <w:sym w:font="Symbol" w:char="F0B7"/>
            </w:r>
            <w:r w:rsidRPr="00405ECD">
              <w:t xml:space="preserve"> Situasi kecemasan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6" w:rsidRDefault="009304D6" w:rsidP="009D16FE">
            <w:pPr>
              <w:pStyle w:val="NoSpacing"/>
              <w:rPr>
                <w:sz w:val="21"/>
                <w:szCs w:val="21"/>
              </w:rPr>
            </w:pPr>
          </w:p>
          <w:p w:rsidR="009304D6" w:rsidRDefault="009304D6" w:rsidP="009D16FE">
            <w:pPr>
              <w:pStyle w:val="NoSpacing"/>
            </w:pPr>
            <w:r>
              <w:t xml:space="preserve">10.1.3 Mengaplikasikan kemahiran meminta bantuan </w:t>
            </w:r>
          </w:p>
          <w:p w:rsidR="009304D6" w:rsidRPr="00A3784E" w:rsidRDefault="009304D6" w:rsidP="009D16FE">
            <w:pPr>
              <w:pStyle w:val="NoSpacing"/>
            </w:pPr>
            <w:r>
              <w:t xml:space="preserve">            </w:t>
            </w:r>
            <w:proofErr w:type="gramStart"/>
            <w:r>
              <w:t>apabila</w:t>
            </w:r>
            <w:proofErr w:type="gramEnd"/>
            <w:r>
              <w:t xml:space="preserve"> berlaku kecemasan.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6" w:rsidRDefault="009304D6" w:rsidP="009D16FE">
            <w:pPr>
              <w:pStyle w:val="NoSpacing"/>
              <w:rPr>
                <w:sz w:val="21"/>
                <w:szCs w:val="21"/>
              </w:rPr>
            </w:pPr>
          </w:p>
        </w:tc>
      </w:tr>
    </w:tbl>
    <w:p w:rsidR="00486E87" w:rsidRDefault="00486E87" w:rsidP="00486E87"/>
    <w:p w:rsidR="00A1051A" w:rsidRDefault="00A1051A"/>
    <w:tbl>
      <w:tblPr>
        <w:tblW w:w="139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2871"/>
        <w:gridCol w:w="3870"/>
        <w:gridCol w:w="4770"/>
        <w:gridCol w:w="1350"/>
      </w:tblGrid>
      <w:tr w:rsidR="009304D6" w:rsidRPr="00354684" w:rsidTr="009D16FE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304D6" w:rsidRPr="00354684" w:rsidRDefault="009304D6" w:rsidP="009D16F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54684">
              <w:rPr>
                <w:rFonts w:asciiTheme="minorHAnsi" w:hAnsiTheme="minorHAnsi" w:cs="Tahoma"/>
                <w:b/>
                <w:sz w:val="22"/>
                <w:szCs w:val="22"/>
              </w:rPr>
              <w:lastRenderedPageBreak/>
              <w:t>Minggu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304D6" w:rsidRPr="00354684" w:rsidRDefault="009304D6" w:rsidP="009D16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54684">
              <w:rPr>
                <w:rFonts w:asciiTheme="minorHAnsi" w:hAnsiTheme="minorHAnsi" w:cs="Tahoma"/>
                <w:b/>
                <w:sz w:val="22"/>
                <w:szCs w:val="22"/>
              </w:rPr>
              <w:t>Tema /Unit/Tajuk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304D6" w:rsidRPr="00354684" w:rsidRDefault="009304D6" w:rsidP="009D16FE">
            <w:pPr>
              <w:jc w:val="center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354684"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  <w:t>Hasil Pembelajaran</w:t>
            </w:r>
          </w:p>
          <w:p w:rsidR="009304D6" w:rsidRPr="00354684" w:rsidRDefault="009304D6" w:rsidP="009D16FE">
            <w:pPr>
              <w:jc w:val="center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354684"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  <w:t>(Standard Kandungan)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304D6" w:rsidRPr="00354684" w:rsidRDefault="009304D6" w:rsidP="009D16FE">
            <w:pPr>
              <w:pStyle w:val="NoSpacing"/>
              <w:jc w:val="center"/>
              <w:rPr>
                <w:b/>
              </w:rPr>
            </w:pPr>
            <w:r w:rsidRPr="00354684">
              <w:rPr>
                <w:b/>
              </w:rPr>
              <w:t>Cadangan Aktiviti Pembelajaran</w:t>
            </w:r>
          </w:p>
          <w:p w:rsidR="009304D6" w:rsidRPr="00354684" w:rsidRDefault="009304D6" w:rsidP="009D16FE">
            <w:pPr>
              <w:pStyle w:val="NoSpacing"/>
              <w:jc w:val="center"/>
              <w:rPr>
                <w:b/>
              </w:rPr>
            </w:pPr>
            <w:r w:rsidRPr="00354684">
              <w:rPr>
                <w:b/>
              </w:rPr>
              <w:t>(Standard Pembelajaran)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304D6" w:rsidRPr="00354684" w:rsidRDefault="009304D6" w:rsidP="009D16FE">
            <w:pPr>
              <w:pStyle w:val="NoSpacing"/>
              <w:jc w:val="center"/>
              <w:rPr>
                <w:b/>
              </w:rPr>
            </w:pPr>
          </w:p>
        </w:tc>
      </w:tr>
      <w:tr w:rsidR="008B1464" w:rsidRPr="00D303EB" w:rsidTr="008B146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B1464" w:rsidRDefault="008B1464" w:rsidP="009D16F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B1464" w:rsidRDefault="008B1464" w:rsidP="009D16F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B1464" w:rsidRPr="00D303EB" w:rsidRDefault="008B1464" w:rsidP="009D16F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B1464" w:rsidRDefault="008B1464" w:rsidP="008B1464">
            <w:pPr>
              <w:pStyle w:val="NoSpacing"/>
              <w:jc w:val="center"/>
              <w:rPr>
                <w:rFonts w:cs="Arial"/>
                <w:b/>
              </w:rPr>
            </w:pPr>
          </w:p>
          <w:p w:rsidR="008B1464" w:rsidRPr="00CD3EB7" w:rsidRDefault="008B1464" w:rsidP="008B1464">
            <w:pPr>
              <w:pStyle w:val="NoSpacing"/>
              <w:jc w:val="center"/>
              <w:rPr>
                <w:rFonts w:cs="Arial"/>
                <w:b/>
              </w:rPr>
            </w:pPr>
            <w:r w:rsidRPr="00CD3EB7">
              <w:rPr>
                <w:rFonts w:cs="Arial"/>
                <w:b/>
              </w:rPr>
              <w:t>CUTI AKHIR PERSEKOLAHAN SESI 2022/2023</w:t>
            </w:r>
          </w:p>
          <w:p w:rsidR="008B1464" w:rsidRPr="00CD3EB7" w:rsidRDefault="008B1464" w:rsidP="008B1464">
            <w:pPr>
              <w:pStyle w:val="NoSpacing"/>
              <w:jc w:val="center"/>
              <w:rPr>
                <w:rFonts w:cs="Arial"/>
                <w:color w:val="000000"/>
              </w:rPr>
            </w:pPr>
            <w:r w:rsidRPr="00CD3EB7">
              <w:rPr>
                <w:rFonts w:cs="Arial"/>
                <w:b/>
              </w:rPr>
              <w:t>18.2.2023 – 12.3.2023</w:t>
            </w:r>
          </w:p>
          <w:p w:rsidR="008B1464" w:rsidRPr="00354684" w:rsidRDefault="008B1464" w:rsidP="009D16F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B1464" w:rsidRDefault="008B1464" w:rsidP="009D16FE">
            <w:pPr>
              <w:pStyle w:val="NoSpacing"/>
              <w:rPr>
                <w:sz w:val="21"/>
                <w:szCs w:val="21"/>
              </w:rPr>
            </w:pPr>
          </w:p>
        </w:tc>
      </w:tr>
    </w:tbl>
    <w:p w:rsidR="00A1051A" w:rsidRDefault="00A1051A"/>
    <w:p w:rsidR="00A1051A" w:rsidRDefault="00A1051A"/>
    <w:p w:rsidR="00A1051A" w:rsidRDefault="00A1051A"/>
    <w:p w:rsidR="00A1051A" w:rsidRDefault="00A1051A"/>
    <w:p w:rsidR="00A1051A" w:rsidRDefault="00A1051A"/>
    <w:p w:rsidR="00A1051A" w:rsidRDefault="00A1051A"/>
    <w:p w:rsidR="00A1051A" w:rsidRDefault="00A1051A" w:rsidP="00A1051A">
      <w:pPr>
        <w:shd w:val="clear" w:color="auto" w:fill="FFFFFF"/>
        <w:rPr>
          <w:rFonts w:ascii="Helvetica" w:hAnsi="Helvetica"/>
          <w:color w:val="3B3835"/>
          <w:sz w:val="21"/>
          <w:szCs w:val="21"/>
        </w:rPr>
      </w:pPr>
    </w:p>
    <w:p w:rsidR="006D0DA5" w:rsidRDefault="006D0DA5"/>
    <w:sectPr w:rsidR="006D0DA5" w:rsidSect="003A1F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87" w:rsidRDefault="00CE3587" w:rsidP="00A1051A">
      <w:r>
        <w:separator/>
      </w:r>
    </w:p>
  </w:endnote>
  <w:endnote w:type="continuationSeparator" w:id="0">
    <w:p w:rsidR="00CE3587" w:rsidRDefault="00CE3587" w:rsidP="00A1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kNan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87" w:rsidRDefault="00CE3587" w:rsidP="00A1051A">
      <w:r>
        <w:separator/>
      </w:r>
    </w:p>
  </w:footnote>
  <w:footnote w:type="continuationSeparator" w:id="0">
    <w:p w:rsidR="00CE3587" w:rsidRDefault="00CE3587" w:rsidP="00A10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03D8A"/>
    <w:multiLevelType w:val="multilevel"/>
    <w:tmpl w:val="29423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B6"/>
    <w:rsid w:val="000362F1"/>
    <w:rsid w:val="000538AD"/>
    <w:rsid w:val="00087449"/>
    <w:rsid w:val="001278A2"/>
    <w:rsid w:val="00241514"/>
    <w:rsid w:val="002C630A"/>
    <w:rsid w:val="002F113D"/>
    <w:rsid w:val="00354684"/>
    <w:rsid w:val="003A1FB6"/>
    <w:rsid w:val="00486E87"/>
    <w:rsid w:val="00543670"/>
    <w:rsid w:val="005A07C4"/>
    <w:rsid w:val="005B06A6"/>
    <w:rsid w:val="005F4FC4"/>
    <w:rsid w:val="006D0DA5"/>
    <w:rsid w:val="0078083E"/>
    <w:rsid w:val="007E7067"/>
    <w:rsid w:val="00890036"/>
    <w:rsid w:val="008A6E89"/>
    <w:rsid w:val="008B1464"/>
    <w:rsid w:val="008D4C39"/>
    <w:rsid w:val="009304D6"/>
    <w:rsid w:val="00936A2B"/>
    <w:rsid w:val="00972F30"/>
    <w:rsid w:val="00992214"/>
    <w:rsid w:val="009D16FE"/>
    <w:rsid w:val="00A1051A"/>
    <w:rsid w:val="00A3784E"/>
    <w:rsid w:val="00A4113C"/>
    <w:rsid w:val="00A76F40"/>
    <w:rsid w:val="00A83774"/>
    <w:rsid w:val="00B0401A"/>
    <w:rsid w:val="00B06AB5"/>
    <w:rsid w:val="00C51F2E"/>
    <w:rsid w:val="00C83303"/>
    <w:rsid w:val="00CE3587"/>
    <w:rsid w:val="00D303EB"/>
    <w:rsid w:val="00D61296"/>
    <w:rsid w:val="00DC2C76"/>
    <w:rsid w:val="00E040CF"/>
    <w:rsid w:val="00E40EE1"/>
    <w:rsid w:val="00E5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1F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A1FB6"/>
    <w:pPr>
      <w:spacing w:before="100" w:beforeAutospacing="1" w:after="100" w:afterAutospacing="1"/>
    </w:pPr>
    <w:rPr>
      <w:lang w:eastAsia="zh-CN"/>
    </w:rPr>
  </w:style>
  <w:style w:type="character" w:customStyle="1" w:styleId="apple-tab-span">
    <w:name w:val="apple-tab-span"/>
    <w:basedOn w:val="DefaultParagraphFont"/>
    <w:rsid w:val="003A1FB6"/>
  </w:style>
  <w:style w:type="paragraph" w:styleId="NoSpacing">
    <w:name w:val="No Spacing"/>
    <w:uiPriority w:val="1"/>
    <w:qFormat/>
    <w:rsid w:val="003A1FB6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06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67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D0D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0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51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0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51A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A6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1F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A1FB6"/>
    <w:pPr>
      <w:spacing w:before="100" w:beforeAutospacing="1" w:after="100" w:afterAutospacing="1"/>
    </w:pPr>
    <w:rPr>
      <w:lang w:eastAsia="zh-CN"/>
    </w:rPr>
  </w:style>
  <w:style w:type="character" w:customStyle="1" w:styleId="apple-tab-span">
    <w:name w:val="apple-tab-span"/>
    <w:basedOn w:val="DefaultParagraphFont"/>
    <w:rsid w:val="003A1FB6"/>
  </w:style>
  <w:style w:type="paragraph" w:styleId="NoSpacing">
    <w:name w:val="No Spacing"/>
    <w:uiPriority w:val="1"/>
    <w:qFormat/>
    <w:rsid w:val="003A1FB6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06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67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D0D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0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51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0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51A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A6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12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2021-06-23T00:16:00Z</dcterms:created>
  <dcterms:modified xsi:type="dcterms:W3CDTF">2021-12-20T13:59:00Z</dcterms:modified>
</cp:coreProperties>
</file>